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92A01" w14:textId="77777777" w:rsidR="00755724" w:rsidRPr="00177E82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E8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0EB821" wp14:editId="33BAAB52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D63C4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AF95CB2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4B661AAA" w14:textId="77777777" w:rsidR="00755724" w:rsidRPr="00AB3F2F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</w:pPr>
      <w:r w:rsidRPr="00AB3F2F"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  <w:t>П О С Т А Н О В Л Е Н И Е</w:t>
      </w:r>
    </w:p>
    <w:p w14:paraId="2719CB4B" w14:textId="77777777" w:rsidR="00755724" w:rsidRPr="00177E3D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98C66D" w14:textId="06295E77" w:rsidR="00184A64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B45AA">
        <w:rPr>
          <w:rFonts w:ascii="Times New Roman" w:eastAsia="Times New Roman" w:hAnsi="Times New Roman" w:cs="Times New Roman"/>
          <w:sz w:val="24"/>
          <w:szCs w:val="24"/>
          <w:lang w:eastAsia="ru-RU"/>
        </w:rPr>
        <w:t>16.05.2022</w:t>
      </w:r>
      <w:r w:rsidR="009E7D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E7D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E7D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E7D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E7D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E7D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E7D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B45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B45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E7D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E7D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63006"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23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45AA">
        <w:rPr>
          <w:rFonts w:ascii="Times New Roman" w:eastAsia="Times New Roman" w:hAnsi="Times New Roman" w:cs="Times New Roman"/>
          <w:sz w:val="24"/>
          <w:szCs w:val="24"/>
          <w:lang w:eastAsia="ru-RU"/>
        </w:rPr>
        <w:t>504</w:t>
      </w:r>
    </w:p>
    <w:p w14:paraId="370116B2" w14:textId="77777777" w:rsidR="00755724" w:rsidRPr="00E91F03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F03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3FD06F00" w14:textId="77777777" w:rsidR="00755724" w:rsidRPr="00D343E1" w:rsidRDefault="00755724" w:rsidP="00E91F03">
      <w:pPr>
        <w:tabs>
          <w:tab w:val="left" w:pos="87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3F1FA7" w14:textId="77777777" w:rsidR="00755724" w:rsidRPr="00D343E1" w:rsidRDefault="00755724" w:rsidP="00E91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69E8F4" w14:textId="77777777" w:rsidR="00D2301E" w:rsidRDefault="00FB4A8E" w:rsidP="00933F62">
      <w:pPr>
        <w:pStyle w:val="a9"/>
        <w:rPr>
          <w:sz w:val="28"/>
          <w:szCs w:val="28"/>
        </w:rPr>
      </w:pPr>
      <w:r w:rsidRPr="00C210E5">
        <w:rPr>
          <w:sz w:val="28"/>
          <w:szCs w:val="28"/>
        </w:rPr>
        <w:t xml:space="preserve">О проведении открытого конкурса по отбору управляющей организации </w:t>
      </w:r>
    </w:p>
    <w:p w14:paraId="5FB95948" w14:textId="77777777" w:rsidR="00D2301E" w:rsidRDefault="00FB4A8E" w:rsidP="00933F62">
      <w:pPr>
        <w:pStyle w:val="a9"/>
        <w:rPr>
          <w:sz w:val="28"/>
          <w:szCs w:val="28"/>
        </w:rPr>
      </w:pPr>
      <w:r w:rsidRPr="00C210E5">
        <w:rPr>
          <w:sz w:val="28"/>
          <w:szCs w:val="28"/>
        </w:rPr>
        <w:t>для управления многоквартирными домами</w:t>
      </w:r>
      <w:r w:rsidR="00933F62">
        <w:rPr>
          <w:sz w:val="28"/>
          <w:szCs w:val="28"/>
        </w:rPr>
        <w:t>, расположенными</w:t>
      </w:r>
    </w:p>
    <w:p w14:paraId="42BE8ED3" w14:textId="77777777" w:rsidR="00D2301E" w:rsidRDefault="00933F62" w:rsidP="00933F62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по адресам: </w:t>
      </w:r>
      <w:r w:rsidRPr="00933F62">
        <w:rPr>
          <w:sz w:val="28"/>
          <w:szCs w:val="28"/>
        </w:rPr>
        <w:t>г. Лабинск, ул. Школьная, д.169/4</w:t>
      </w:r>
      <w:r w:rsidR="00ED0C9E">
        <w:rPr>
          <w:sz w:val="28"/>
          <w:szCs w:val="28"/>
        </w:rPr>
        <w:t>;</w:t>
      </w:r>
      <w:r w:rsidRPr="00933F62">
        <w:rPr>
          <w:sz w:val="28"/>
          <w:szCs w:val="28"/>
        </w:rPr>
        <w:t xml:space="preserve"> г. Лабинск,</w:t>
      </w:r>
    </w:p>
    <w:p w14:paraId="1D8B2B02" w14:textId="77777777" w:rsidR="00D2301E" w:rsidRDefault="00933F62" w:rsidP="00933F62">
      <w:pPr>
        <w:pStyle w:val="a9"/>
        <w:rPr>
          <w:sz w:val="28"/>
          <w:szCs w:val="28"/>
        </w:rPr>
      </w:pPr>
      <w:r>
        <w:rPr>
          <w:sz w:val="28"/>
          <w:szCs w:val="28"/>
        </w:rPr>
        <w:t>ул. Армавирское шоссе, д. 8</w:t>
      </w:r>
      <w:r w:rsidR="00ED0C9E">
        <w:rPr>
          <w:sz w:val="28"/>
          <w:szCs w:val="28"/>
        </w:rPr>
        <w:t>;</w:t>
      </w:r>
      <w:r w:rsidRPr="00933F62">
        <w:rPr>
          <w:sz w:val="28"/>
          <w:szCs w:val="28"/>
        </w:rPr>
        <w:t xml:space="preserve"> г. Лабинск, ул. Константинова, д. 68</w:t>
      </w:r>
      <w:r w:rsidR="00ED0C9E">
        <w:rPr>
          <w:sz w:val="28"/>
          <w:szCs w:val="28"/>
        </w:rPr>
        <w:t>;</w:t>
      </w:r>
    </w:p>
    <w:p w14:paraId="22AE1C8A" w14:textId="054EB51A" w:rsidR="00933F62" w:rsidRPr="00933F62" w:rsidRDefault="00933F62" w:rsidP="00933F62">
      <w:pPr>
        <w:pStyle w:val="a9"/>
        <w:rPr>
          <w:sz w:val="28"/>
          <w:szCs w:val="28"/>
        </w:rPr>
      </w:pPr>
      <w:r w:rsidRPr="00933F62">
        <w:rPr>
          <w:sz w:val="28"/>
          <w:szCs w:val="28"/>
        </w:rPr>
        <w:t>г. Лаби</w:t>
      </w:r>
      <w:r w:rsidR="00E26FC6">
        <w:rPr>
          <w:sz w:val="28"/>
          <w:szCs w:val="28"/>
        </w:rPr>
        <w:t xml:space="preserve">нск, </w:t>
      </w:r>
      <w:r w:rsidRPr="00933F62">
        <w:rPr>
          <w:sz w:val="28"/>
          <w:szCs w:val="28"/>
        </w:rPr>
        <w:t>ул. Центральная, д. 9/1</w:t>
      </w:r>
    </w:p>
    <w:p w14:paraId="0C89AFEE" w14:textId="77777777" w:rsidR="005B37FB" w:rsidRPr="00C210E5" w:rsidRDefault="005B37FB" w:rsidP="006B3199">
      <w:pPr>
        <w:pStyle w:val="a9"/>
        <w:rPr>
          <w:bCs/>
          <w:sz w:val="28"/>
          <w:szCs w:val="28"/>
        </w:rPr>
      </w:pPr>
    </w:p>
    <w:p w14:paraId="192EF01D" w14:textId="77777777" w:rsidR="00E91F03" w:rsidRPr="0050687E" w:rsidRDefault="00E91F03" w:rsidP="006B3199">
      <w:pPr>
        <w:pStyle w:val="a9"/>
        <w:rPr>
          <w:bCs/>
          <w:sz w:val="28"/>
          <w:szCs w:val="28"/>
        </w:rPr>
      </w:pPr>
    </w:p>
    <w:p w14:paraId="38BE5A48" w14:textId="73E52C69" w:rsidR="004D4390" w:rsidRPr="0050687E" w:rsidRDefault="00652611" w:rsidP="000E48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52611">
        <w:rPr>
          <w:rFonts w:ascii="Times New Roman" w:hAnsi="Times New Roman" w:cs="Times New Roman"/>
          <w:sz w:val="28"/>
          <w:szCs w:val="28"/>
        </w:rPr>
        <w:t xml:space="preserve"> связи с тем, что на момент окончания срока подачи заявок на участие в открытом конкурсе по отбору управляющей организации для управления многоквартирным домом не поступило ни одной заявки, </w:t>
      </w:r>
      <w:r w:rsidR="00E26FC6">
        <w:rPr>
          <w:rFonts w:ascii="Times New Roman" w:hAnsi="Times New Roman" w:cs="Times New Roman"/>
          <w:sz w:val="28"/>
          <w:szCs w:val="28"/>
        </w:rPr>
        <w:t xml:space="preserve">возникла необходимость </w:t>
      </w:r>
      <w:r w:rsidRPr="00652611">
        <w:rPr>
          <w:rFonts w:ascii="Times New Roman" w:hAnsi="Times New Roman" w:cs="Times New Roman"/>
          <w:sz w:val="28"/>
          <w:szCs w:val="28"/>
        </w:rPr>
        <w:t>в течение 3 месяцев с даты окончания срока подачи заявок провести новый конкурс по отбору управляющей организации для управления многоквартирным домом</w:t>
      </w:r>
      <w:r w:rsidR="00E26FC6">
        <w:rPr>
          <w:rFonts w:ascii="Times New Roman" w:hAnsi="Times New Roman" w:cs="Times New Roman"/>
          <w:sz w:val="28"/>
          <w:szCs w:val="28"/>
        </w:rPr>
        <w:t>. В</w:t>
      </w:r>
      <w:r w:rsidR="00A34B0A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E26FC6" w:rsidRPr="0050687E">
        <w:rPr>
          <w:rFonts w:ascii="Times New Roman" w:hAnsi="Times New Roman" w:cs="Times New Roman"/>
          <w:sz w:val="28"/>
          <w:szCs w:val="28"/>
        </w:rPr>
        <w:t>с Жилищным</w:t>
      </w:r>
      <w:r w:rsidR="00E26FC6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</w:t>
      </w:r>
      <w:r w:rsidR="00E26FC6" w:rsidRPr="0050687E">
        <w:rPr>
          <w:rFonts w:ascii="Times New Roman" w:hAnsi="Times New Roman" w:cs="Times New Roman"/>
          <w:sz w:val="28"/>
          <w:szCs w:val="28"/>
        </w:rPr>
        <w:t>,</w:t>
      </w:r>
      <w:r w:rsidR="00E26FC6" w:rsidRPr="00B63F83">
        <w:t xml:space="preserve"> </w:t>
      </w:r>
      <w:r w:rsidR="00E26FC6">
        <w:rPr>
          <w:rFonts w:ascii="Times New Roman" w:hAnsi="Times New Roman" w:cs="Times New Roman"/>
          <w:sz w:val="28"/>
          <w:szCs w:val="28"/>
        </w:rPr>
        <w:t>Федеральным</w:t>
      </w:r>
      <w:r w:rsidR="00E26FC6" w:rsidRPr="00B63F8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26FC6">
        <w:rPr>
          <w:rFonts w:ascii="Times New Roman" w:hAnsi="Times New Roman" w:cs="Times New Roman"/>
          <w:sz w:val="28"/>
          <w:szCs w:val="28"/>
        </w:rPr>
        <w:t xml:space="preserve">ом от </w:t>
      </w:r>
      <w:r w:rsidR="00E26FC6" w:rsidRPr="00B63F83">
        <w:rPr>
          <w:rFonts w:ascii="Times New Roman" w:hAnsi="Times New Roman" w:cs="Times New Roman"/>
          <w:sz w:val="28"/>
          <w:szCs w:val="28"/>
        </w:rPr>
        <w:t>6</w:t>
      </w:r>
      <w:r w:rsidR="00E26FC6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E26FC6" w:rsidRPr="00B63F83">
        <w:rPr>
          <w:rFonts w:ascii="Times New Roman" w:hAnsi="Times New Roman" w:cs="Times New Roman"/>
          <w:sz w:val="28"/>
          <w:szCs w:val="28"/>
        </w:rPr>
        <w:t>2003</w:t>
      </w:r>
      <w:r w:rsidR="00E26FC6">
        <w:rPr>
          <w:rFonts w:ascii="Times New Roman" w:hAnsi="Times New Roman" w:cs="Times New Roman"/>
          <w:sz w:val="28"/>
          <w:szCs w:val="28"/>
        </w:rPr>
        <w:t xml:space="preserve"> года № 131-ФЗ </w:t>
      </w:r>
      <w:r w:rsidR="00177E3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26FC6">
        <w:rPr>
          <w:rFonts w:ascii="Times New Roman" w:hAnsi="Times New Roman" w:cs="Times New Roman"/>
          <w:sz w:val="28"/>
          <w:szCs w:val="28"/>
        </w:rPr>
        <w:t>(редакция</w:t>
      </w:r>
      <w:r w:rsidR="00E26FC6" w:rsidRPr="00B63F83">
        <w:rPr>
          <w:rFonts w:ascii="Times New Roman" w:hAnsi="Times New Roman" w:cs="Times New Roman"/>
          <w:sz w:val="28"/>
          <w:szCs w:val="28"/>
        </w:rPr>
        <w:t xml:space="preserve"> от 29</w:t>
      </w:r>
      <w:r w:rsidR="00E26FC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E26FC6" w:rsidRPr="00B63F83">
        <w:rPr>
          <w:rFonts w:ascii="Times New Roman" w:hAnsi="Times New Roman" w:cs="Times New Roman"/>
          <w:sz w:val="28"/>
          <w:szCs w:val="28"/>
        </w:rPr>
        <w:t>2020</w:t>
      </w:r>
      <w:r w:rsidR="00E26FC6">
        <w:rPr>
          <w:rFonts w:ascii="Times New Roman" w:hAnsi="Times New Roman" w:cs="Times New Roman"/>
          <w:sz w:val="28"/>
          <w:szCs w:val="28"/>
        </w:rPr>
        <w:t xml:space="preserve"> года) «</w:t>
      </w:r>
      <w:r w:rsidR="00E26FC6" w:rsidRPr="00B63F8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E26FC6">
        <w:rPr>
          <w:rFonts w:ascii="Times New Roman" w:hAnsi="Times New Roman" w:cs="Times New Roman"/>
          <w:sz w:val="28"/>
          <w:szCs w:val="28"/>
        </w:rPr>
        <w:t xml:space="preserve">равления в Российской Федерации», </w:t>
      </w:r>
      <w:r w:rsidR="00A34B0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4B0A" w:rsidRPr="0050687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</w:t>
      </w:r>
      <w:r w:rsidR="00A34B0A">
        <w:rPr>
          <w:rFonts w:ascii="Times New Roman" w:hAnsi="Times New Roman" w:cs="Times New Roman"/>
          <w:sz w:val="28"/>
          <w:szCs w:val="28"/>
        </w:rPr>
        <w:t xml:space="preserve">едерации от </w:t>
      </w:r>
      <w:r w:rsidR="00A34B0A" w:rsidRPr="0050687E">
        <w:rPr>
          <w:rFonts w:ascii="Times New Roman" w:hAnsi="Times New Roman" w:cs="Times New Roman"/>
          <w:sz w:val="28"/>
          <w:szCs w:val="28"/>
        </w:rPr>
        <w:t>6 февраля</w:t>
      </w:r>
      <w:r w:rsidR="00A34B0A">
        <w:rPr>
          <w:rFonts w:ascii="Times New Roman" w:hAnsi="Times New Roman" w:cs="Times New Roman"/>
          <w:sz w:val="28"/>
          <w:szCs w:val="28"/>
        </w:rPr>
        <w:t xml:space="preserve"> </w:t>
      </w:r>
      <w:r w:rsidR="00A34B0A" w:rsidRPr="0050687E">
        <w:rPr>
          <w:rFonts w:ascii="Times New Roman" w:hAnsi="Times New Roman" w:cs="Times New Roman"/>
          <w:sz w:val="28"/>
          <w:szCs w:val="28"/>
        </w:rPr>
        <w:t>2006 года № 75 «О порядке проведения органом местного самоуправления открытого конкурса по отбору управляющей организации для</w:t>
      </w:r>
      <w:r w:rsidR="00A34B0A">
        <w:rPr>
          <w:rFonts w:ascii="Times New Roman" w:hAnsi="Times New Roman" w:cs="Times New Roman"/>
          <w:sz w:val="28"/>
          <w:szCs w:val="28"/>
        </w:rPr>
        <w:t xml:space="preserve"> </w:t>
      </w:r>
      <w:r w:rsidR="00A34B0A" w:rsidRPr="0050687E">
        <w:rPr>
          <w:rFonts w:ascii="Times New Roman" w:hAnsi="Times New Roman" w:cs="Times New Roman"/>
          <w:sz w:val="28"/>
          <w:szCs w:val="28"/>
        </w:rPr>
        <w:t>упр</w:t>
      </w:r>
      <w:r w:rsidR="00A34B0A">
        <w:rPr>
          <w:rFonts w:ascii="Times New Roman" w:hAnsi="Times New Roman" w:cs="Times New Roman"/>
          <w:sz w:val="28"/>
          <w:szCs w:val="28"/>
        </w:rPr>
        <w:t xml:space="preserve">авления многоквартирным домом», а также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C5966" w:rsidRPr="007C5966">
        <w:rPr>
          <w:rFonts w:ascii="Times New Roman" w:hAnsi="Times New Roman" w:cs="Times New Roman"/>
          <w:sz w:val="28"/>
          <w:szCs w:val="28"/>
        </w:rPr>
        <w:t xml:space="preserve"> целях обеспечения благоприятных и безопасных условий пользования помещениями в многоквартирных домах, надлежащего содержания общего имущества в многоквартирных домах</w:t>
      </w:r>
      <w:r w:rsidR="00173E57">
        <w:rPr>
          <w:rFonts w:ascii="Times New Roman" w:hAnsi="Times New Roman" w:cs="Times New Roman"/>
          <w:sz w:val="28"/>
          <w:szCs w:val="28"/>
        </w:rPr>
        <w:t>,</w:t>
      </w:r>
      <w:r w:rsidR="00E26FC6">
        <w:rPr>
          <w:rFonts w:ascii="Times New Roman" w:hAnsi="Times New Roman" w:cs="Times New Roman"/>
          <w:sz w:val="28"/>
          <w:szCs w:val="28"/>
        </w:rPr>
        <w:t xml:space="preserve"> </w:t>
      </w:r>
      <w:r w:rsidR="004D4390" w:rsidRPr="0050687E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799A5C83" w14:textId="6865B52E" w:rsidR="0037454F" w:rsidRDefault="005B37FB" w:rsidP="009E7D9F">
      <w:pPr>
        <w:pStyle w:val="a9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>1.</w:t>
      </w:r>
      <w:r w:rsidR="00766DA7" w:rsidRPr="0050687E">
        <w:rPr>
          <w:b w:val="0"/>
          <w:sz w:val="28"/>
          <w:szCs w:val="28"/>
        </w:rPr>
        <w:tab/>
      </w:r>
      <w:r w:rsidR="00177E82" w:rsidRPr="0050687E">
        <w:rPr>
          <w:b w:val="0"/>
          <w:sz w:val="28"/>
          <w:szCs w:val="28"/>
        </w:rPr>
        <w:t>П</w:t>
      </w:r>
      <w:r w:rsidR="004D4390" w:rsidRPr="0050687E">
        <w:rPr>
          <w:b w:val="0"/>
          <w:sz w:val="28"/>
          <w:szCs w:val="28"/>
        </w:rPr>
        <w:t>ровести открытый конкурс по отбору управляющей организации</w:t>
      </w:r>
      <w:r w:rsidR="00845420" w:rsidRPr="0050687E">
        <w:rPr>
          <w:b w:val="0"/>
          <w:sz w:val="28"/>
          <w:szCs w:val="28"/>
        </w:rPr>
        <w:t xml:space="preserve"> </w:t>
      </w:r>
      <w:r w:rsidR="004D4390" w:rsidRPr="0050687E">
        <w:rPr>
          <w:b w:val="0"/>
          <w:sz w:val="28"/>
          <w:szCs w:val="28"/>
        </w:rPr>
        <w:t>для управления многоквартирным</w:t>
      </w:r>
      <w:r w:rsidR="00C210E5">
        <w:rPr>
          <w:b w:val="0"/>
          <w:sz w:val="28"/>
          <w:szCs w:val="28"/>
        </w:rPr>
        <w:t>и домами</w:t>
      </w:r>
      <w:r w:rsidR="00B63F83">
        <w:rPr>
          <w:b w:val="0"/>
          <w:sz w:val="28"/>
          <w:szCs w:val="28"/>
        </w:rPr>
        <w:t>, расположенным</w:t>
      </w:r>
      <w:r w:rsidR="00173E57">
        <w:rPr>
          <w:b w:val="0"/>
          <w:sz w:val="28"/>
          <w:szCs w:val="28"/>
        </w:rPr>
        <w:t>и</w:t>
      </w:r>
      <w:r w:rsidR="00845420" w:rsidRPr="0050687E">
        <w:rPr>
          <w:b w:val="0"/>
          <w:sz w:val="28"/>
          <w:szCs w:val="28"/>
        </w:rPr>
        <w:t xml:space="preserve"> </w:t>
      </w:r>
      <w:r w:rsidR="00C210E5">
        <w:rPr>
          <w:b w:val="0"/>
          <w:sz w:val="28"/>
          <w:szCs w:val="28"/>
        </w:rPr>
        <w:t>по адресам</w:t>
      </w:r>
      <w:r w:rsidR="004D4390" w:rsidRPr="0050687E">
        <w:rPr>
          <w:b w:val="0"/>
          <w:sz w:val="28"/>
          <w:szCs w:val="28"/>
        </w:rPr>
        <w:t>:</w:t>
      </w:r>
    </w:p>
    <w:p w14:paraId="31DBFE0F" w14:textId="6CCB2154" w:rsidR="0037454F" w:rsidRDefault="00F760B3" w:rsidP="000E4830">
      <w:pPr>
        <w:pStyle w:val="a9"/>
        <w:tabs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Школьная, д.169/4</w:t>
      </w:r>
      <w:r w:rsidR="0037454F">
        <w:rPr>
          <w:b w:val="0"/>
          <w:sz w:val="28"/>
          <w:szCs w:val="28"/>
        </w:rPr>
        <w:t>;</w:t>
      </w:r>
    </w:p>
    <w:p w14:paraId="5FAE51A6" w14:textId="47CA96B7" w:rsidR="0037454F" w:rsidRDefault="0037454F" w:rsidP="000E4830">
      <w:pPr>
        <w:pStyle w:val="a9"/>
        <w:tabs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>
        <w:rPr>
          <w:b w:val="0"/>
          <w:sz w:val="28"/>
          <w:szCs w:val="28"/>
        </w:rPr>
        <w:t>ул. Армавирское шоссе, д. 8;</w:t>
      </w:r>
    </w:p>
    <w:p w14:paraId="3D7F4318" w14:textId="4204C66B" w:rsidR="0037454F" w:rsidRDefault="00F760B3" w:rsidP="000E4830">
      <w:pPr>
        <w:pStyle w:val="a9"/>
        <w:tabs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Константинова, д. 68</w:t>
      </w:r>
      <w:r w:rsidR="0037454F">
        <w:rPr>
          <w:b w:val="0"/>
          <w:sz w:val="28"/>
          <w:szCs w:val="28"/>
        </w:rPr>
        <w:t>;</w:t>
      </w:r>
    </w:p>
    <w:p w14:paraId="563DB7E0" w14:textId="5364D032" w:rsidR="0037454F" w:rsidRDefault="00F760B3" w:rsidP="000E4830">
      <w:pPr>
        <w:pStyle w:val="a9"/>
        <w:tabs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Центральная,</w:t>
      </w:r>
      <w:r>
        <w:rPr>
          <w:b w:val="0"/>
          <w:sz w:val="28"/>
          <w:szCs w:val="28"/>
        </w:rPr>
        <w:t xml:space="preserve"> </w:t>
      </w:r>
      <w:r w:rsidR="00C210E5">
        <w:rPr>
          <w:b w:val="0"/>
          <w:sz w:val="28"/>
          <w:szCs w:val="28"/>
        </w:rPr>
        <w:t>д. 9/1</w:t>
      </w:r>
      <w:r w:rsidR="00D3207A">
        <w:rPr>
          <w:b w:val="0"/>
          <w:sz w:val="28"/>
          <w:szCs w:val="28"/>
        </w:rPr>
        <w:t>.</w:t>
      </w:r>
    </w:p>
    <w:p w14:paraId="18C3E325" w14:textId="0F36A88C" w:rsidR="00855617" w:rsidRPr="0050687E" w:rsidRDefault="00E26FC6" w:rsidP="009E7D9F">
      <w:pPr>
        <w:pStyle w:val="a9"/>
        <w:tabs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855617" w:rsidRPr="0050687E">
        <w:rPr>
          <w:b w:val="0"/>
          <w:sz w:val="28"/>
          <w:szCs w:val="28"/>
        </w:rPr>
        <w:t>.</w:t>
      </w:r>
      <w:r w:rsidR="00766DA7" w:rsidRPr="0050687E">
        <w:rPr>
          <w:sz w:val="28"/>
          <w:szCs w:val="28"/>
        </w:rPr>
        <w:tab/>
      </w:r>
      <w:r w:rsidR="0030724A">
        <w:rPr>
          <w:b w:val="0"/>
          <w:sz w:val="28"/>
          <w:szCs w:val="28"/>
        </w:rPr>
        <w:t>Ведущему</w:t>
      </w:r>
      <w:r w:rsidR="0030724A" w:rsidRPr="0030724A">
        <w:rPr>
          <w:b w:val="0"/>
          <w:sz w:val="28"/>
          <w:szCs w:val="28"/>
        </w:rPr>
        <w:t xml:space="preserve"> специалист</w:t>
      </w:r>
      <w:r w:rsidR="0030724A">
        <w:rPr>
          <w:b w:val="0"/>
          <w:sz w:val="28"/>
          <w:szCs w:val="28"/>
        </w:rPr>
        <w:t>у</w:t>
      </w:r>
      <w:r w:rsidR="0030724A" w:rsidRPr="0030724A">
        <w:rPr>
          <w:b w:val="0"/>
          <w:sz w:val="28"/>
          <w:szCs w:val="28"/>
        </w:rPr>
        <w:t xml:space="preserve"> отдела </w:t>
      </w:r>
      <w:r w:rsidR="007C5966">
        <w:rPr>
          <w:b w:val="0"/>
          <w:sz w:val="28"/>
          <w:szCs w:val="28"/>
        </w:rPr>
        <w:t xml:space="preserve">жилищно-коммунального хозяйства и </w:t>
      </w:r>
      <w:r w:rsidR="0030724A" w:rsidRPr="0030724A">
        <w:rPr>
          <w:b w:val="0"/>
          <w:sz w:val="28"/>
          <w:szCs w:val="28"/>
        </w:rPr>
        <w:t xml:space="preserve">благоустройства администрации Лабинского городского поселения </w:t>
      </w:r>
      <w:r w:rsidR="00DB3E18">
        <w:rPr>
          <w:b w:val="0"/>
          <w:sz w:val="28"/>
          <w:szCs w:val="28"/>
        </w:rPr>
        <w:t xml:space="preserve">Лабинского района </w:t>
      </w:r>
      <w:proofErr w:type="spellStart"/>
      <w:r w:rsidR="00B34217">
        <w:rPr>
          <w:b w:val="0"/>
          <w:sz w:val="28"/>
          <w:szCs w:val="28"/>
        </w:rPr>
        <w:t>Степаненкову</w:t>
      </w:r>
      <w:proofErr w:type="spellEnd"/>
      <w:r w:rsidR="00B34217">
        <w:rPr>
          <w:b w:val="0"/>
          <w:sz w:val="28"/>
          <w:szCs w:val="28"/>
        </w:rPr>
        <w:t xml:space="preserve"> Р.В.</w:t>
      </w:r>
      <w:r w:rsidR="00173E57">
        <w:rPr>
          <w:b w:val="0"/>
          <w:sz w:val="28"/>
          <w:szCs w:val="28"/>
        </w:rPr>
        <w:t xml:space="preserve"> </w:t>
      </w:r>
      <w:r w:rsidR="00855617" w:rsidRPr="0050687E">
        <w:rPr>
          <w:b w:val="0"/>
          <w:sz w:val="28"/>
          <w:szCs w:val="28"/>
        </w:rPr>
        <w:t>подготовить конкурсную документацию по отбору управляющей организации для управления многоквартирным</w:t>
      </w:r>
      <w:r w:rsidR="00C210E5">
        <w:rPr>
          <w:b w:val="0"/>
          <w:sz w:val="28"/>
          <w:szCs w:val="28"/>
        </w:rPr>
        <w:t>и домами</w:t>
      </w:r>
      <w:r w:rsidR="00855617" w:rsidRPr="0050687E">
        <w:rPr>
          <w:b w:val="0"/>
          <w:sz w:val="28"/>
          <w:szCs w:val="28"/>
        </w:rPr>
        <w:t>.</w:t>
      </w:r>
    </w:p>
    <w:p w14:paraId="2DEDC2F5" w14:textId="36C74093" w:rsidR="004D4390" w:rsidRPr="0050687E" w:rsidRDefault="00E26FC6" w:rsidP="009E7D9F">
      <w:pPr>
        <w:pStyle w:val="a9"/>
        <w:tabs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5B37FB" w:rsidRPr="0050687E">
        <w:rPr>
          <w:b w:val="0"/>
          <w:sz w:val="28"/>
          <w:szCs w:val="28"/>
        </w:rPr>
        <w:t>.</w:t>
      </w:r>
      <w:r w:rsidR="00766DA7" w:rsidRPr="0050687E">
        <w:rPr>
          <w:b w:val="0"/>
          <w:sz w:val="28"/>
          <w:szCs w:val="28"/>
        </w:rPr>
        <w:tab/>
      </w:r>
      <w:r w:rsidR="00092B2E" w:rsidRPr="0050687E">
        <w:rPr>
          <w:b w:val="0"/>
          <w:sz w:val="28"/>
          <w:szCs w:val="28"/>
        </w:rPr>
        <w:t xml:space="preserve">Заместителю главы администрации Лабинского городского поселения </w:t>
      </w:r>
      <w:r w:rsidR="00DB3E18">
        <w:rPr>
          <w:b w:val="0"/>
          <w:sz w:val="28"/>
          <w:szCs w:val="28"/>
        </w:rPr>
        <w:t xml:space="preserve">Лабинского района </w:t>
      </w:r>
      <w:r w:rsidR="00180E06">
        <w:rPr>
          <w:b w:val="0"/>
          <w:sz w:val="28"/>
          <w:szCs w:val="28"/>
        </w:rPr>
        <w:t>Сиротину А.Н.</w:t>
      </w:r>
      <w:r w:rsidR="00092B2E" w:rsidRPr="0050687E">
        <w:rPr>
          <w:b w:val="0"/>
          <w:sz w:val="28"/>
          <w:szCs w:val="28"/>
        </w:rPr>
        <w:t xml:space="preserve"> у</w:t>
      </w:r>
      <w:r w:rsidR="00672AD0" w:rsidRPr="0050687E">
        <w:rPr>
          <w:b w:val="0"/>
          <w:sz w:val="28"/>
          <w:szCs w:val="28"/>
        </w:rPr>
        <w:t>твердить</w:t>
      </w:r>
      <w:r w:rsidR="00855617" w:rsidRPr="0050687E">
        <w:rPr>
          <w:b w:val="0"/>
          <w:sz w:val="28"/>
          <w:szCs w:val="28"/>
        </w:rPr>
        <w:t xml:space="preserve"> </w:t>
      </w:r>
      <w:r w:rsidR="00672AD0" w:rsidRPr="0050687E">
        <w:rPr>
          <w:b w:val="0"/>
          <w:sz w:val="28"/>
          <w:szCs w:val="28"/>
        </w:rPr>
        <w:t>конкурсную</w:t>
      </w:r>
      <w:r w:rsidR="004D4390" w:rsidRPr="0050687E">
        <w:rPr>
          <w:b w:val="0"/>
          <w:sz w:val="28"/>
          <w:szCs w:val="28"/>
        </w:rPr>
        <w:t xml:space="preserve"> докуме</w:t>
      </w:r>
      <w:r w:rsidR="00672AD0" w:rsidRPr="0050687E">
        <w:rPr>
          <w:b w:val="0"/>
          <w:sz w:val="28"/>
          <w:szCs w:val="28"/>
        </w:rPr>
        <w:t>нтацию</w:t>
      </w:r>
      <w:r w:rsidR="00E30D0A" w:rsidRPr="0050687E">
        <w:rPr>
          <w:b w:val="0"/>
          <w:sz w:val="28"/>
          <w:szCs w:val="28"/>
        </w:rPr>
        <w:t xml:space="preserve"> для </w:t>
      </w:r>
      <w:r w:rsidR="00E30D0A" w:rsidRPr="0050687E">
        <w:rPr>
          <w:b w:val="0"/>
          <w:sz w:val="28"/>
          <w:szCs w:val="28"/>
        </w:rPr>
        <w:lastRenderedPageBreak/>
        <w:t>проведения открытого</w:t>
      </w:r>
      <w:r w:rsidR="00845420" w:rsidRPr="0050687E">
        <w:rPr>
          <w:b w:val="0"/>
          <w:sz w:val="28"/>
          <w:szCs w:val="28"/>
        </w:rPr>
        <w:t xml:space="preserve"> </w:t>
      </w:r>
      <w:r w:rsidR="004D4390" w:rsidRPr="0050687E">
        <w:rPr>
          <w:b w:val="0"/>
          <w:sz w:val="28"/>
          <w:szCs w:val="28"/>
        </w:rPr>
        <w:t>конкурса по отбору управляющей организации для уп</w:t>
      </w:r>
      <w:r w:rsidR="00672AD0" w:rsidRPr="0050687E">
        <w:rPr>
          <w:b w:val="0"/>
          <w:sz w:val="28"/>
          <w:szCs w:val="28"/>
        </w:rPr>
        <w:t>равления многоквартирным</w:t>
      </w:r>
      <w:r w:rsidR="00C210E5">
        <w:rPr>
          <w:b w:val="0"/>
          <w:sz w:val="28"/>
          <w:szCs w:val="28"/>
        </w:rPr>
        <w:t>и домами</w:t>
      </w:r>
      <w:r w:rsidR="00672AD0" w:rsidRPr="0050687E">
        <w:rPr>
          <w:b w:val="0"/>
          <w:sz w:val="28"/>
          <w:szCs w:val="28"/>
        </w:rPr>
        <w:t>.</w:t>
      </w:r>
    </w:p>
    <w:p w14:paraId="155CF38B" w14:textId="502B1507" w:rsidR="004D4390" w:rsidRDefault="00E26FC6" w:rsidP="009E7D9F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B37FB" w:rsidRPr="0050687E">
        <w:rPr>
          <w:rFonts w:ascii="Times New Roman" w:hAnsi="Times New Roman" w:cs="Times New Roman"/>
          <w:sz w:val="28"/>
          <w:szCs w:val="28"/>
        </w:rPr>
        <w:t>.</w:t>
      </w:r>
      <w:r w:rsidR="00766DA7" w:rsidRPr="0050687E">
        <w:rPr>
          <w:rFonts w:ascii="Times New Roman" w:hAnsi="Times New Roman" w:cs="Times New Roman"/>
          <w:sz w:val="28"/>
          <w:szCs w:val="28"/>
        </w:rPr>
        <w:tab/>
      </w:r>
      <w:r w:rsidR="0030724A" w:rsidRPr="0030724A">
        <w:rPr>
          <w:rFonts w:ascii="Times New Roman" w:hAnsi="Times New Roman" w:cs="Times New Roman"/>
          <w:sz w:val="28"/>
          <w:szCs w:val="28"/>
        </w:rPr>
        <w:t xml:space="preserve">Ведущему специалисту отдела </w:t>
      </w:r>
      <w:r w:rsidR="007C5966" w:rsidRPr="007C5966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30724A" w:rsidRPr="0030724A">
        <w:rPr>
          <w:rFonts w:ascii="Times New Roman" w:hAnsi="Times New Roman" w:cs="Times New Roman"/>
          <w:sz w:val="28"/>
          <w:szCs w:val="28"/>
        </w:rPr>
        <w:t xml:space="preserve"> и благоустройства администрации Лабинского городского поселения </w:t>
      </w:r>
      <w:r w:rsidR="00DB3E18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proofErr w:type="spellStart"/>
      <w:r w:rsidR="00B34217">
        <w:rPr>
          <w:rFonts w:ascii="Times New Roman" w:hAnsi="Times New Roman" w:cs="Times New Roman"/>
          <w:sz w:val="28"/>
          <w:szCs w:val="28"/>
        </w:rPr>
        <w:t>Степаненкову</w:t>
      </w:r>
      <w:proofErr w:type="spellEnd"/>
      <w:r w:rsidR="00B34217">
        <w:rPr>
          <w:rFonts w:ascii="Times New Roman" w:hAnsi="Times New Roman" w:cs="Times New Roman"/>
          <w:sz w:val="28"/>
          <w:szCs w:val="28"/>
        </w:rPr>
        <w:t xml:space="preserve"> Р.В.</w:t>
      </w:r>
      <w:r w:rsidR="0030724A" w:rsidRPr="0030724A">
        <w:rPr>
          <w:rFonts w:ascii="Times New Roman" w:hAnsi="Times New Roman" w:cs="Times New Roman"/>
          <w:sz w:val="28"/>
          <w:szCs w:val="28"/>
        </w:rPr>
        <w:t xml:space="preserve"> 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разместить информацию о проведении открытого конкурса на официальном сайте Российской Федерации в информационно-телекоммуникационной сети </w:t>
      </w:r>
      <w:r w:rsidR="003F5160" w:rsidRPr="0050687E">
        <w:rPr>
          <w:rFonts w:ascii="Times New Roman" w:hAnsi="Times New Roman" w:cs="Times New Roman"/>
          <w:sz w:val="28"/>
          <w:szCs w:val="28"/>
        </w:rPr>
        <w:t>«</w:t>
      </w:r>
      <w:r w:rsidR="004D4390" w:rsidRPr="0050687E">
        <w:rPr>
          <w:rFonts w:ascii="Times New Roman" w:hAnsi="Times New Roman" w:cs="Times New Roman"/>
          <w:sz w:val="28"/>
          <w:szCs w:val="28"/>
        </w:rPr>
        <w:t>Интернет</w:t>
      </w:r>
      <w:r w:rsidR="004F4742" w:rsidRPr="0050687E">
        <w:rPr>
          <w:rFonts w:ascii="Times New Roman" w:hAnsi="Times New Roman" w:cs="Times New Roman"/>
          <w:sz w:val="28"/>
          <w:szCs w:val="28"/>
        </w:rPr>
        <w:t>»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 для размещения информации о проведении торгов по адресу </w:t>
      </w:r>
      <w:hyperlink r:id="rId9" w:history="1">
        <w:r w:rsidR="004D4390" w:rsidRPr="0050687E">
          <w:rPr>
            <w:rFonts w:ascii="Times New Roman" w:hAnsi="Times New Roman" w:cs="Times New Roman"/>
            <w:sz w:val="28"/>
            <w:szCs w:val="28"/>
          </w:rPr>
          <w:t>www.torgi.gov.ru</w:t>
        </w:r>
      </w:hyperlink>
      <w:r w:rsidR="004D4390" w:rsidRPr="0050687E">
        <w:rPr>
          <w:rFonts w:ascii="Times New Roman" w:hAnsi="Times New Roman" w:cs="Times New Roman"/>
          <w:sz w:val="28"/>
          <w:szCs w:val="28"/>
        </w:rPr>
        <w:t>.</w:t>
      </w:r>
    </w:p>
    <w:p w14:paraId="29F7DA5D" w14:textId="04166669" w:rsidR="000C0912" w:rsidRPr="0050687E" w:rsidRDefault="00E26FC6" w:rsidP="000E4830">
      <w:pPr>
        <w:pStyle w:val="af0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C0912">
        <w:rPr>
          <w:rFonts w:ascii="Times New Roman" w:hAnsi="Times New Roman"/>
          <w:sz w:val="28"/>
          <w:szCs w:val="28"/>
        </w:rPr>
        <w:t>.</w:t>
      </w:r>
      <w:r w:rsidR="000C0912">
        <w:rPr>
          <w:rFonts w:ascii="Times New Roman" w:hAnsi="Times New Roman"/>
          <w:sz w:val="28"/>
          <w:szCs w:val="28"/>
        </w:rPr>
        <w:tab/>
        <w:t>Отделу делопроизводства администрации (Переходько О.А.) настоящее постановление опубликовать на сайте «Лабинск-официальный»</w:t>
      </w:r>
      <w:r w:rsidR="00177E3D">
        <w:rPr>
          <w:rFonts w:ascii="Times New Roman" w:hAnsi="Times New Roman"/>
          <w:sz w:val="28"/>
          <w:szCs w:val="28"/>
        </w:rPr>
        <w:t xml:space="preserve"> </w:t>
      </w:r>
      <w:r w:rsidR="000C0912">
        <w:rPr>
          <w:rFonts w:ascii="Times New Roman" w:hAnsi="Times New Roman"/>
          <w:sz w:val="28"/>
          <w:szCs w:val="28"/>
        </w:rPr>
        <w:t>по адресу</w:t>
      </w:r>
      <w:r w:rsidR="000C0912" w:rsidRPr="000C0912">
        <w:rPr>
          <w:rFonts w:ascii="Times New Roman" w:hAnsi="Times New Roman"/>
          <w:sz w:val="28"/>
          <w:szCs w:val="28"/>
        </w:rPr>
        <w:t xml:space="preserve">: </w:t>
      </w:r>
      <w:hyperlink r:id="rId10" w:history="1"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0912" w:rsidRPr="000C0912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091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2480E479" w14:textId="44353020" w:rsidR="000E4830" w:rsidRPr="00FC22E1" w:rsidRDefault="00E26FC6" w:rsidP="009E7D9F">
      <w:pPr>
        <w:pStyle w:val="ab"/>
        <w:tabs>
          <w:tab w:val="left" w:pos="993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="000E4830" w:rsidRPr="0050687E">
        <w:rPr>
          <w:rFonts w:ascii="Times New Roman" w:hAnsi="Times New Roman"/>
          <w:szCs w:val="28"/>
        </w:rPr>
        <w:t>.</w:t>
      </w:r>
      <w:r w:rsidR="000E4830" w:rsidRPr="0050687E">
        <w:rPr>
          <w:rFonts w:ascii="Times New Roman" w:hAnsi="Times New Roman"/>
          <w:szCs w:val="28"/>
        </w:rPr>
        <w:tab/>
        <w:t xml:space="preserve">Контроль за исполнением настоящего постановления </w:t>
      </w:r>
      <w:r w:rsidR="000E4830">
        <w:rPr>
          <w:rFonts w:ascii="Times New Roman" w:hAnsi="Times New Roman"/>
          <w:szCs w:val="28"/>
        </w:rPr>
        <w:t xml:space="preserve">возложить </w:t>
      </w:r>
      <w:r w:rsidR="00550C7F">
        <w:rPr>
          <w:rFonts w:ascii="Times New Roman" w:hAnsi="Times New Roman"/>
          <w:szCs w:val="28"/>
        </w:rPr>
        <w:t xml:space="preserve">                 </w:t>
      </w:r>
      <w:r w:rsidR="000E4830" w:rsidRPr="00FC22E1">
        <w:rPr>
          <w:rFonts w:ascii="Times New Roman" w:hAnsi="Times New Roman"/>
          <w:szCs w:val="28"/>
        </w:rPr>
        <w:t>на заместителя главы администрации Лабинского городского поселения                  Лабинского района Сиротина А.Н.</w:t>
      </w:r>
    </w:p>
    <w:p w14:paraId="7FC9C2C1" w14:textId="61790547" w:rsidR="000E4830" w:rsidRPr="0050687E" w:rsidRDefault="00E26FC6" w:rsidP="00E83122">
      <w:pPr>
        <w:pStyle w:val="ab"/>
        <w:tabs>
          <w:tab w:val="left" w:pos="993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</w:t>
      </w:r>
      <w:r w:rsidR="000E4830" w:rsidRPr="00FC22E1">
        <w:rPr>
          <w:rFonts w:ascii="Times New Roman" w:hAnsi="Times New Roman"/>
          <w:szCs w:val="28"/>
        </w:rPr>
        <w:t>.</w:t>
      </w:r>
      <w:r w:rsidR="00E83122">
        <w:rPr>
          <w:rFonts w:ascii="Times New Roman" w:hAnsi="Times New Roman"/>
          <w:szCs w:val="28"/>
        </w:rPr>
        <w:tab/>
      </w:r>
      <w:r w:rsidR="000E4830" w:rsidRPr="00FC22E1">
        <w:rPr>
          <w:rFonts w:ascii="Times New Roman" w:hAnsi="Times New Roman"/>
          <w:szCs w:val="28"/>
        </w:rPr>
        <w:t>Постановление вступает в силу со дня его подписания.</w:t>
      </w:r>
    </w:p>
    <w:p w14:paraId="7A416D48" w14:textId="77777777" w:rsidR="000E4830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0A5712" w14:textId="77777777" w:rsidR="000E4830" w:rsidRPr="0050687E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BB2762" w14:textId="77777777" w:rsidR="000E4830" w:rsidRPr="0050687E" w:rsidRDefault="000E4830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24E285E9" w14:textId="0C3A11C0" w:rsidR="000E4830" w:rsidRPr="00B86FC8" w:rsidRDefault="000E4830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DB3E18">
        <w:rPr>
          <w:rFonts w:ascii="Times New Roman" w:hAnsi="Times New Roman" w:cs="Times New Roman"/>
          <w:sz w:val="28"/>
          <w:szCs w:val="28"/>
        </w:rPr>
        <w:tab/>
      </w:r>
      <w:r w:rsidR="00DB3E18">
        <w:rPr>
          <w:rFonts w:ascii="Times New Roman" w:hAnsi="Times New Roman" w:cs="Times New Roman"/>
          <w:sz w:val="28"/>
          <w:szCs w:val="28"/>
        </w:rPr>
        <w:tab/>
      </w:r>
      <w:r w:rsidR="00DB3E18">
        <w:rPr>
          <w:rFonts w:ascii="Times New Roman" w:hAnsi="Times New Roman" w:cs="Times New Roman"/>
          <w:sz w:val="28"/>
          <w:szCs w:val="28"/>
        </w:rPr>
        <w:tab/>
      </w:r>
      <w:r w:rsidR="00DB3E18">
        <w:rPr>
          <w:rFonts w:ascii="Times New Roman" w:hAnsi="Times New Roman" w:cs="Times New Roman"/>
          <w:sz w:val="28"/>
          <w:szCs w:val="28"/>
        </w:rPr>
        <w:tab/>
      </w:r>
      <w:r w:rsidR="00DB3E18">
        <w:rPr>
          <w:rFonts w:ascii="Times New Roman" w:hAnsi="Times New Roman" w:cs="Times New Roman"/>
          <w:sz w:val="28"/>
          <w:szCs w:val="28"/>
        </w:rPr>
        <w:tab/>
      </w:r>
      <w:r w:rsidR="00DB3E18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687E">
        <w:rPr>
          <w:rFonts w:ascii="Times New Roman" w:hAnsi="Times New Roman" w:cs="Times New Roman"/>
          <w:sz w:val="28"/>
          <w:szCs w:val="28"/>
        </w:rPr>
        <w:t>С.В. Шеремет</w:t>
      </w:r>
    </w:p>
    <w:p w14:paraId="21381509" w14:textId="77777777" w:rsidR="000308FD" w:rsidRDefault="000308FD" w:rsidP="008B3DB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0308FD" w:rsidSect="00177E3D">
          <w:headerReference w:type="default" r:id="rId12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6022467F" w14:textId="77777777" w:rsidR="00E75C58" w:rsidRDefault="00E75C58" w:rsidP="008B3D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E75C58" w:rsidSect="00A7470D">
      <w:headerReference w:type="default" r:id="rId13"/>
      <w:pgSz w:w="11906" w:h="16838"/>
      <w:pgMar w:top="1134" w:right="85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B21A1" w14:textId="77777777" w:rsidR="00B44A2B" w:rsidRDefault="00B44A2B" w:rsidP="00755724">
      <w:pPr>
        <w:spacing w:after="0" w:line="240" w:lineRule="auto"/>
      </w:pPr>
      <w:r>
        <w:separator/>
      </w:r>
    </w:p>
  </w:endnote>
  <w:endnote w:type="continuationSeparator" w:id="0">
    <w:p w14:paraId="2D5837F0" w14:textId="77777777" w:rsidR="00B44A2B" w:rsidRDefault="00B44A2B" w:rsidP="00755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F70B1" w14:textId="77777777" w:rsidR="00B44A2B" w:rsidRDefault="00B44A2B" w:rsidP="00755724">
      <w:pPr>
        <w:spacing w:after="0" w:line="240" w:lineRule="auto"/>
      </w:pPr>
      <w:r>
        <w:separator/>
      </w:r>
    </w:p>
  </w:footnote>
  <w:footnote w:type="continuationSeparator" w:id="0">
    <w:p w14:paraId="0C43F4FF" w14:textId="77777777" w:rsidR="00B44A2B" w:rsidRDefault="00B44A2B" w:rsidP="00755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3123175"/>
      <w:docPartObj>
        <w:docPartGallery w:val="Page Numbers (Top of Page)"/>
        <w:docPartUnique/>
      </w:docPartObj>
    </w:sdtPr>
    <w:sdtEndPr/>
    <w:sdtContent>
      <w:p w14:paraId="607E12BB" w14:textId="77777777" w:rsidR="000E4830" w:rsidRDefault="000E48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FC6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2415496"/>
      <w:docPartObj>
        <w:docPartGallery w:val="Page Numbers (Top of Page)"/>
        <w:docPartUnique/>
      </w:docPartObj>
    </w:sdtPr>
    <w:sdtEndPr/>
    <w:sdtContent>
      <w:p w14:paraId="32B4C2CC" w14:textId="77777777" w:rsidR="000E4830" w:rsidRDefault="000E48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FC6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E4658"/>
    <w:multiLevelType w:val="hybridMultilevel"/>
    <w:tmpl w:val="CA221A80"/>
    <w:lvl w:ilvl="0" w:tplc="374A772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874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724"/>
    <w:rsid w:val="00006FEC"/>
    <w:rsid w:val="00015579"/>
    <w:rsid w:val="000231EF"/>
    <w:rsid w:val="000279FE"/>
    <w:rsid w:val="000308FD"/>
    <w:rsid w:val="00037600"/>
    <w:rsid w:val="000420CF"/>
    <w:rsid w:val="00044CC2"/>
    <w:rsid w:val="000603B3"/>
    <w:rsid w:val="000621B9"/>
    <w:rsid w:val="00063359"/>
    <w:rsid w:val="000714AC"/>
    <w:rsid w:val="000825FB"/>
    <w:rsid w:val="000918C3"/>
    <w:rsid w:val="00092B2E"/>
    <w:rsid w:val="00095A50"/>
    <w:rsid w:val="000A5D2B"/>
    <w:rsid w:val="000B0FEF"/>
    <w:rsid w:val="000B13CE"/>
    <w:rsid w:val="000B433E"/>
    <w:rsid w:val="000C002B"/>
    <w:rsid w:val="000C0912"/>
    <w:rsid w:val="000D3F34"/>
    <w:rsid w:val="000D7D7B"/>
    <w:rsid w:val="000E4830"/>
    <w:rsid w:val="00104ECA"/>
    <w:rsid w:val="00111F4B"/>
    <w:rsid w:val="001342B3"/>
    <w:rsid w:val="00142B56"/>
    <w:rsid w:val="001476C2"/>
    <w:rsid w:val="00162191"/>
    <w:rsid w:val="00170593"/>
    <w:rsid w:val="00173E57"/>
    <w:rsid w:val="00177E3D"/>
    <w:rsid w:val="00177E82"/>
    <w:rsid w:val="00180E06"/>
    <w:rsid w:val="00184A64"/>
    <w:rsid w:val="001A5B55"/>
    <w:rsid w:val="001B267C"/>
    <w:rsid w:val="001B5AF5"/>
    <w:rsid w:val="001E0E24"/>
    <w:rsid w:val="001F5CCD"/>
    <w:rsid w:val="00202059"/>
    <w:rsid w:val="0020523D"/>
    <w:rsid w:val="00214C9C"/>
    <w:rsid w:val="002150F8"/>
    <w:rsid w:val="00217CAD"/>
    <w:rsid w:val="002234BD"/>
    <w:rsid w:val="00225A94"/>
    <w:rsid w:val="00230714"/>
    <w:rsid w:val="00231456"/>
    <w:rsid w:val="002474B2"/>
    <w:rsid w:val="0025284C"/>
    <w:rsid w:val="00260DBB"/>
    <w:rsid w:val="0026225B"/>
    <w:rsid w:val="00271DCF"/>
    <w:rsid w:val="00286A6A"/>
    <w:rsid w:val="00287866"/>
    <w:rsid w:val="002A0D3C"/>
    <w:rsid w:val="002A62AB"/>
    <w:rsid w:val="002B567E"/>
    <w:rsid w:val="002C326E"/>
    <w:rsid w:val="002E2411"/>
    <w:rsid w:val="002E5AAE"/>
    <w:rsid w:val="002E7A0B"/>
    <w:rsid w:val="002F05F4"/>
    <w:rsid w:val="002F0C90"/>
    <w:rsid w:val="0030724A"/>
    <w:rsid w:val="0031468B"/>
    <w:rsid w:val="00314DA6"/>
    <w:rsid w:val="00331230"/>
    <w:rsid w:val="00343326"/>
    <w:rsid w:val="003554D7"/>
    <w:rsid w:val="0036158E"/>
    <w:rsid w:val="00365F9D"/>
    <w:rsid w:val="0037454F"/>
    <w:rsid w:val="0039018E"/>
    <w:rsid w:val="0039787F"/>
    <w:rsid w:val="003A042D"/>
    <w:rsid w:val="003A4EEE"/>
    <w:rsid w:val="003B3A3B"/>
    <w:rsid w:val="003B731D"/>
    <w:rsid w:val="003D6667"/>
    <w:rsid w:val="003D731C"/>
    <w:rsid w:val="003F269D"/>
    <w:rsid w:val="003F5160"/>
    <w:rsid w:val="00401470"/>
    <w:rsid w:val="004155F8"/>
    <w:rsid w:val="00446066"/>
    <w:rsid w:val="004471F8"/>
    <w:rsid w:val="00463006"/>
    <w:rsid w:val="00465081"/>
    <w:rsid w:val="004739BF"/>
    <w:rsid w:val="00474F9D"/>
    <w:rsid w:val="00482BDC"/>
    <w:rsid w:val="00494B9F"/>
    <w:rsid w:val="004B1EE4"/>
    <w:rsid w:val="004B5599"/>
    <w:rsid w:val="004D4390"/>
    <w:rsid w:val="004E6496"/>
    <w:rsid w:val="004F4742"/>
    <w:rsid w:val="0050687E"/>
    <w:rsid w:val="00515AA7"/>
    <w:rsid w:val="005163E8"/>
    <w:rsid w:val="00516B0E"/>
    <w:rsid w:val="005362C4"/>
    <w:rsid w:val="005372D2"/>
    <w:rsid w:val="0054789C"/>
    <w:rsid w:val="00550C7F"/>
    <w:rsid w:val="005529B7"/>
    <w:rsid w:val="00554EFB"/>
    <w:rsid w:val="005830CD"/>
    <w:rsid w:val="005837E1"/>
    <w:rsid w:val="005908F6"/>
    <w:rsid w:val="00594855"/>
    <w:rsid w:val="005A07DA"/>
    <w:rsid w:val="005A2696"/>
    <w:rsid w:val="005B37FB"/>
    <w:rsid w:val="005B45AA"/>
    <w:rsid w:val="005B68D9"/>
    <w:rsid w:val="005C3125"/>
    <w:rsid w:val="005C36A5"/>
    <w:rsid w:val="005C3862"/>
    <w:rsid w:val="005D3866"/>
    <w:rsid w:val="005E0E39"/>
    <w:rsid w:val="005E3021"/>
    <w:rsid w:val="005E445D"/>
    <w:rsid w:val="005E7B1C"/>
    <w:rsid w:val="005F4BC4"/>
    <w:rsid w:val="006031A9"/>
    <w:rsid w:val="006079E9"/>
    <w:rsid w:val="00615C87"/>
    <w:rsid w:val="00617F1E"/>
    <w:rsid w:val="0063772A"/>
    <w:rsid w:val="0065251C"/>
    <w:rsid w:val="00652611"/>
    <w:rsid w:val="0065599D"/>
    <w:rsid w:val="00656025"/>
    <w:rsid w:val="0065742A"/>
    <w:rsid w:val="00657614"/>
    <w:rsid w:val="006622FD"/>
    <w:rsid w:val="00665B8A"/>
    <w:rsid w:val="006714A3"/>
    <w:rsid w:val="00672AD0"/>
    <w:rsid w:val="00687186"/>
    <w:rsid w:val="00696989"/>
    <w:rsid w:val="006A7999"/>
    <w:rsid w:val="006B3199"/>
    <w:rsid w:val="006B44B9"/>
    <w:rsid w:val="006C060A"/>
    <w:rsid w:val="006E03F1"/>
    <w:rsid w:val="006F2F6B"/>
    <w:rsid w:val="00706895"/>
    <w:rsid w:val="00727A89"/>
    <w:rsid w:val="007300F7"/>
    <w:rsid w:val="007309FC"/>
    <w:rsid w:val="007350DE"/>
    <w:rsid w:val="00746047"/>
    <w:rsid w:val="00751511"/>
    <w:rsid w:val="00751D66"/>
    <w:rsid w:val="00755724"/>
    <w:rsid w:val="00766DA7"/>
    <w:rsid w:val="00770015"/>
    <w:rsid w:val="0077749E"/>
    <w:rsid w:val="007949EC"/>
    <w:rsid w:val="007A4957"/>
    <w:rsid w:val="007B608F"/>
    <w:rsid w:val="007C3264"/>
    <w:rsid w:val="007C5966"/>
    <w:rsid w:val="007E608E"/>
    <w:rsid w:val="007E6BF2"/>
    <w:rsid w:val="008003FA"/>
    <w:rsid w:val="008268E6"/>
    <w:rsid w:val="00845420"/>
    <w:rsid w:val="0085266C"/>
    <w:rsid w:val="00855617"/>
    <w:rsid w:val="008614DD"/>
    <w:rsid w:val="008735C8"/>
    <w:rsid w:val="00874CA7"/>
    <w:rsid w:val="00875375"/>
    <w:rsid w:val="00876CFC"/>
    <w:rsid w:val="00891595"/>
    <w:rsid w:val="008A01E5"/>
    <w:rsid w:val="008A0842"/>
    <w:rsid w:val="008A0CF2"/>
    <w:rsid w:val="008A384E"/>
    <w:rsid w:val="008A780A"/>
    <w:rsid w:val="008B3DB3"/>
    <w:rsid w:val="008B4D78"/>
    <w:rsid w:val="008C6565"/>
    <w:rsid w:val="008D2DEC"/>
    <w:rsid w:val="008D2FB9"/>
    <w:rsid w:val="008E186E"/>
    <w:rsid w:val="008F1A87"/>
    <w:rsid w:val="00914D37"/>
    <w:rsid w:val="00930DDD"/>
    <w:rsid w:val="00933F62"/>
    <w:rsid w:val="0094513A"/>
    <w:rsid w:val="00956289"/>
    <w:rsid w:val="00957D07"/>
    <w:rsid w:val="0099340C"/>
    <w:rsid w:val="009945C6"/>
    <w:rsid w:val="009B6180"/>
    <w:rsid w:val="009D3B12"/>
    <w:rsid w:val="009D4E8D"/>
    <w:rsid w:val="009E04AC"/>
    <w:rsid w:val="009E3689"/>
    <w:rsid w:val="009E7A65"/>
    <w:rsid w:val="009E7D9F"/>
    <w:rsid w:val="009F021C"/>
    <w:rsid w:val="009F3495"/>
    <w:rsid w:val="009F7F02"/>
    <w:rsid w:val="00A32A91"/>
    <w:rsid w:val="00A34B0A"/>
    <w:rsid w:val="00A377E3"/>
    <w:rsid w:val="00A511D4"/>
    <w:rsid w:val="00A6165F"/>
    <w:rsid w:val="00A6181A"/>
    <w:rsid w:val="00A66726"/>
    <w:rsid w:val="00A6753D"/>
    <w:rsid w:val="00A742CA"/>
    <w:rsid w:val="00A7470D"/>
    <w:rsid w:val="00AA4DC1"/>
    <w:rsid w:val="00AA7302"/>
    <w:rsid w:val="00AB3F2F"/>
    <w:rsid w:val="00AB4A6B"/>
    <w:rsid w:val="00AC361A"/>
    <w:rsid w:val="00AD1A2E"/>
    <w:rsid w:val="00AD6FA7"/>
    <w:rsid w:val="00AE68C0"/>
    <w:rsid w:val="00AE6E31"/>
    <w:rsid w:val="00AF5386"/>
    <w:rsid w:val="00AF71CE"/>
    <w:rsid w:val="00B013CB"/>
    <w:rsid w:val="00B046C7"/>
    <w:rsid w:val="00B17537"/>
    <w:rsid w:val="00B24258"/>
    <w:rsid w:val="00B34217"/>
    <w:rsid w:val="00B353D0"/>
    <w:rsid w:val="00B44A2B"/>
    <w:rsid w:val="00B63F83"/>
    <w:rsid w:val="00B844FD"/>
    <w:rsid w:val="00BA0F11"/>
    <w:rsid w:val="00BA7A0A"/>
    <w:rsid w:val="00BB3ACA"/>
    <w:rsid w:val="00BB4483"/>
    <w:rsid w:val="00BB6C05"/>
    <w:rsid w:val="00BC5330"/>
    <w:rsid w:val="00BD5B8D"/>
    <w:rsid w:val="00BF0E7A"/>
    <w:rsid w:val="00C01F85"/>
    <w:rsid w:val="00C02D92"/>
    <w:rsid w:val="00C044D2"/>
    <w:rsid w:val="00C067D7"/>
    <w:rsid w:val="00C210E5"/>
    <w:rsid w:val="00C243F2"/>
    <w:rsid w:val="00C43BB9"/>
    <w:rsid w:val="00C75BF5"/>
    <w:rsid w:val="00C76B86"/>
    <w:rsid w:val="00C825E5"/>
    <w:rsid w:val="00CA1333"/>
    <w:rsid w:val="00CA3F65"/>
    <w:rsid w:val="00CA75A7"/>
    <w:rsid w:val="00CB070B"/>
    <w:rsid w:val="00CD286F"/>
    <w:rsid w:val="00CD485D"/>
    <w:rsid w:val="00CD5FD6"/>
    <w:rsid w:val="00D12F60"/>
    <w:rsid w:val="00D15F79"/>
    <w:rsid w:val="00D2301E"/>
    <w:rsid w:val="00D2427F"/>
    <w:rsid w:val="00D3207A"/>
    <w:rsid w:val="00D343E1"/>
    <w:rsid w:val="00D3749B"/>
    <w:rsid w:val="00D51808"/>
    <w:rsid w:val="00D61328"/>
    <w:rsid w:val="00D725F3"/>
    <w:rsid w:val="00D8127D"/>
    <w:rsid w:val="00D81E29"/>
    <w:rsid w:val="00D85A1B"/>
    <w:rsid w:val="00DA374F"/>
    <w:rsid w:val="00DB0EC8"/>
    <w:rsid w:val="00DB3E18"/>
    <w:rsid w:val="00DB66CF"/>
    <w:rsid w:val="00DB7983"/>
    <w:rsid w:val="00DC6DEE"/>
    <w:rsid w:val="00DE2BDB"/>
    <w:rsid w:val="00DE2E4E"/>
    <w:rsid w:val="00DE6FDD"/>
    <w:rsid w:val="00DF2166"/>
    <w:rsid w:val="00DF4D54"/>
    <w:rsid w:val="00E11598"/>
    <w:rsid w:val="00E26FC6"/>
    <w:rsid w:val="00E30D0A"/>
    <w:rsid w:val="00E43A47"/>
    <w:rsid w:val="00E65FE3"/>
    <w:rsid w:val="00E67D34"/>
    <w:rsid w:val="00E712F2"/>
    <w:rsid w:val="00E73F66"/>
    <w:rsid w:val="00E75C58"/>
    <w:rsid w:val="00E83122"/>
    <w:rsid w:val="00E867CA"/>
    <w:rsid w:val="00E91F03"/>
    <w:rsid w:val="00E93F68"/>
    <w:rsid w:val="00EA28ED"/>
    <w:rsid w:val="00EA4C94"/>
    <w:rsid w:val="00EB4286"/>
    <w:rsid w:val="00EB773E"/>
    <w:rsid w:val="00EC604B"/>
    <w:rsid w:val="00ED0C9E"/>
    <w:rsid w:val="00ED4274"/>
    <w:rsid w:val="00ED6C1D"/>
    <w:rsid w:val="00EF343E"/>
    <w:rsid w:val="00F0373E"/>
    <w:rsid w:val="00F057AF"/>
    <w:rsid w:val="00F20F74"/>
    <w:rsid w:val="00F314F6"/>
    <w:rsid w:val="00F6272E"/>
    <w:rsid w:val="00F670EA"/>
    <w:rsid w:val="00F760B3"/>
    <w:rsid w:val="00F768A1"/>
    <w:rsid w:val="00F93D2A"/>
    <w:rsid w:val="00F9592F"/>
    <w:rsid w:val="00F97743"/>
    <w:rsid w:val="00FB4A8E"/>
    <w:rsid w:val="00FC204E"/>
    <w:rsid w:val="00FD0223"/>
    <w:rsid w:val="00FD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5E969A"/>
  <w15:docId w15:val="{0B169E46-7533-47B5-A36A-C19AEBC9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572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5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72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5724"/>
  </w:style>
  <w:style w:type="paragraph" w:styleId="a9">
    <w:name w:val="Subtitle"/>
    <w:basedOn w:val="a"/>
    <w:link w:val="aa"/>
    <w:qFormat/>
    <w:rsid w:val="004630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463006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b">
    <w:name w:val="Body Text"/>
    <w:basedOn w:val="a"/>
    <w:link w:val="ac"/>
    <w:rsid w:val="004D4390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D4390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Title"/>
    <w:basedOn w:val="a"/>
    <w:link w:val="ae"/>
    <w:qFormat/>
    <w:rsid w:val="000825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0825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D242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Hyperlink"/>
    <w:uiPriority w:val="99"/>
    <w:semiHidden/>
    <w:unhideWhenUsed/>
    <w:rsid w:val="000C0912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0C0912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90941.278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9566A-907E-49D6-81BB-43AFCBDF3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</cp:revision>
  <cp:lastPrinted>2022-05-18T12:04:00Z</cp:lastPrinted>
  <dcterms:created xsi:type="dcterms:W3CDTF">2022-05-13T08:00:00Z</dcterms:created>
  <dcterms:modified xsi:type="dcterms:W3CDTF">2022-05-18T12:10:00Z</dcterms:modified>
</cp:coreProperties>
</file>