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B25602">
        <w:rPr>
          <w:lang w:val="en-US"/>
        </w:rPr>
        <w:t>III</w:t>
      </w:r>
      <w:r w:rsidR="00B25602">
        <w:t xml:space="preserve"> квартале</w:t>
      </w:r>
      <w:r w:rsidR="00274816">
        <w:t xml:space="preserve"> 2020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  <w:p w:rsidR="00FD3A4E" w:rsidRDefault="00D446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FD3A4E" w:rsidRDefault="00D446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  <w:p w:rsidR="00FB555D" w:rsidRDefault="00FB55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FB555D" w:rsidRDefault="00FB55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Default="00540D5D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110</w:t>
            </w:r>
          </w:p>
          <w:p w:rsidR="00660AAE" w:rsidRDefault="00EA6A29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  <w:p w:rsidR="00FD3A4E" w:rsidRDefault="00D4468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FD3A4E" w:rsidRDefault="00EA6A2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715F8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A6A29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36AFE">
              <w:rPr>
                <w:sz w:val="24"/>
                <w:szCs w:val="24"/>
              </w:rPr>
              <w:t>16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  <w:p w:rsidR="00FD3A4E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60,4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52,9%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715F8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:rsidR="00FD3A4E" w:rsidRDefault="00EA6A2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38,6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50,5</w:t>
            </w:r>
            <w:r w:rsidR="00636AF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715F8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15F82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0,9 </w:t>
            </w:r>
            <w:r w:rsidR="00E2771F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6219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FD3A4E" w:rsidRDefault="00EA6A2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37,6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AE57B0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38,7%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796FBC"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6219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A6A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667BCC" w:rsidRPr="00796FBC">
              <w:rPr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6219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A6A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F0B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B25602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B25602">
              <w:rPr>
                <w:sz w:val="24"/>
                <w:szCs w:val="24"/>
              </w:rPr>
              <w:t>62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B256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2771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6219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E2771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AE57B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</w:tbl>
    <w:p w:rsidR="00660AAE" w:rsidRDefault="00660AAE" w:rsidP="00660AAE">
      <w:pPr>
        <w:jc w:val="center"/>
      </w:pPr>
    </w:p>
    <w:p w:rsidR="00636AFE" w:rsidRDefault="003B137B" w:rsidP="003B137B">
      <w:pPr>
        <w:jc w:val="right"/>
      </w:pPr>
      <w:r>
        <w:rPr>
          <w:color w:val="000000" w:themeColor="text1"/>
          <w:sz w:val="27"/>
          <w:szCs w:val="27"/>
        </w:rPr>
        <w:t>Администрация Лабинского городского поселения</w:t>
      </w:r>
    </w:p>
    <w:sectPr w:rsidR="00636AFE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565C"/>
    <w:rsid w:val="000F5C6C"/>
    <w:rsid w:val="00110E72"/>
    <w:rsid w:val="001829D8"/>
    <w:rsid w:val="001B2C19"/>
    <w:rsid w:val="00274816"/>
    <w:rsid w:val="00286F60"/>
    <w:rsid w:val="002D3C68"/>
    <w:rsid w:val="003274CF"/>
    <w:rsid w:val="00341802"/>
    <w:rsid w:val="00366D57"/>
    <w:rsid w:val="00375C2A"/>
    <w:rsid w:val="003B137B"/>
    <w:rsid w:val="003E26F9"/>
    <w:rsid w:val="004520BD"/>
    <w:rsid w:val="004B3DEB"/>
    <w:rsid w:val="00540D5D"/>
    <w:rsid w:val="005448CE"/>
    <w:rsid w:val="005F0BB8"/>
    <w:rsid w:val="00636AFE"/>
    <w:rsid w:val="00660AAE"/>
    <w:rsid w:val="00667BCC"/>
    <w:rsid w:val="00715F82"/>
    <w:rsid w:val="00796FBC"/>
    <w:rsid w:val="00857A96"/>
    <w:rsid w:val="0087318A"/>
    <w:rsid w:val="00982CC0"/>
    <w:rsid w:val="00A44ABF"/>
    <w:rsid w:val="00A62196"/>
    <w:rsid w:val="00AE57B0"/>
    <w:rsid w:val="00B25602"/>
    <w:rsid w:val="00C47CB8"/>
    <w:rsid w:val="00CE65F3"/>
    <w:rsid w:val="00D06BCC"/>
    <w:rsid w:val="00D44687"/>
    <w:rsid w:val="00E2771F"/>
    <w:rsid w:val="00E40EEB"/>
    <w:rsid w:val="00E963ED"/>
    <w:rsid w:val="00EA6A29"/>
    <w:rsid w:val="00EE1E97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22</cp:revision>
  <cp:lastPrinted>2020-10-12T14:48:00Z</cp:lastPrinted>
  <dcterms:created xsi:type="dcterms:W3CDTF">2017-08-01T14:44:00Z</dcterms:created>
  <dcterms:modified xsi:type="dcterms:W3CDTF">2020-10-23T10:02:00Z</dcterms:modified>
</cp:coreProperties>
</file>