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1E56D" w14:textId="77777777" w:rsidR="00585156" w:rsidRDefault="00585156" w:rsidP="00585156">
      <w:pPr>
        <w:jc w:val="center"/>
      </w:pPr>
      <w:r>
        <w:rPr>
          <w:noProof/>
        </w:rPr>
        <w:drawing>
          <wp:inline distT="0" distB="0" distL="0" distR="0" wp14:anchorId="116105E8" wp14:editId="522C4828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B5592" w14:textId="77777777" w:rsidR="00585156" w:rsidRDefault="00585156" w:rsidP="00585156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0ECEAD1D" w14:textId="77777777" w:rsidR="00585156" w:rsidRDefault="00585156" w:rsidP="00585156">
      <w:pPr>
        <w:jc w:val="center"/>
        <w:rPr>
          <w:b/>
        </w:rPr>
      </w:pPr>
      <w:r>
        <w:rPr>
          <w:b/>
        </w:rPr>
        <w:t>ЛАБИНСКОГО РАЙОНА</w:t>
      </w:r>
    </w:p>
    <w:p w14:paraId="29D3FAAB" w14:textId="77777777" w:rsidR="00585156" w:rsidRPr="00A84D83" w:rsidRDefault="00585156" w:rsidP="00585156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44443063" w14:textId="77777777" w:rsidR="00585156" w:rsidRPr="00F959DA" w:rsidRDefault="00585156" w:rsidP="00585156">
      <w:pPr>
        <w:jc w:val="center"/>
      </w:pPr>
    </w:p>
    <w:p w14:paraId="07011DA2" w14:textId="57361ABB" w:rsidR="00585156" w:rsidRPr="00FD1E25" w:rsidRDefault="0031015F" w:rsidP="00585156">
      <w:pPr>
        <w:jc w:val="center"/>
      </w:pPr>
      <w:r>
        <w:t>от</w:t>
      </w:r>
      <w:r w:rsidR="00CA4F00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85156" w:rsidRPr="00FD1E25">
        <w:t>№</w:t>
      </w:r>
      <w:r w:rsidR="00F14467">
        <w:t xml:space="preserve"> </w:t>
      </w:r>
    </w:p>
    <w:p w14:paraId="50DA9742" w14:textId="38243CB0" w:rsidR="00585156" w:rsidRPr="00FD1E25" w:rsidRDefault="00585156" w:rsidP="00585156">
      <w:pPr>
        <w:jc w:val="center"/>
      </w:pPr>
      <w:proofErr w:type="spellStart"/>
      <w:r w:rsidRPr="00FD1E25">
        <w:t>г.Лабинск</w:t>
      </w:r>
      <w:proofErr w:type="spellEnd"/>
    </w:p>
    <w:p w14:paraId="6CE99CC9" w14:textId="77777777" w:rsidR="00585156" w:rsidRPr="005F556B" w:rsidRDefault="00585156" w:rsidP="00585156">
      <w:pPr>
        <w:jc w:val="center"/>
        <w:rPr>
          <w:b/>
          <w:sz w:val="28"/>
          <w:szCs w:val="28"/>
        </w:rPr>
      </w:pPr>
    </w:p>
    <w:p w14:paraId="5930B4BE" w14:textId="77777777" w:rsidR="00585156" w:rsidRPr="005F556B" w:rsidRDefault="00585156" w:rsidP="00585156">
      <w:pPr>
        <w:jc w:val="center"/>
        <w:rPr>
          <w:b/>
          <w:sz w:val="28"/>
          <w:szCs w:val="28"/>
        </w:rPr>
      </w:pPr>
    </w:p>
    <w:p w14:paraId="7714CE55" w14:textId="77777777" w:rsidR="00C27EC2" w:rsidRPr="008179FB" w:rsidRDefault="007A79B0" w:rsidP="00585156">
      <w:pPr>
        <w:jc w:val="center"/>
        <w:rPr>
          <w:b/>
          <w:sz w:val="27"/>
          <w:szCs w:val="27"/>
        </w:rPr>
      </w:pPr>
      <w:r w:rsidRPr="008179FB">
        <w:rPr>
          <w:b/>
          <w:sz w:val="27"/>
          <w:szCs w:val="27"/>
        </w:rPr>
        <w:t>О внесении изменени</w:t>
      </w:r>
      <w:r w:rsidR="000E5C6C" w:rsidRPr="008179FB">
        <w:rPr>
          <w:b/>
          <w:sz w:val="27"/>
          <w:szCs w:val="27"/>
        </w:rPr>
        <w:t>я</w:t>
      </w:r>
      <w:r w:rsidRPr="008179FB">
        <w:rPr>
          <w:b/>
          <w:sz w:val="27"/>
          <w:szCs w:val="27"/>
        </w:rPr>
        <w:t xml:space="preserve"> в постановление администрации </w:t>
      </w:r>
    </w:p>
    <w:p w14:paraId="4FB5E2E6" w14:textId="77777777" w:rsidR="00C27EC2" w:rsidRPr="008179FB" w:rsidRDefault="007A79B0" w:rsidP="00585156">
      <w:pPr>
        <w:jc w:val="center"/>
        <w:rPr>
          <w:b/>
          <w:sz w:val="27"/>
          <w:szCs w:val="27"/>
        </w:rPr>
      </w:pPr>
      <w:r w:rsidRPr="008179FB">
        <w:rPr>
          <w:b/>
          <w:sz w:val="27"/>
          <w:szCs w:val="27"/>
        </w:rPr>
        <w:t xml:space="preserve">Лабинского городского поселения Лабинского района </w:t>
      </w:r>
    </w:p>
    <w:p w14:paraId="3C92C241" w14:textId="0FCE7A62" w:rsidR="00585156" w:rsidRPr="008179FB" w:rsidRDefault="007A79B0" w:rsidP="00585156">
      <w:pPr>
        <w:jc w:val="center"/>
        <w:rPr>
          <w:b/>
          <w:sz w:val="27"/>
          <w:szCs w:val="27"/>
        </w:rPr>
      </w:pPr>
      <w:r w:rsidRPr="008179FB">
        <w:rPr>
          <w:b/>
          <w:sz w:val="27"/>
          <w:szCs w:val="27"/>
        </w:rPr>
        <w:t>от 6 апреля 2021 года № 306 «</w:t>
      </w:r>
      <w:r w:rsidR="00585156" w:rsidRPr="008179FB">
        <w:rPr>
          <w:b/>
          <w:sz w:val="27"/>
          <w:szCs w:val="27"/>
        </w:rPr>
        <w:t xml:space="preserve">О регулярных пассажирских перевозках </w:t>
      </w:r>
    </w:p>
    <w:p w14:paraId="6532FA4C" w14:textId="5BDA2181" w:rsidR="00585156" w:rsidRPr="008179FB" w:rsidRDefault="00585156" w:rsidP="00585156">
      <w:pPr>
        <w:jc w:val="center"/>
        <w:rPr>
          <w:b/>
          <w:sz w:val="27"/>
          <w:szCs w:val="27"/>
        </w:rPr>
      </w:pPr>
      <w:r w:rsidRPr="008179FB">
        <w:rPr>
          <w:b/>
          <w:sz w:val="27"/>
          <w:szCs w:val="27"/>
        </w:rPr>
        <w:t>в Лабинском городском поселении Лабинского района</w:t>
      </w:r>
      <w:r w:rsidR="007A79B0" w:rsidRPr="008179FB">
        <w:rPr>
          <w:b/>
          <w:sz w:val="27"/>
          <w:szCs w:val="27"/>
        </w:rPr>
        <w:t>»</w:t>
      </w:r>
    </w:p>
    <w:p w14:paraId="6FB928C6" w14:textId="77777777" w:rsidR="00585156" w:rsidRPr="008179FB" w:rsidRDefault="00585156" w:rsidP="00585156">
      <w:pPr>
        <w:jc w:val="center"/>
        <w:rPr>
          <w:sz w:val="27"/>
          <w:szCs w:val="27"/>
        </w:rPr>
      </w:pPr>
    </w:p>
    <w:p w14:paraId="2D5E14BD" w14:textId="77777777" w:rsidR="00585156" w:rsidRPr="008179FB" w:rsidRDefault="00585156" w:rsidP="00585156">
      <w:pPr>
        <w:jc w:val="center"/>
        <w:rPr>
          <w:sz w:val="27"/>
          <w:szCs w:val="27"/>
        </w:rPr>
      </w:pPr>
    </w:p>
    <w:p w14:paraId="4D1BCB49" w14:textId="41E1911F" w:rsidR="00585156" w:rsidRPr="008179FB" w:rsidRDefault="008179FB" w:rsidP="007C16F2">
      <w:pPr>
        <w:tabs>
          <w:tab w:val="left" w:pos="993"/>
        </w:tabs>
        <w:ind w:firstLine="708"/>
        <w:jc w:val="both"/>
        <w:rPr>
          <w:sz w:val="27"/>
          <w:szCs w:val="27"/>
        </w:rPr>
      </w:pPr>
      <w:r w:rsidRPr="008179FB">
        <w:rPr>
          <w:sz w:val="27"/>
          <w:szCs w:val="27"/>
        </w:rPr>
        <w:t xml:space="preserve">В соответствии с федеральным законом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от 13 июля 2015 года № 220-ФЗ, законом Краснодарского края «Об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крае» от 21 декабря </w:t>
      </w:r>
      <w:r>
        <w:rPr>
          <w:sz w:val="27"/>
          <w:szCs w:val="27"/>
        </w:rPr>
        <w:br/>
      </w:r>
      <w:r w:rsidRPr="008179FB">
        <w:rPr>
          <w:sz w:val="27"/>
          <w:szCs w:val="27"/>
        </w:rPr>
        <w:t>2018 года № 3931-КЗ, в</w:t>
      </w:r>
      <w:r w:rsidR="000E5C6C" w:rsidRPr="008179FB">
        <w:rPr>
          <w:sz w:val="27"/>
          <w:szCs w:val="27"/>
        </w:rPr>
        <w:t xml:space="preserve"> связи с необходимостью</w:t>
      </w:r>
      <w:r w:rsidRPr="008179FB">
        <w:rPr>
          <w:sz w:val="27"/>
          <w:szCs w:val="27"/>
        </w:rPr>
        <w:t xml:space="preserve"> внесения изменений в маршрут </w:t>
      </w:r>
      <w:r>
        <w:rPr>
          <w:sz w:val="27"/>
          <w:szCs w:val="27"/>
        </w:rPr>
        <w:br/>
      </w:r>
      <w:r w:rsidRPr="008179FB">
        <w:rPr>
          <w:sz w:val="27"/>
          <w:szCs w:val="27"/>
        </w:rPr>
        <w:t>№ 8 регулярных пассажирских перевозок, на основании</w:t>
      </w:r>
      <w:r w:rsidR="000E5C6C" w:rsidRPr="008179FB">
        <w:rPr>
          <w:sz w:val="27"/>
          <w:szCs w:val="27"/>
        </w:rPr>
        <w:t xml:space="preserve"> протокол</w:t>
      </w:r>
      <w:r w:rsidRPr="008179FB">
        <w:rPr>
          <w:sz w:val="27"/>
          <w:szCs w:val="27"/>
        </w:rPr>
        <w:t>а</w:t>
      </w:r>
      <w:r w:rsidR="00F704FC" w:rsidRPr="008179FB">
        <w:rPr>
          <w:sz w:val="27"/>
          <w:szCs w:val="27"/>
        </w:rPr>
        <w:t xml:space="preserve"> </w:t>
      </w:r>
      <w:r w:rsidR="000E5C6C" w:rsidRPr="008179FB">
        <w:rPr>
          <w:sz w:val="27"/>
          <w:szCs w:val="27"/>
        </w:rPr>
        <w:t>заседания комиссии по регулированию рынка транспортных услуг</w:t>
      </w:r>
      <w:r w:rsidR="00F704FC" w:rsidRPr="008179FB">
        <w:rPr>
          <w:sz w:val="27"/>
          <w:szCs w:val="27"/>
        </w:rPr>
        <w:t xml:space="preserve"> </w:t>
      </w:r>
      <w:r w:rsidR="000E5C6C" w:rsidRPr="008179FB">
        <w:rPr>
          <w:sz w:val="27"/>
          <w:szCs w:val="27"/>
        </w:rPr>
        <w:t>на пассажирском транспорте в Лабинском городском поселении Лабинского района</w:t>
      </w:r>
      <w:r w:rsidRPr="008179FB">
        <w:rPr>
          <w:sz w:val="27"/>
          <w:szCs w:val="27"/>
        </w:rPr>
        <w:t xml:space="preserve"> от 5 марта </w:t>
      </w:r>
      <w:r>
        <w:rPr>
          <w:sz w:val="27"/>
          <w:szCs w:val="27"/>
        </w:rPr>
        <w:br/>
      </w:r>
      <w:r w:rsidRPr="008179FB">
        <w:rPr>
          <w:sz w:val="27"/>
          <w:szCs w:val="27"/>
        </w:rPr>
        <w:t>2024 года № 1</w:t>
      </w:r>
      <w:r w:rsidR="000E5C6C" w:rsidRPr="008179FB">
        <w:rPr>
          <w:sz w:val="27"/>
          <w:szCs w:val="27"/>
        </w:rPr>
        <w:t>, на основании Устава Лабинского городского поселения Лабинского района</w:t>
      </w:r>
      <w:r w:rsidR="00585156" w:rsidRPr="008179FB">
        <w:rPr>
          <w:sz w:val="27"/>
          <w:szCs w:val="27"/>
        </w:rPr>
        <w:t>, п о с т а н о в л я ю:</w:t>
      </w:r>
    </w:p>
    <w:p w14:paraId="2F56BD27" w14:textId="538AAA5E" w:rsidR="00F14467" w:rsidRPr="008179FB" w:rsidRDefault="00F14467" w:rsidP="007C16F2">
      <w:pPr>
        <w:pStyle w:val="a5"/>
        <w:numPr>
          <w:ilvl w:val="0"/>
          <w:numId w:val="15"/>
        </w:numPr>
        <w:tabs>
          <w:tab w:val="left" w:pos="993"/>
        </w:tabs>
        <w:ind w:left="0" w:firstLine="708"/>
        <w:jc w:val="both"/>
        <w:rPr>
          <w:sz w:val="27"/>
          <w:szCs w:val="27"/>
        </w:rPr>
      </w:pPr>
      <w:r w:rsidRPr="008179FB">
        <w:rPr>
          <w:sz w:val="27"/>
          <w:szCs w:val="27"/>
        </w:rPr>
        <w:t>Внести изменение в постановление администрации Лабинского городского поселения Лабинского района от 6 апреля 2</w:t>
      </w:r>
      <w:r w:rsidR="000E5C6C" w:rsidRPr="008179FB">
        <w:rPr>
          <w:sz w:val="27"/>
          <w:szCs w:val="27"/>
        </w:rPr>
        <w:t>021 года № 306</w:t>
      </w:r>
      <w:r w:rsidR="007C16F2" w:rsidRPr="008179FB">
        <w:rPr>
          <w:sz w:val="27"/>
          <w:szCs w:val="27"/>
        </w:rPr>
        <w:t xml:space="preserve"> </w:t>
      </w:r>
      <w:r w:rsidR="008179FB" w:rsidRPr="008179FB">
        <w:rPr>
          <w:sz w:val="27"/>
          <w:szCs w:val="27"/>
        </w:rPr>
        <w:t>«</w:t>
      </w:r>
      <w:r w:rsidR="00910F00" w:rsidRPr="008179FB">
        <w:rPr>
          <w:bCs/>
          <w:sz w:val="27"/>
          <w:szCs w:val="27"/>
        </w:rPr>
        <w:t>О регулярных пассажирских перевозках в Лабинском городском поселении Лабинского района»</w:t>
      </w:r>
      <w:r w:rsidR="000E5C6C" w:rsidRPr="008179FB">
        <w:rPr>
          <w:bCs/>
          <w:sz w:val="27"/>
          <w:szCs w:val="27"/>
        </w:rPr>
        <w:t>,</w:t>
      </w:r>
      <w:r w:rsidR="000E5C6C" w:rsidRPr="008179FB">
        <w:rPr>
          <w:sz w:val="27"/>
          <w:szCs w:val="27"/>
        </w:rPr>
        <w:t xml:space="preserve"> изложив</w:t>
      </w:r>
      <w:r w:rsidR="008179FB" w:rsidRPr="008179FB">
        <w:rPr>
          <w:sz w:val="27"/>
          <w:szCs w:val="27"/>
        </w:rPr>
        <w:t xml:space="preserve"> пункт 4</w:t>
      </w:r>
      <w:r w:rsidR="002E3D9B" w:rsidRPr="008179FB">
        <w:rPr>
          <w:sz w:val="27"/>
          <w:szCs w:val="27"/>
        </w:rPr>
        <w:t xml:space="preserve"> приложени</w:t>
      </w:r>
      <w:r w:rsidR="008179FB" w:rsidRPr="008179FB">
        <w:rPr>
          <w:sz w:val="27"/>
          <w:szCs w:val="27"/>
        </w:rPr>
        <w:t>я</w:t>
      </w:r>
      <w:r w:rsidR="002E3D9B" w:rsidRPr="008179FB">
        <w:rPr>
          <w:sz w:val="27"/>
          <w:szCs w:val="27"/>
        </w:rPr>
        <w:t xml:space="preserve"> 2</w:t>
      </w:r>
      <w:r w:rsidR="00D2516D" w:rsidRPr="008179FB">
        <w:rPr>
          <w:sz w:val="27"/>
          <w:szCs w:val="27"/>
        </w:rPr>
        <w:t xml:space="preserve"> </w:t>
      </w:r>
      <w:r w:rsidR="007A79B0" w:rsidRPr="008179FB">
        <w:rPr>
          <w:sz w:val="27"/>
          <w:szCs w:val="27"/>
        </w:rPr>
        <w:t>в новой редакции (прилагается).</w:t>
      </w:r>
    </w:p>
    <w:p w14:paraId="3E528A68" w14:textId="5C205E9F" w:rsidR="00585156" w:rsidRPr="008179FB" w:rsidRDefault="00585156" w:rsidP="007C16F2">
      <w:pPr>
        <w:pStyle w:val="a5"/>
        <w:widowControl w:val="0"/>
        <w:numPr>
          <w:ilvl w:val="0"/>
          <w:numId w:val="15"/>
        </w:numPr>
        <w:tabs>
          <w:tab w:val="left" w:pos="709"/>
          <w:tab w:val="left" w:pos="993"/>
        </w:tabs>
        <w:ind w:left="0" w:firstLine="708"/>
        <w:jc w:val="both"/>
        <w:rPr>
          <w:sz w:val="27"/>
          <w:szCs w:val="27"/>
        </w:rPr>
      </w:pPr>
      <w:r w:rsidRPr="008179FB">
        <w:rPr>
          <w:sz w:val="27"/>
          <w:szCs w:val="27"/>
        </w:rPr>
        <w:t>Отделу делопроизво</w:t>
      </w:r>
      <w:r w:rsidR="00D038BC" w:rsidRPr="008179FB">
        <w:rPr>
          <w:sz w:val="27"/>
          <w:szCs w:val="27"/>
        </w:rPr>
        <w:t xml:space="preserve">дства администрации </w:t>
      </w:r>
      <w:r w:rsidR="00E864BB" w:rsidRPr="008179FB">
        <w:rPr>
          <w:sz w:val="27"/>
          <w:szCs w:val="27"/>
        </w:rPr>
        <w:t xml:space="preserve">Лабинского городского поселения Лабинского района </w:t>
      </w:r>
      <w:r w:rsidR="00D038BC" w:rsidRPr="008179FB">
        <w:rPr>
          <w:sz w:val="27"/>
          <w:szCs w:val="27"/>
        </w:rPr>
        <w:t xml:space="preserve">(Переходько </w:t>
      </w:r>
      <w:r w:rsidRPr="008179FB">
        <w:rPr>
          <w:sz w:val="27"/>
          <w:szCs w:val="27"/>
        </w:rPr>
        <w:t xml:space="preserve">О.А.) настоящее постановление опубликовать на сайте «Лабинск-официальный» по адресу: </w:t>
      </w:r>
      <w:r w:rsidR="00207767" w:rsidRPr="008179FB">
        <w:rPr>
          <w:sz w:val="27"/>
          <w:szCs w:val="27"/>
        </w:rPr>
        <w:t xml:space="preserve">                           </w:t>
      </w:r>
      <w:hyperlink r:id="rId9" w:history="1">
        <w:r w:rsidR="00207767" w:rsidRPr="008179FB">
          <w:rPr>
            <w:rStyle w:val="ac"/>
            <w:color w:val="000000" w:themeColor="text1"/>
            <w:sz w:val="27"/>
            <w:szCs w:val="27"/>
            <w:u w:val="none"/>
          </w:rPr>
          <w:t>http://лабинск-официальный.рф</w:t>
        </w:r>
      </w:hyperlink>
      <w:r w:rsidRPr="008179FB">
        <w:rPr>
          <w:sz w:val="27"/>
          <w:szCs w:val="27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Pr="008179FB">
          <w:rPr>
            <w:sz w:val="27"/>
            <w:szCs w:val="27"/>
          </w:rPr>
          <w:t>http://www.labinsk-city.ru</w:t>
        </w:r>
      </w:hyperlink>
      <w:r w:rsidRPr="008179FB">
        <w:rPr>
          <w:sz w:val="27"/>
          <w:szCs w:val="27"/>
        </w:rPr>
        <w:t xml:space="preserve"> в информационно-телекоммуникационной сети «Интернет».</w:t>
      </w:r>
    </w:p>
    <w:p w14:paraId="7F949E48" w14:textId="6CEEA135" w:rsidR="00585156" w:rsidRPr="008179FB" w:rsidRDefault="00585156" w:rsidP="007C16F2">
      <w:pPr>
        <w:pStyle w:val="a5"/>
        <w:widowControl w:val="0"/>
        <w:numPr>
          <w:ilvl w:val="0"/>
          <w:numId w:val="15"/>
        </w:numPr>
        <w:tabs>
          <w:tab w:val="left" w:pos="709"/>
          <w:tab w:val="left" w:pos="993"/>
        </w:tabs>
        <w:ind w:left="0" w:firstLine="709"/>
        <w:jc w:val="both"/>
        <w:rPr>
          <w:sz w:val="27"/>
          <w:szCs w:val="27"/>
        </w:rPr>
      </w:pPr>
      <w:r w:rsidRPr="008179FB">
        <w:rPr>
          <w:sz w:val="27"/>
          <w:szCs w:val="27"/>
        </w:rPr>
        <w:t>Контроль за вып</w:t>
      </w:r>
      <w:r w:rsidR="007A79B0" w:rsidRPr="008179FB">
        <w:rPr>
          <w:sz w:val="27"/>
          <w:szCs w:val="27"/>
        </w:rPr>
        <w:t>олнением настоящего постановления</w:t>
      </w:r>
      <w:r w:rsidRPr="008179FB">
        <w:rPr>
          <w:sz w:val="27"/>
          <w:szCs w:val="27"/>
        </w:rPr>
        <w:t xml:space="preserve"> возложить </w:t>
      </w:r>
      <w:r w:rsidR="007C16F2" w:rsidRPr="008179FB">
        <w:rPr>
          <w:sz w:val="27"/>
          <w:szCs w:val="27"/>
        </w:rPr>
        <w:t xml:space="preserve">                            </w:t>
      </w:r>
      <w:r w:rsidRPr="008179FB">
        <w:rPr>
          <w:sz w:val="27"/>
          <w:szCs w:val="27"/>
        </w:rPr>
        <w:t>на заместителя главы администрации Лабинского городского поселения</w:t>
      </w:r>
      <w:r w:rsidR="007A79B0" w:rsidRPr="008179FB">
        <w:rPr>
          <w:sz w:val="27"/>
          <w:szCs w:val="27"/>
        </w:rPr>
        <w:t xml:space="preserve"> Лабинского района Прокопенко В.А.</w:t>
      </w:r>
    </w:p>
    <w:p w14:paraId="03891C95" w14:textId="6DAFA84B" w:rsidR="00585156" w:rsidRPr="008179FB" w:rsidRDefault="00585156" w:rsidP="007C16F2">
      <w:pPr>
        <w:pStyle w:val="a5"/>
        <w:widowControl w:val="0"/>
        <w:numPr>
          <w:ilvl w:val="0"/>
          <w:numId w:val="15"/>
        </w:numPr>
        <w:tabs>
          <w:tab w:val="left" w:pos="709"/>
          <w:tab w:val="left" w:pos="993"/>
        </w:tabs>
        <w:ind w:left="0" w:firstLine="709"/>
        <w:jc w:val="both"/>
        <w:rPr>
          <w:sz w:val="27"/>
          <w:szCs w:val="27"/>
        </w:rPr>
      </w:pPr>
      <w:r w:rsidRPr="008179FB">
        <w:rPr>
          <w:sz w:val="27"/>
          <w:szCs w:val="27"/>
        </w:rPr>
        <w:t>Постановление вступает в силу со дня его официального опубликования.</w:t>
      </w:r>
    </w:p>
    <w:p w14:paraId="0D491DD9" w14:textId="77777777" w:rsidR="00585156" w:rsidRDefault="00585156" w:rsidP="008179FB">
      <w:pPr>
        <w:widowControl w:val="0"/>
        <w:jc w:val="both"/>
        <w:rPr>
          <w:sz w:val="27"/>
          <w:szCs w:val="27"/>
        </w:rPr>
      </w:pPr>
    </w:p>
    <w:p w14:paraId="4286352F" w14:textId="77777777" w:rsidR="008179FB" w:rsidRPr="008179FB" w:rsidRDefault="008179FB" w:rsidP="008179FB">
      <w:pPr>
        <w:widowControl w:val="0"/>
        <w:jc w:val="both"/>
        <w:rPr>
          <w:sz w:val="27"/>
          <w:szCs w:val="27"/>
        </w:rPr>
      </w:pPr>
    </w:p>
    <w:p w14:paraId="490AC1C2" w14:textId="77777777" w:rsidR="00585156" w:rsidRPr="008179FB" w:rsidRDefault="00585156" w:rsidP="00585156">
      <w:pPr>
        <w:jc w:val="both"/>
        <w:rPr>
          <w:sz w:val="27"/>
          <w:szCs w:val="27"/>
        </w:rPr>
      </w:pPr>
      <w:r w:rsidRPr="008179FB">
        <w:rPr>
          <w:sz w:val="27"/>
          <w:szCs w:val="27"/>
        </w:rPr>
        <w:t xml:space="preserve">Глава администрации </w:t>
      </w:r>
    </w:p>
    <w:p w14:paraId="37C31111" w14:textId="31B3211E" w:rsidR="007A79B0" w:rsidRDefault="00585156" w:rsidP="00585156">
      <w:pPr>
        <w:jc w:val="both"/>
        <w:rPr>
          <w:sz w:val="27"/>
          <w:szCs w:val="27"/>
        </w:rPr>
      </w:pPr>
      <w:r w:rsidRPr="008179FB">
        <w:rPr>
          <w:sz w:val="27"/>
          <w:szCs w:val="27"/>
        </w:rPr>
        <w:t>Лабинского городского поселения</w:t>
      </w:r>
      <w:r w:rsidRPr="008179FB">
        <w:rPr>
          <w:sz w:val="27"/>
          <w:szCs w:val="27"/>
        </w:rPr>
        <w:tab/>
      </w:r>
      <w:r w:rsidRPr="008179FB">
        <w:rPr>
          <w:sz w:val="27"/>
          <w:szCs w:val="27"/>
        </w:rPr>
        <w:tab/>
      </w:r>
      <w:r w:rsidRPr="008179FB">
        <w:rPr>
          <w:sz w:val="27"/>
          <w:szCs w:val="27"/>
        </w:rPr>
        <w:tab/>
      </w:r>
      <w:r w:rsidRPr="008179FB">
        <w:rPr>
          <w:sz w:val="27"/>
          <w:szCs w:val="27"/>
        </w:rPr>
        <w:tab/>
      </w:r>
      <w:r w:rsidR="00B46175" w:rsidRPr="008179FB">
        <w:rPr>
          <w:sz w:val="27"/>
          <w:szCs w:val="27"/>
        </w:rPr>
        <w:tab/>
      </w:r>
      <w:r w:rsidR="00B46175" w:rsidRPr="008179FB">
        <w:rPr>
          <w:sz w:val="27"/>
          <w:szCs w:val="27"/>
        </w:rPr>
        <w:tab/>
      </w:r>
      <w:r w:rsidRPr="008179FB">
        <w:rPr>
          <w:sz w:val="27"/>
          <w:szCs w:val="27"/>
        </w:rPr>
        <w:t xml:space="preserve">  С.В. Шеремет</w:t>
      </w:r>
    </w:p>
    <w:p w14:paraId="21FDD759" w14:textId="77777777" w:rsidR="00585156" w:rsidRDefault="00585156" w:rsidP="0005277E">
      <w:pPr>
        <w:widowControl w:val="0"/>
        <w:suppressAutoHyphens/>
        <w:autoSpaceDE w:val="0"/>
        <w:autoSpaceDN w:val="0"/>
        <w:adjustRightInd w:val="0"/>
        <w:rPr>
          <w:kern w:val="1"/>
          <w:sz w:val="28"/>
          <w:szCs w:val="28"/>
        </w:rPr>
        <w:sectPr w:rsidR="00585156" w:rsidSect="00451B7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1134" w:right="567" w:bottom="709" w:left="1701" w:header="567" w:footer="567" w:gutter="0"/>
          <w:pgNumType w:start="1"/>
          <w:cols w:space="708"/>
          <w:titlePg/>
          <w:docGrid w:linePitch="360"/>
        </w:sectPr>
      </w:pPr>
    </w:p>
    <w:p w14:paraId="5EC9068C" w14:textId="3988599C" w:rsidR="00264A89" w:rsidRPr="00A93508" w:rsidRDefault="00161D1E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lastRenderedPageBreak/>
        <w:t>Приложение</w:t>
      </w:r>
    </w:p>
    <w:p w14:paraId="610D1760" w14:textId="622F2D0F" w:rsidR="00264A89" w:rsidRPr="00A93508" w:rsidRDefault="00161D1E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к постановлению администрации</w:t>
      </w:r>
    </w:p>
    <w:p w14:paraId="1557BE60" w14:textId="2D3C7F28" w:rsidR="00161D1E" w:rsidRPr="00A93508" w:rsidRDefault="00161D1E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Лабинского городского поселения</w:t>
      </w:r>
    </w:p>
    <w:p w14:paraId="46E07D87" w14:textId="334B4F7B" w:rsidR="00161D1E" w:rsidRPr="00A93508" w:rsidRDefault="00161D1E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Лабинского района</w:t>
      </w:r>
    </w:p>
    <w:p w14:paraId="3EE29415" w14:textId="19E09246" w:rsidR="00161D1E" w:rsidRPr="00A93508" w:rsidRDefault="00B8040B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>
        <w:rPr>
          <w:sz w:val="27"/>
          <w:szCs w:val="27"/>
        </w:rPr>
        <w:t>о</w:t>
      </w:r>
      <w:r w:rsidR="00897589" w:rsidRPr="00A93508">
        <w:rPr>
          <w:sz w:val="27"/>
          <w:szCs w:val="27"/>
        </w:rPr>
        <w:t>т</w:t>
      </w:r>
      <w:r>
        <w:rPr>
          <w:sz w:val="27"/>
          <w:szCs w:val="27"/>
        </w:rPr>
        <w:t>_____________</w:t>
      </w:r>
      <w:r w:rsidR="00897589" w:rsidRPr="00A93508">
        <w:rPr>
          <w:sz w:val="27"/>
          <w:szCs w:val="27"/>
        </w:rPr>
        <w:t>№</w:t>
      </w:r>
      <w:r>
        <w:rPr>
          <w:sz w:val="27"/>
          <w:szCs w:val="27"/>
        </w:rPr>
        <w:t>__________</w:t>
      </w:r>
    </w:p>
    <w:p w14:paraId="59C9BAC9" w14:textId="77777777" w:rsidR="00161D1E" w:rsidRPr="00A93508" w:rsidRDefault="00161D1E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</w:pPr>
    </w:p>
    <w:p w14:paraId="11C163E5" w14:textId="0B6176A5" w:rsidR="00161D1E" w:rsidRPr="00A93508" w:rsidRDefault="00897589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«Приложение 2</w:t>
      </w:r>
    </w:p>
    <w:p w14:paraId="6B34E8A3" w14:textId="77777777" w:rsidR="00161D1E" w:rsidRPr="00A93508" w:rsidRDefault="00161D1E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</w:pPr>
    </w:p>
    <w:p w14:paraId="4E46BB01" w14:textId="77777777" w:rsidR="00264A89" w:rsidRPr="00A93508" w:rsidRDefault="00264A89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УТВЕРЖДЁН</w:t>
      </w:r>
    </w:p>
    <w:p w14:paraId="0A80FC3E" w14:textId="77777777" w:rsidR="00264A89" w:rsidRPr="00A93508" w:rsidRDefault="00264A89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постановлением администрации</w:t>
      </w:r>
    </w:p>
    <w:p w14:paraId="11599910" w14:textId="77777777" w:rsidR="00264A89" w:rsidRPr="00A93508" w:rsidRDefault="00264A89" w:rsidP="00161D1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Лабинского городского поселения</w:t>
      </w:r>
    </w:p>
    <w:p w14:paraId="3551B9AE" w14:textId="77777777" w:rsidR="00264A89" w:rsidRPr="00A93508" w:rsidRDefault="00264A89" w:rsidP="00161D1E">
      <w:pPr>
        <w:pStyle w:val="21"/>
        <w:tabs>
          <w:tab w:val="left" w:pos="0"/>
        </w:tabs>
        <w:spacing w:after="0" w:line="238" w:lineRule="auto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Лабинского района</w:t>
      </w:r>
    </w:p>
    <w:p w14:paraId="1B4D0AE6" w14:textId="6208493C" w:rsidR="00264A89" w:rsidRPr="00A93508" w:rsidRDefault="0078339C" w:rsidP="00161D1E">
      <w:pPr>
        <w:pStyle w:val="ab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 xml:space="preserve">от </w:t>
      </w:r>
      <w:r w:rsidR="006F06C5" w:rsidRPr="00A93508">
        <w:rPr>
          <w:sz w:val="27"/>
          <w:szCs w:val="27"/>
        </w:rPr>
        <w:t>06.04.2021</w:t>
      </w:r>
      <w:r w:rsidRPr="00A93508">
        <w:rPr>
          <w:sz w:val="27"/>
          <w:szCs w:val="27"/>
        </w:rPr>
        <w:t xml:space="preserve"> № </w:t>
      </w:r>
      <w:r w:rsidR="006F06C5" w:rsidRPr="00A93508">
        <w:rPr>
          <w:sz w:val="27"/>
          <w:szCs w:val="27"/>
        </w:rPr>
        <w:t>306</w:t>
      </w:r>
    </w:p>
    <w:p w14:paraId="69CD24AD" w14:textId="77777777" w:rsidR="00F54678" w:rsidRPr="00A93508" w:rsidRDefault="00897589" w:rsidP="00161D1E">
      <w:pPr>
        <w:pStyle w:val="ab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 xml:space="preserve">(в редакции </w:t>
      </w:r>
    </w:p>
    <w:p w14:paraId="41CC2CD1" w14:textId="73C31473" w:rsidR="00897589" w:rsidRPr="00A93508" w:rsidRDefault="00897589" w:rsidP="00161D1E">
      <w:pPr>
        <w:pStyle w:val="ab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постановления</w:t>
      </w:r>
      <w:r w:rsidR="00F54678" w:rsidRPr="00A93508">
        <w:rPr>
          <w:sz w:val="27"/>
          <w:szCs w:val="27"/>
        </w:rPr>
        <w:t xml:space="preserve"> администрации</w:t>
      </w:r>
    </w:p>
    <w:p w14:paraId="50E02764" w14:textId="2B0B6850" w:rsidR="00897589" w:rsidRPr="00A93508" w:rsidRDefault="00897589" w:rsidP="00161D1E">
      <w:pPr>
        <w:pStyle w:val="ab"/>
        <w:ind w:left="9923"/>
        <w:rPr>
          <w:sz w:val="27"/>
          <w:szCs w:val="27"/>
        </w:rPr>
      </w:pPr>
      <w:r w:rsidRPr="00A93508">
        <w:rPr>
          <w:sz w:val="27"/>
          <w:szCs w:val="27"/>
        </w:rPr>
        <w:t>Лабинского городского поселения Лабинского района</w:t>
      </w:r>
    </w:p>
    <w:p w14:paraId="6FAD9169" w14:textId="2AD9456B" w:rsidR="00897589" w:rsidRPr="00A93508" w:rsidRDefault="00B8040B" w:rsidP="00897589">
      <w:pPr>
        <w:pStyle w:val="ab"/>
        <w:ind w:left="9923" w:right="111"/>
        <w:rPr>
          <w:sz w:val="27"/>
          <w:szCs w:val="27"/>
        </w:rPr>
      </w:pPr>
      <w:r>
        <w:rPr>
          <w:sz w:val="27"/>
          <w:szCs w:val="27"/>
        </w:rPr>
        <w:t>о</w:t>
      </w:r>
      <w:r w:rsidR="00897589" w:rsidRPr="00A93508">
        <w:rPr>
          <w:sz w:val="27"/>
          <w:szCs w:val="27"/>
        </w:rPr>
        <w:t>т</w:t>
      </w:r>
      <w:r>
        <w:rPr>
          <w:sz w:val="27"/>
          <w:szCs w:val="27"/>
        </w:rPr>
        <w:t>____________</w:t>
      </w:r>
      <w:r w:rsidR="00897589" w:rsidRPr="00A93508">
        <w:rPr>
          <w:sz w:val="27"/>
          <w:szCs w:val="27"/>
        </w:rPr>
        <w:t>№</w:t>
      </w:r>
      <w:r>
        <w:rPr>
          <w:sz w:val="27"/>
          <w:szCs w:val="27"/>
        </w:rPr>
        <w:t>__________</w:t>
      </w:r>
      <w:r w:rsidR="00D3521E">
        <w:rPr>
          <w:sz w:val="27"/>
          <w:szCs w:val="27"/>
        </w:rPr>
        <w:t>)</w:t>
      </w:r>
    </w:p>
    <w:p w14:paraId="75A7E65A" w14:textId="77777777" w:rsidR="00264A89" w:rsidRPr="00A93508" w:rsidRDefault="00264A89" w:rsidP="00897589">
      <w:pPr>
        <w:pStyle w:val="ab"/>
        <w:ind w:left="9923"/>
      </w:pPr>
    </w:p>
    <w:p w14:paraId="453D11DE" w14:textId="77777777" w:rsidR="00264A89" w:rsidRPr="00A93508" w:rsidRDefault="00264A89" w:rsidP="00264A89">
      <w:pPr>
        <w:pStyle w:val="ab"/>
        <w:jc w:val="center"/>
      </w:pPr>
    </w:p>
    <w:p w14:paraId="52E33F33" w14:textId="0ACDA4DC" w:rsidR="00264A89" w:rsidRPr="00A93508" w:rsidRDefault="00B8040B" w:rsidP="00D2516D">
      <w:pPr>
        <w:pStyle w:val="ab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И</w:t>
      </w:r>
      <w:r w:rsidR="00D2516D">
        <w:rPr>
          <w:b/>
          <w:bCs/>
          <w:sz w:val="27"/>
          <w:szCs w:val="27"/>
        </w:rPr>
        <w:t>зменени</w:t>
      </w:r>
      <w:r>
        <w:rPr>
          <w:b/>
          <w:bCs/>
          <w:sz w:val="27"/>
          <w:szCs w:val="27"/>
        </w:rPr>
        <w:t>я</w:t>
      </w:r>
      <w:r w:rsidR="00D2516D">
        <w:rPr>
          <w:b/>
          <w:bCs/>
          <w:sz w:val="27"/>
          <w:szCs w:val="27"/>
        </w:rPr>
        <w:t xml:space="preserve"> в</w:t>
      </w:r>
      <w:r>
        <w:rPr>
          <w:b/>
          <w:bCs/>
          <w:sz w:val="27"/>
          <w:szCs w:val="27"/>
        </w:rPr>
        <w:t>носимые, в</w:t>
      </w:r>
      <w:r w:rsidR="00D2516D">
        <w:rPr>
          <w:b/>
          <w:bCs/>
          <w:sz w:val="27"/>
          <w:szCs w:val="27"/>
        </w:rPr>
        <w:t xml:space="preserve"> </w:t>
      </w:r>
      <w:r w:rsidR="00264A89" w:rsidRPr="00A93508">
        <w:rPr>
          <w:b/>
          <w:bCs/>
          <w:sz w:val="27"/>
          <w:szCs w:val="27"/>
        </w:rPr>
        <w:t>РЕЕСТР</w:t>
      </w:r>
    </w:p>
    <w:p w14:paraId="72FC614A" w14:textId="77777777" w:rsidR="00264A89" w:rsidRPr="00A93508" w:rsidRDefault="00264A89" w:rsidP="00264A89">
      <w:pPr>
        <w:pStyle w:val="ab"/>
        <w:jc w:val="center"/>
        <w:rPr>
          <w:b/>
          <w:bCs/>
          <w:sz w:val="27"/>
          <w:szCs w:val="27"/>
        </w:rPr>
      </w:pPr>
      <w:r w:rsidRPr="00A93508">
        <w:rPr>
          <w:b/>
          <w:bCs/>
          <w:sz w:val="27"/>
          <w:szCs w:val="27"/>
        </w:rPr>
        <w:t xml:space="preserve">маршрутов регулярных пассажирских перевозок </w:t>
      </w:r>
    </w:p>
    <w:p w14:paraId="572D44F3" w14:textId="0E3A50C9" w:rsidR="00264A89" w:rsidRPr="00A93508" w:rsidRDefault="0078339C" w:rsidP="00264A89">
      <w:pPr>
        <w:pStyle w:val="ab"/>
        <w:jc w:val="center"/>
        <w:rPr>
          <w:b/>
          <w:bCs/>
          <w:sz w:val="27"/>
          <w:szCs w:val="27"/>
        </w:rPr>
      </w:pPr>
      <w:r w:rsidRPr="00A93508">
        <w:rPr>
          <w:b/>
          <w:bCs/>
          <w:sz w:val="27"/>
          <w:szCs w:val="27"/>
        </w:rPr>
        <w:t>в Лабинском городском поселении</w:t>
      </w:r>
      <w:r w:rsidR="00264A89" w:rsidRPr="00A93508">
        <w:rPr>
          <w:b/>
          <w:bCs/>
          <w:sz w:val="27"/>
          <w:szCs w:val="27"/>
        </w:rPr>
        <w:t xml:space="preserve"> Лабинского района</w:t>
      </w:r>
    </w:p>
    <w:p w14:paraId="7EBAFBDC" w14:textId="77425BBD" w:rsidR="00264A89" w:rsidRPr="00A93508" w:rsidRDefault="00264A89" w:rsidP="00264A89">
      <w:pPr>
        <w:pStyle w:val="ab"/>
        <w:jc w:val="center"/>
      </w:pPr>
    </w:p>
    <w:tbl>
      <w:tblPr>
        <w:tblStyle w:val="ad"/>
        <w:tblW w:w="1491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54"/>
        <w:gridCol w:w="851"/>
        <w:gridCol w:w="1418"/>
        <w:gridCol w:w="1701"/>
        <w:gridCol w:w="1672"/>
        <w:gridCol w:w="737"/>
        <w:gridCol w:w="1276"/>
        <w:gridCol w:w="1134"/>
        <w:gridCol w:w="1134"/>
        <w:gridCol w:w="1701"/>
        <w:gridCol w:w="1105"/>
        <w:gridCol w:w="1021"/>
        <w:gridCol w:w="709"/>
      </w:tblGrid>
      <w:tr w:rsidR="008357C3" w:rsidRPr="00F54678" w14:paraId="5318CE51" w14:textId="77777777" w:rsidTr="00D2516D">
        <w:tc>
          <w:tcPr>
            <w:tcW w:w="454" w:type="dxa"/>
            <w:noWrap/>
          </w:tcPr>
          <w:p w14:paraId="6B53CECC" w14:textId="77777777" w:rsidR="008357C3" w:rsidRPr="00F54678" w:rsidRDefault="008357C3" w:rsidP="00BB2A0E">
            <w:pPr>
              <w:pStyle w:val="ab"/>
              <w:ind w:left="-72" w:right="-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№ п/п</w:t>
            </w:r>
          </w:p>
        </w:tc>
        <w:tc>
          <w:tcPr>
            <w:tcW w:w="851" w:type="dxa"/>
            <w:noWrap/>
          </w:tcPr>
          <w:p w14:paraId="093154AF" w14:textId="77777777" w:rsidR="008357C3" w:rsidRPr="00F54678" w:rsidRDefault="008357C3" w:rsidP="00BB2A0E">
            <w:pPr>
              <w:pStyle w:val="ab"/>
              <w:ind w:left="-111" w:right="-138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Поряд-ковый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номер марш-рута </w:t>
            </w:r>
          </w:p>
        </w:tc>
        <w:tc>
          <w:tcPr>
            <w:tcW w:w="1418" w:type="dxa"/>
            <w:noWrap/>
          </w:tcPr>
          <w:p w14:paraId="448A78B1" w14:textId="77777777" w:rsidR="008357C3" w:rsidRPr="00F54678" w:rsidRDefault="008357C3" w:rsidP="00BB2A0E">
            <w:pPr>
              <w:pStyle w:val="ab"/>
              <w:ind w:left="-100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Наименование маршрута</w:t>
            </w:r>
          </w:p>
        </w:tc>
        <w:tc>
          <w:tcPr>
            <w:tcW w:w="1701" w:type="dxa"/>
            <w:noWrap/>
          </w:tcPr>
          <w:p w14:paraId="0F450435" w14:textId="41321527" w:rsidR="008357C3" w:rsidRPr="00F54678" w:rsidRDefault="008357C3" w:rsidP="00BB2A0E">
            <w:pPr>
              <w:pStyle w:val="ab"/>
              <w:ind w:left="-79" w:right="-12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Наименование промежуточных остановочных пунктов</w:t>
            </w:r>
          </w:p>
        </w:tc>
        <w:tc>
          <w:tcPr>
            <w:tcW w:w="1672" w:type="dxa"/>
            <w:noWrap/>
          </w:tcPr>
          <w:p w14:paraId="65BF19ED" w14:textId="77777777" w:rsidR="008357C3" w:rsidRDefault="008357C3" w:rsidP="00BB2A0E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Наименование улиц, </w:t>
            </w:r>
          </w:p>
          <w:p w14:paraId="6F528D89" w14:textId="77777777" w:rsidR="008357C3" w:rsidRPr="00F54678" w:rsidRDefault="008357C3" w:rsidP="00BB2A0E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по которым проходит движение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т.с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737" w:type="dxa"/>
            <w:noWrap/>
          </w:tcPr>
          <w:p w14:paraId="4D0CA4F3" w14:textId="77777777" w:rsidR="008357C3" w:rsidRPr="00F54678" w:rsidRDefault="008357C3" w:rsidP="00BB2A0E">
            <w:pPr>
              <w:pStyle w:val="ab"/>
              <w:ind w:left="-80" w:right="-109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Протя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>-жен-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ность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марш-рута (км)</w:t>
            </w:r>
          </w:p>
        </w:tc>
        <w:tc>
          <w:tcPr>
            <w:tcW w:w="1276" w:type="dxa"/>
            <w:noWrap/>
          </w:tcPr>
          <w:p w14:paraId="7920D292" w14:textId="77777777" w:rsidR="008357C3" w:rsidRPr="00F54678" w:rsidRDefault="008357C3" w:rsidP="00BB2A0E">
            <w:pPr>
              <w:pStyle w:val="ab"/>
              <w:ind w:left="-100" w:right="-11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Вид регулярных перевозок</w:t>
            </w:r>
          </w:p>
        </w:tc>
        <w:tc>
          <w:tcPr>
            <w:tcW w:w="1134" w:type="dxa"/>
            <w:noWrap/>
          </w:tcPr>
          <w:p w14:paraId="7B3B1223" w14:textId="77777777" w:rsidR="008357C3" w:rsidRPr="00F54678" w:rsidRDefault="008357C3" w:rsidP="00BB2A0E">
            <w:pPr>
              <w:pStyle w:val="ab"/>
              <w:ind w:left="-106" w:right="-11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Вид, </w:t>
            </w:r>
          </w:p>
          <w:p w14:paraId="2433C685" w14:textId="77777777" w:rsidR="008357C3" w:rsidRPr="00F54678" w:rsidRDefault="008357C3" w:rsidP="00BB2A0E">
            <w:pPr>
              <w:pStyle w:val="ab"/>
              <w:ind w:left="-106" w:right="-11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класс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т.с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>.</w:t>
            </w:r>
            <w:r w:rsidRPr="00F54678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  <w:p w14:paraId="7153B541" w14:textId="77777777" w:rsidR="008357C3" w:rsidRPr="00F54678" w:rsidRDefault="008357C3" w:rsidP="00BB2A0E">
            <w:pPr>
              <w:pStyle w:val="ab"/>
              <w:ind w:left="-106" w:right="-11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макс. </w:t>
            </w:r>
          </w:p>
          <w:p w14:paraId="335D6FC2" w14:textId="77777777" w:rsidR="008357C3" w:rsidRPr="00F54678" w:rsidRDefault="008357C3" w:rsidP="00BB2A0E">
            <w:pPr>
              <w:pStyle w:val="ab"/>
              <w:ind w:left="-106" w:right="-11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кол-во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т.с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229523BE" w14:textId="77777777" w:rsidR="008357C3" w:rsidRPr="00F54678" w:rsidRDefault="008357C3" w:rsidP="00BB2A0E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noWrap/>
          </w:tcPr>
          <w:p w14:paraId="4E8907B0" w14:textId="77777777" w:rsidR="008357C3" w:rsidRPr="00F54678" w:rsidRDefault="008357C3" w:rsidP="00BB2A0E">
            <w:pPr>
              <w:pStyle w:val="ab"/>
              <w:ind w:left="-112" w:right="-10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Эколо-гические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характе-ристики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т.с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>. (класс)</w:t>
            </w:r>
          </w:p>
        </w:tc>
        <w:tc>
          <w:tcPr>
            <w:tcW w:w="1701" w:type="dxa"/>
            <w:noWrap/>
          </w:tcPr>
          <w:p w14:paraId="79F8D8B4" w14:textId="77777777" w:rsidR="008357C3" w:rsidRPr="00F54678" w:rsidRDefault="008357C3" w:rsidP="00BB2A0E">
            <w:pPr>
              <w:pStyle w:val="ab"/>
              <w:ind w:left="-110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Дата начала перевозок</w:t>
            </w:r>
          </w:p>
        </w:tc>
        <w:tc>
          <w:tcPr>
            <w:tcW w:w="1105" w:type="dxa"/>
            <w:noWrap/>
          </w:tcPr>
          <w:p w14:paraId="5A9E7590" w14:textId="77777777" w:rsidR="008357C3" w:rsidRPr="00F54678" w:rsidRDefault="008357C3" w:rsidP="00BB2A0E">
            <w:pPr>
              <w:pStyle w:val="ab"/>
              <w:ind w:left="-112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Данные перевоз-чика</w:t>
            </w:r>
          </w:p>
        </w:tc>
        <w:tc>
          <w:tcPr>
            <w:tcW w:w="1021" w:type="dxa"/>
          </w:tcPr>
          <w:p w14:paraId="0C10FF0A" w14:textId="77777777" w:rsidR="008357C3" w:rsidRPr="00F54678" w:rsidRDefault="008357C3" w:rsidP="00BB2A0E">
            <w:pPr>
              <w:pStyle w:val="ab"/>
              <w:ind w:left="-73" w:right="-13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Порядок посадки и высадки пасса-жиров</w:t>
            </w:r>
          </w:p>
        </w:tc>
        <w:tc>
          <w:tcPr>
            <w:tcW w:w="709" w:type="dxa"/>
            <w:noWrap/>
          </w:tcPr>
          <w:p w14:paraId="0314E16D" w14:textId="77777777" w:rsidR="008357C3" w:rsidRPr="00F54678" w:rsidRDefault="008357C3" w:rsidP="00BB2A0E">
            <w:pPr>
              <w:pStyle w:val="ab"/>
              <w:ind w:left="-79" w:right="-10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При-меча-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ние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C05EBD" w:rsidRPr="00F54678" w14:paraId="41550C5B" w14:textId="77777777" w:rsidTr="00D2516D">
        <w:tc>
          <w:tcPr>
            <w:tcW w:w="454" w:type="dxa"/>
            <w:noWrap/>
          </w:tcPr>
          <w:p w14:paraId="715BE038" w14:textId="33CF7C7D" w:rsidR="00C05EBD" w:rsidRPr="00F54678" w:rsidRDefault="00C05EBD" w:rsidP="00C05EBD">
            <w:pPr>
              <w:pStyle w:val="ab"/>
              <w:ind w:left="-72" w:right="-113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51" w:type="dxa"/>
            <w:noWrap/>
          </w:tcPr>
          <w:p w14:paraId="6CB5C61E" w14:textId="39E7853A" w:rsidR="00C05EBD" w:rsidRPr="00F54678" w:rsidRDefault="00C05EBD" w:rsidP="00C05EBD">
            <w:pPr>
              <w:pStyle w:val="ab"/>
              <w:ind w:left="-111" w:right="-138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418" w:type="dxa"/>
            <w:noWrap/>
          </w:tcPr>
          <w:p w14:paraId="147E5DD2" w14:textId="01EED64B" w:rsidR="00C05EBD" w:rsidRPr="00F54678" w:rsidRDefault="00C05EBD" w:rsidP="00C05EBD">
            <w:pPr>
              <w:pStyle w:val="ab"/>
              <w:ind w:left="-100" w:right="-108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01" w:type="dxa"/>
            <w:noWrap/>
          </w:tcPr>
          <w:p w14:paraId="4EE1EA93" w14:textId="429FB504" w:rsidR="00C05EBD" w:rsidRPr="00F54678" w:rsidRDefault="00C05EBD" w:rsidP="00C05EBD">
            <w:pPr>
              <w:pStyle w:val="ab"/>
              <w:ind w:left="-79" w:right="-129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672" w:type="dxa"/>
            <w:noWrap/>
          </w:tcPr>
          <w:p w14:paraId="4BF0E676" w14:textId="03F03606" w:rsidR="00C05EBD" w:rsidRPr="00F54678" w:rsidRDefault="00C05EBD" w:rsidP="00C05EBD">
            <w:pPr>
              <w:pStyle w:val="ab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37" w:type="dxa"/>
            <w:noWrap/>
          </w:tcPr>
          <w:p w14:paraId="73C62DA2" w14:textId="315526F3" w:rsidR="00C05EBD" w:rsidRPr="00F54678" w:rsidRDefault="00C05EBD" w:rsidP="00C05EBD">
            <w:pPr>
              <w:pStyle w:val="ab"/>
              <w:ind w:left="-80" w:right="-109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276" w:type="dxa"/>
            <w:noWrap/>
          </w:tcPr>
          <w:p w14:paraId="14D187DB" w14:textId="2AC3F68B" w:rsidR="00C05EBD" w:rsidRPr="00F54678" w:rsidRDefault="00C05EBD" w:rsidP="00C05EBD">
            <w:pPr>
              <w:pStyle w:val="ab"/>
              <w:ind w:left="-100" w:right="-110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134" w:type="dxa"/>
            <w:noWrap/>
          </w:tcPr>
          <w:p w14:paraId="45559488" w14:textId="3AD60A2A" w:rsidR="00C05EBD" w:rsidRPr="00F54678" w:rsidRDefault="00C05EBD" w:rsidP="00C05EBD">
            <w:pPr>
              <w:pStyle w:val="ab"/>
              <w:ind w:left="-106" w:right="-112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134" w:type="dxa"/>
            <w:noWrap/>
          </w:tcPr>
          <w:p w14:paraId="7F2FF32E" w14:textId="4050B4AA" w:rsidR="00C05EBD" w:rsidRPr="00F54678" w:rsidRDefault="00C05EBD" w:rsidP="00C05EBD">
            <w:pPr>
              <w:pStyle w:val="ab"/>
              <w:ind w:left="-112" w:right="-106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701" w:type="dxa"/>
            <w:noWrap/>
          </w:tcPr>
          <w:p w14:paraId="6D911A61" w14:textId="732FBB91" w:rsidR="00C05EBD" w:rsidRPr="00F54678" w:rsidRDefault="00C05EBD" w:rsidP="00C05EBD">
            <w:pPr>
              <w:pStyle w:val="ab"/>
              <w:ind w:left="-110" w:right="-108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105" w:type="dxa"/>
            <w:noWrap/>
          </w:tcPr>
          <w:p w14:paraId="72ADE004" w14:textId="093B9367" w:rsidR="00C05EBD" w:rsidRPr="00F54678" w:rsidRDefault="00C05EBD" w:rsidP="00C05EBD">
            <w:pPr>
              <w:pStyle w:val="ab"/>
              <w:ind w:left="-112" w:right="-108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021" w:type="dxa"/>
          </w:tcPr>
          <w:p w14:paraId="1377DF22" w14:textId="4D929548" w:rsidR="00C05EBD" w:rsidRPr="00F54678" w:rsidRDefault="00C05EBD" w:rsidP="00C05EBD">
            <w:pPr>
              <w:pStyle w:val="ab"/>
              <w:ind w:left="-73" w:right="-130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709" w:type="dxa"/>
            <w:noWrap/>
          </w:tcPr>
          <w:p w14:paraId="78B7E18E" w14:textId="0B75D436" w:rsidR="00C05EBD" w:rsidRPr="00F54678" w:rsidRDefault="00C05EBD" w:rsidP="00C05EBD">
            <w:pPr>
              <w:pStyle w:val="ab"/>
              <w:ind w:left="-79" w:right="-103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</w:tr>
    </w:tbl>
    <w:p w14:paraId="47C64983" w14:textId="1CFEF724" w:rsidR="008357C3" w:rsidRPr="008357C3" w:rsidRDefault="008357C3" w:rsidP="00264A89">
      <w:pPr>
        <w:pStyle w:val="ab"/>
        <w:jc w:val="center"/>
        <w:rPr>
          <w:sz w:val="2"/>
          <w:szCs w:val="2"/>
        </w:rPr>
      </w:pPr>
    </w:p>
    <w:tbl>
      <w:tblPr>
        <w:tblStyle w:val="ad"/>
        <w:tblW w:w="1519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54"/>
        <w:gridCol w:w="709"/>
        <w:gridCol w:w="1560"/>
        <w:gridCol w:w="1701"/>
        <w:gridCol w:w="1672"/>
        <w:gridCol w:w="737"/>
        <w:gridCol w:w="1276"/>
        <w:gridCol w:w="1134"/>
        <w:gridCol w:w="1134"/>
        <w:gridCol w:w="1701"/>
        <w:gridCol w:w="1105"/>
        <w:gridCol w:w="1021"/>
        <w:gridCol w:w="709"/>
        <w:gridCol w:w="284"/>
      </w:tblGrid>
      <w:tr w:rsidR="00CD5DA7" w:rsidRPr="00F54678" w14:paraId="04A3D78F" w14:textId="7E30873E" w:rsidTr="00D2516D">
        <w:trPr>
          <w:tblHeader/>
        </w:trPr>
        <w:tc>
          <w:tcPr>
            <w:tcW w:w="454" w:type="dxa"/>
            <w:noWrap/>
          </w:tcPr>
          <w:p w14:paraId="42B22025" w14:textId="77777777" w:rsidR="00CD5DA7" w:rsidRPr="00F54678" w:rsidRDefault="00CD5DA7" w:rsidP="00C96383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09" w:type="dxa"/>
            <w:noWrap/>
          </w:tcPr>
          <w:p w14:paraId="4687FA6A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60" w:type="dxa"/>
            <w:noWrap/>
          </w:tcPr>
          <w:p w14:paraId="699E9F94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</w:tcPr>
          <w:p w14:paraId="055CE043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672" w:type="dxa"/>
            <w:noWrap/>
          </w:tcPr>
          <w:p w14:paraId="5714289B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37" w:type="dxa"/>
            <w:noWrap/>
          </w:tcPr>
          <w:p w14:paraId="3B6699FA" w14:textId="77777777" w:rsidR="00CD5DA7" w:rsidRPr="00F54678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276" w:type="dxa"/>
            <w:noWrap/>
          </w:tcPr>
          <w:p w14:paraId="6A2DD33A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134" w:type="dxa"/>
            <w:noWrap/>
          </w:tcPr>
          <w:p w14:paraId="7B0D35E1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134" w:type="dxa"/>
            <w:noWrap/>
          </w:tcPr>
          <w:p w14:paraId="44D8E276" w14:textId="77777777" w:rsidR="00CD5DA7" w:rsidRPr="00F54678" w:rsidRDefault="00CD5DA7" w:rsidP="004C4AC1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701" w:type="dxa"/>
            <w:noWrap/>
          </w:tcPr>
          <w:p w14:paraId="4F74AE18" w14:textId="77777777" w:rsidR="00CD5DA7" w:rsidRPr="00F54678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105" w:type="dxa"/>
            <w:noWrap/>
          </w:tcPr>
          <w:p w14:paraId="4A47B7C5" w14:textId="77777777" w:rsidR="00CD5DA7" w:rsidRPr="00F54678" w:rsidRDefault="00CD5DA7" w:rsidP="00A56078">
            <w:pPr>
              <w:pStyle w:val="ab"/>
              <w:ind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021" w:type="dxa"/>
          </w:tcPr>
          <w:p w14:paraId="3C61CD5E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noWrap/>
          </w:tcPr>
          <w:p w14:paraId="0F106FF6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C1502F" w14:textId="77777777" w:rsidR="00CD5DA7" w:rsidRPr="00F54678" w:rsidRDefault="00CD5DA7" w:rsidP="00942734">
            <w:pPr>
              <w:pStyle w:val="ab"/>
              <w:jc w:val="center"/>
              <w:rPr>
                <w:sz w:val="22"/>
                <w:szCs w:val="22"/>
              </w:rPr>
            </w:pPr>
          </w:p>
        </w:tc>
      </w:tr>
      <w:tr w:rsidR="00CD5DA7" w:rsidRPr="00F54678" w14:paraId="7FB048E9" w14:textId="7D5A3349" w:rsidTr="00F27C79">
        <w:trPr>
          <w:trHeight w:val="2976"/>
        </w:trPr>
        <w:tc>
          <w:tcPr>
            <w:tcW w:w="454" w:type="dxa"/>
          </w:tcPr>
          <w:p w14:paraId="4B1C5459" w14:textId="77777777" w:rsidR="00CD5DA7" w:rsidRPr="00F54678" w:rsidRDefault="00CD5DA7" w:rsidP="00CD3A8D">
            <w:pPr>
              <w:pStyle w:val="ab"/>
              <w:numPr>
                <w:ilvl w:val="0"/>
                <w:numId w:val="11"/>
              </w:numPr>
              <w:ind w:left="0" w:right="-536"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14:paraId="18DCB958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№ 8</w:t>
            </w:r>
          </w:p>
        </w:tc>
        <w:tc>
          <w:tcPr>
            <w:tcW w:w="1560" w:type="dxa"/>
          </w:tcPr>
          <w:p w14:paraId="66BF24BB" w14:textId="2773CCE5" w:rsidR="00CD5DA7" w:rsidRPr="00F54678" w:rsidRDefault="00CD5DA7" w:rsidP="00C02A1D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«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Мкр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>. Вино</w:t>
            </w:r>
            <w:r w:rsidR="009E2773">
              <w:rPr>
                <w:rFonts w:ascii="Times New Roman" w:hAnsi="Times New Roman"/>
                <w:sz w:val="22"/>
                <w:szCs w:val="22"/>
              </w:rPr>
              <w:t>-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градный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– Автовокзал»</w:t>
            </w:r>
          </w:p>
        </w:tc>
        <w:tc>
          <w:tcPr>
            <w:tcW w:w="1701" w:type="dxa"/>
          </w:tcPr>
          <w:p w14:paraId="7AC43359" w14:textId="77777777" w:rsidR="003872F7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Родина – Диспетчерская – Автовокзал – Детская поликлиника – Взрослая поликлиника –</w:t>
            </w:r>
          </w:p>
          <w:p w14:paraId="78531B4F" w14:textId="77777777" w:rsidR="003872F7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Советская – ул. Октябрьская – ул. Жуковского – ул. Армавирское шоссе –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Градобойня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–</w:t>
            </w:r>
          </w:p>
          <w:p w14:paraId="181CC62F" w14:textId="77777777" w:rsidR="003872F7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Урожайная – ул. Центральная – зерносклад – Санаторий Лаба – ул. Гаражная – ул. Учебная – Кукурузный завод – </w:t>
            </w:r>
          </w:p>
          <w:p w14:paraId="4838B885" w14:textId="77777777" w:rsidR="003872F7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Вознесенская – ул. Пионерская – Рынок 300 квартал – </w:t>
            </w:r>
          </w:p>
          <w:p w14:paraId="325EF56F" w14:textId="77777777" w:rsidR="003872F7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50 л. Октября – СОШ № 1 – </w:t>
            </w:r>
          </w:p>
          <w:p w14:paraId="248B73BB" w14:textId="77777777" w:rsidR="00F27C79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К. Маркса – ул. Гагарина – </w:t>
            </w:r>
          </w:p>
          <w:p w14:paraId="4633765B" w14:textId="54A3A205" w:rsidR="003872F7" w:rsidRDefault="002E3D9B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ул. Сочинская - </w:t>
            </w:r>
            <w:r w:rsidR="00CD5DA7" w:rsidRPr="00F54678">
              <w:rPr>
                <w:rFonts w:ascii="Times New Roman" w:hAnsi="Times New Roman"/>
                <w:sz w:val="22"/>
                <w:szCs w:val="22"/>
              </w:rPr>
              <w:t xml:space="preserve">Центральный прод. рынок – </w:t>
            </w:r>
          </w:p>
          <w:p w14:paraId="069F938B" w14:textId="2149CBF9" w:rsidR="003872F7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Красноар-мейская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3872F7">
              <w:rPr>
                <w:rFonts w:ascii="Times New Roman" w:hAnsi="Times New Roman"/>
                <w:sz w:val="22"/>
                <w:szCs w:val="22"/>
              </w:rPr>
              <w:t>–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00BBE187" w14:textId="35BF53BE" w:rsidR="003872F7" w:rsidRDefault="0096284A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lastRenderedPageBreak/>
              <w:t>ДК «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Совхозтех-никум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» </w:t>
            </w:r>
            <w:r w:rsidR="00CD5DA7" w:rsidRPr="00F54678">
              <w:rPr>
                <w:rFonts w:ascii="Times New Roman" w:hAnsi="Times New Roman"/>
                <w:sz w:val="22"/>
                <w:szCs w:val="22"/>
              </w:rPr>
              <w:t xml:space="preserve">– </w:t>
            </w:r>
          </w:p>
          <w:p w14:paraId="01119EBC" w14:textId="77777777" w:rsidR="003872F7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Энгельса – ЦРБ – маг. Мебельный – Олимп – </w:t>
            </w:r>
          </w:p>
          <w:p w14:paraId="4502E9D1" w14:textId="77777777" w:rsidR="003872F7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Д/К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Совхозтех-никума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– </w:t>
            </w:r>
          </w:p>
          <w:p w14:paraId="1B771A49" w14:textId="2E2C240F" w:rsidR="00CD5DA7" w:rsidRPr="00F54678" w:rsidRDefault="00CD5DA7" w:rsidP="00974F8A">
            <w:pPr>
              <w:pStyle w:val="ab"/>
              <w:ind w:left="-101" w:right="-108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мкр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. Черемушки – Мед. училище – </w:t>
            </w:r>
            <w:proofErr w:type="spellStart"/>
            <w:r w:rsidR="00896A67">
              <w:rPr>
                <w:rFonts w:ascii="Times New Roman" w:hAnsi="Times New Roman"/>
                <w:sz w:val="22"/>
                <w:szCs w:val="22"/>
              </w:rPr>
              <w:t>Г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ор</w:t>
            </w:r>
            <w:r w:rsidR="00896A67">
              <w:rPr>
                <w:rFonts w:ascii="Times New Roman" w:hAnsi="Times New Roman"/>
                <w:sz w:val="22"/>
                <w:szCs w:val="22"/>
              </w:rPr>
              <w:t>п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арк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– Родина</w:t>
            </w:r>
          </w:p>
        </w:tc>
        <w:tc>
          <w:tcPr>
            <w:tcW w:w="1672" w:type="dxa"/>
          </w:tcPr>
          <w:p w14:paraId="43382B33" w14:textId="4AD53E23" w:rsidR="00CD5DA7" w:rsidRPr="00F54678" w:rsidRDefault="00CD5DA7" w:rsidP="0080414A">
            <w:pPr>
              <w:pStyle w:val="ab"/>
              <w:ind w:left="-101" w:right="-144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Халтурина – Горького – Советская – Революционная – Октябрьская – Жуковского – Армавирское шоссе – Центральная –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Н.Егорова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– Виноградная – Водоисточная – Учебная – Кордонная – Шоссейная – Победы – Пионерская – Калинина – Первомайская –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br/>
              <w:t>К. Маркса – Декабристов</w:t>
            </w:r>
            <w:r w:rsidR="00F27C79">
              <w:rPr>
                <w:rFonts w:ascii="Times New Roman" w:hAnsi="Times New Roman"/>
                <w:sz w:val="22"/>
                <w:szCs w:val="22"/>
              </w:rPr>
              <w:t xml:space="preserve"> – Гагарина – Международная - Союзная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 xml:space="preserve"> – </w:t>
            </w:r>
            <w:r w:rsidR="002E3D9B">
              <w:rPr>
                <w:rFonts w:ascii="Times New Roman" w:hAnsi="Times New Roman"/>
                <w:sz w:val="22"/>
                <w:szCs w:val="22"/>
              </w:rPr>
              <w:t>Сочинская</w:t>
            </w:r>
            <w:r w:rsidR="00F27C79">
              <w:rPr>
                <w:rFonts w:ascii="Times New Roman" w:hAnsi="Times New Roman"/>
                <w:sz w:val="22"/>
                <w:szCs w:val="22"/>
              </w:rPr>
              <w:t xml:space="preserve"> - Пушкина – Союзная - Международная</w:t>
            </w:r>
            <w:r w:rsidR="002E3D9B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Гагарина – Пушкина – Свободы – Леонтьева – Пирогова –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Д.Бедного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–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lastRenderedPageBreak/>
              <w:t>Лермонтова – Школьная – Делегатская – Ленина</w:t>
            </w:r>
          </w:p>
        </w:tc>
        <w:tc>
          <w:tcPr>
            <w:tcW w:w="737" w:type="dxa"/>
          </w:tcPr>
          <w:p w14:paraId="5CDE24B5" w14:textId="4F408536" w:rsidR="00CD5DA7" w:rsidRPr="00F54678" w:rsidRDefault="00D2516D" w:rsidP="007E6CD7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21</w:t>
            </w:r>
          </w:p>
        </w:tc>
        <w:tc>
          <w:tcPr>
            <w:tcW w:w="1276" w:type="dxa"/>
          </w:tcPr>
          <w:p w14:paraId="6B2D9ACF" w14:textId="77777777" w:rsidR="00026E64" w:rsidRDefault="00CD5DA7" w:rsidP="00026E64">
            <w:pPr>
              <w:pStyle w:val="ab"/>
              <w:ind w:left="-107" w:right="-103"/>
              <w:rPr>
                <w:rFonts w:ascii="Times New Roman" w:eastAsia="Calibri" w:hAnsi="Times New Roman"/>
                <w:sz w:val="22"/>
                <w:szCs w:val="22"/>
              </w:rPr>
            </w:pPr>
            <w:r w:rsidRPr="00F54678">
              <w:rPr>
                <w:rFonts w:ascii="Times New Roman" w:eastAsia="Calibri" w:hAnsi="Times New Roman"/>
                <w:sz w:val="22"/>
                <w:szCs w:val="22"/>
              </w:rPr>
              <w:t>Регулярны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е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пассажир</w:t>
            </w:r>
            <w:r w:rsidR="00026E64">
              <w:rPr>
                <w:rFonts w:ascii="Times New Roman" w:eastAsia="Calibri" w:hAnsi="Times New Roman"/>
                <w:sz w:val="22"/>
                <w:szCs w:val="22"/>
              </w:rPr>
              <w:t>-</w:t>
            </w:r>
            <w:proofErr w:type="spellStart"/>
            <w:r w:rsidRPr="00F54678">
              <w:rPr>
                <w:rFonts w:ascii="Times New Roman" w:eastAsia="Calibri" w:hAnsi="Times New Roman"/>
                <w:sz w:val="22"/>
                <w:szCs w:val="22"/>
              </w:rPr>
              <w:t>ски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е</w:t>
            </w:r>
            <w:proofErr w:type="spellEnd"/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перевоз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ки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по 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городскому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маршрут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у</w:t>
            </w: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в Лабинском городском поселении </w:t>
            </w:r>
          </w:p>
          <w:p w14:paraId="51332425" w14:textId="55BA67D1" w:rsidR="00CD5DA7" w:rsidRPr="00F54678" w:rsidRDefault="00CD5DA7" w:rsidP="00026E64">
            <w:pPr>
              <w:pStyle w:val="ab"/>
              <w:ind w:left="-107" w:right="-103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по </w:t>
            </w:r>
            <w:proofErr w:type="spellStart"/>
            <w:r w:rsidRPr="00F54678">
              <w:rPr>
                <w:rFonts w:ascii="Times New Roman" w:eastAsia="Calibri" w:hAnsi="Times New Roman"/>
                <w:sz w:val="22"/>
                <w:szCs w:val="22"/>
              </w:rPr>
              <w:t>нерегули-руемым</w:t>
            </w:r>
            <w:proofErr w:type="spellEnd"/>
            <w:r w:rsidRPr="00F54678">
              <w:rPr>
                <w:rFonts w:ascii="Times New Roman" w:eastAsia="Calibri" w:hAnsi="Times New Roman"/>
                <w:sz w:val="22"/>
                <w:szCs w:val="22"/>
              </w:rPr>
              <w:t xml:space="preserve"> тарифам</w:t>
            </w:r>
          </w:p>
        </w:tc>
        <w:tc>
          <w:tcPr>
            <w:tcW w:w="1134" w:type="dxa"/>
          </w:tcPr>
          <w:p w14:paraId="31FE8AF7" w14:textId="4DF7AECD" w:rsidR="00CD5DA7" w:rsidRPr="00F54678" w:rsidRDefault="00CD5DA7" w:rsidP="008E5BD7">
            <w:pPr>
              <w:pStyle w:val="ab"/>
              <w:ind w:left="-106" w:right="-11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Пасса-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жирский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, класс </w:t>
            </w:r>
          </w:p>
          <w:p w14:paraId="0D25F250" w14:textId="77777777" w:rsidR="00CD5DA7" w:rsidRPr="00F54678" w:rsidRDefault="00CD5DA7" w:rsidP="008E5BD7">
            <w:pPr>
              <w:pStyle w:val="ab"/>
              <w:ind w:left="-106" w:right="-11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1/3</w:t>
            </w:r>
          </w:p>
        </w:tc>
        <w:tc>
          <w:tcPr>
            <w:tcW w:w="1134" w:type="dxa"/>
          </w:tcPr>
          <w:p w14:paraId="03CD8C9B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2, 3</w:t>
            </w:r>
          </w:p>
        </w:tc>
        <w:tc>
          <w:tcPr>
            <w:tcW w:w="1701" w:type="dxa"/>
          </w:tcPr>
          <w:p w14:paraId="0761B3BB" w14:textId="62EBD409" w:rsidR="001C57F3" w:rsidRDefault="00D2516D" w:rsidP="00D2516D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Дополнительное соглашение к д</w:t>
            </w:r>
            <w:r w:rsidR="00CD5DA7" w:rsidRPr="00F54678">
              <w:rPr>
                <w:rFonts w:ascii="Times New Roman" w:hAnsi="Times New Roman"/>
                <w:sz w:val="22"/>
                <w:szCs w:val="22"/>
              </w:rPr>
              <w:t>оговор</w:t>
            </w:r>
            <w:r>
              <w:rPr>
                <w:rFonts w:ascii="Times New Roman" w:hAnsi="Times New Roman"/>
                <w:sz w:val="22"/>
                <w:szCs w:val="22"/>
              </w:rPr>
              <w:t>у</w:t>
            </w:r>
          </w:p>
          <w:p w14:paraId="7C38CAA7" w14:textId="0810042D" w:rsidR="00CD5DA7" w:rsidRPr="00F54678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(с </w:t>
            </w:r>
            <w:r w:rsidR="00D2516D">
              <w:rPr>
                <w:rFonts w:ascii="Times New Roman" w:hAnsi="Times New Roman"/>
                <w:sz w:val="22"/>
                <w:szCs w:val="22"/>
              </w:rPr>
              <w:t>29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.0</w:t>
            </w:r>
            <w:r w:rsidR="00D2516D">
              <w:rPr>
                <w:rFonts w:ascii="Times New Roman" w:hAnsi="Times New Roman"/>
                <w:sz w:val="22"/>
                <w:szCs w:val="22"/>
              </w:rPr>
              <w:t>7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.20</w:t>
            </w:r>
            <w:r w:rsidR="00D2516D">
              <w:rPr>
                <w:rFonts w:ascii="Times New Roman" w:hAnsi="Times New Roman"/>
                <w:sz w:val="22"/>
                <w:szCs w:val="22"/>
              </w:rPr>
              <w:t>22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29C364AD" w14:textId="120A24EB" w:rsidR="00CD5DA7" w:rsidRPr="00F54678" w:rsidRDefault="00CD5DA7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по </w:t>
            </w:r>
            <w:r w:rsidR="00D2516D">
              <w:rPr>
                <w:rFonts w:ascii="Times New Roman" w:hAnsi="Times New Roman"/>
                <w:sz w:val="22"/>
                <w:szCs w:val="22"/>
              </w:rPr>
              <w:t>29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.07.202</w:t>
            </w:r>
            <w:r w:rsidR="00D2516D">
              <w:rPr>
                <w:rFonts w:ascii="Times New Roman" w:hAnsi="Times New Roman"/>
                <w:sz w:val="22"/>
                <w:szCs w:val="22"/>
              </w:rPr>
              <w:t>9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105" w:type="dxa"/>
          </w:tcPr>
          <w:p w14:paraId="47FA0C00" w14:textId="77777777" w:rsidR="00CD5DA7" w:rsidRPr="00F54678" w:rsidRDefault="00CD5DA7" w:rsidP="00D15E08">
            <w:pPr>
              <w:pStyle w:val="ab"/>
              <w:ind w:left="-104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ООО «Трансгаз-Юг»</w:t>
            </w:r>
          </w:p>
          <w:p w14:paraId="5EAB3CF5" w14:textId="77777777" w:rsidR="00CD5DA7" w:rsidRPr="00F54678" w:rsidRDefault="00CD5DA7" w:rsidP="00D15E08">
            <w:pPr>
              <w:pStyle w:val="ab"/>
              <w:ind w:left="-104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г. Лабинск. </w:t>
            </w:r>
          </w:p>
          <w:p w14:paraId="5B8BD94B" w14:textId="681EF13B" w:rsidR="00CD5DA7" w:rsidRPr="00F54678" w:rsidRDefault="00CD5DA7" w:rsidP="00D15E08">
            <w:pPr>
              <w:pStyle w:val="ab"/>
              <w:ind w:left="-104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 xml:space="preserve">ул.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Некрасо</w:t>
            </w:r>
            <w:r w:rsidR="00D15E08">
              <w:rPr>
                <w:rFonts w:ascii="Times New Roman" w:hAnsi="Times New Roman"/>
                <w:sz w:val="22"/>
                <w:szCs w:val="22"/>
              </w:rPr>
              <w:t>-</w:t>
            </w:r>
            <w:r w:rsidRPr="00F54678">
              <w:rPr>
                <w:rFonts w:ascii="Times New Roman" w:hAnsi="Times New Roman"/>
                <w:sz w:val="22"/>
                <w:szCs w:val="22"/>
              </w:rPr>
              <w:t>ва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>, д. 34</w:t>
            </w:r>
            <w:r w:rsidR="00D15E08">
              <w:rPr>
                <w:rFonts w:ascii="Times New Roman" w:hAnsi="Times New Roman"/>
                <w:sz w:val="22"/>
                <w:szCs w:val="22"/>
              </w:rPr>
              <w:t>,</w:t>
            </w:r>
          </w:p>
          <w:p w14:paraId="1F1C0411" w14:textId="642681B0" w:rsidR="00CD5DA7" w:rsidRPr="00F54678" w:rsidRDefault="00CD5DA7" w:rsidP="00D15E08">
            <w:pPr>
              <w:pStyle w:val="ab"/>
              <w:ind w:left="-104" w:right="-108"/>
              <w:rPr>
                <w:rFonts w:ascii="Times New Roman" w:hAnsi="Times New Roman"/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директор Исмаилова</w:t>
            </w:r>
            <w:r w:rsidR="00D15E08" w:rsidRPr="00F54678">
              <w:rPr>
                <w:rFonts w:ascii="Times New Roman" w:hAnsi="Times New Roman"/>
                <w:sz w:val="22"/>
                <w:szCs w:val="22"/>
              </w:rPr>
              <w:t xml:space="preserve"> Ю.А.</w:t>
            </w:r>
          </w:p>
        </w:tc>
        <w:tc>
          <w:tcPr>
            <w:tcW w:w="1021" w:type="dxa"/>
          </w:tcPr>
          <w:p w14:paraId="10D4B048" w14:textId="77777777" w:rsidR="00CD5DA7" w:rsidRPr="00F54678" w:rsidRDefault="00CD5DA7" w:rsidP="00796412">
            <w:pPr>
              <w:pStyle w:val="ab"/>
              <w:jc w:val="center"/>
              <w:rPr>
                <w:sz w:val="22"/>
                <w:szCs w:val="22"/>
              </w:rPr>
            </w:pPr>
            <w:r w:rsidRPr="00F54678">
              <w:rPr>
                <w:rFonts w:ascii="Times New Roman" w:hAnsi="Times New Roman"/>
                <w:sz w:val="22"/>
                <w:szCs w:val="22"/>
              </w:rPr>
              <w:t>Уста-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новлен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>-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ные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F54678">
              <w:rPr>
                <w:rFonts w:ascii="Times New Roman" w:hAnsi="Times New Roman"/>
                <w:sz w:val="22"/>
                <w:szCs w:val="22"/>
              </w:rPr>
              <w:t>остано-вочные</w:t>
            </w:r>
            <w:proofErr w:type="spellEnd"/>
            <w:r w:rsidRPr="00F54678">
              <w:rPr>
                <w:rFonts w:ascii="Times New Roman" w:hAnsi="Times New Roman"/>
                <w:sz w:val="22"/>
                <w:szCs w:val="22"/>
              </w:rPr>
              <w:t xml:space="preserve"> пункты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4A7B8529" w14:textId="77777777" w:rsidR="00CD5DA7" w:rsidRPr="00F54678" w:rsidRDefault="00CD5DA7" w:rsidP="00942734">
            <w:pPr>
              <w:pStyle w:val="ab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6E7EB2" w14:textId="77777777" w:rsidR="00CD5DA7" w:rsidRPr="00F54678" w:rsidRDefault="00CD5DA7" w:rsidP="00942734">
            <w:pPr>
              <w:pStyle w:val="ab"/>
              <w:jc w:val="center"/>
              <w:rPr>
                <w:sz w:val="22"/>
                <w:szCs w:val="22"/>
              </w:rPr>
            </w:pPr>
          </w:p>
        </w:tc>
      </w:tr>
    </w:tbl>
    <w:p w14:paraId="2C43EB9A" w14:textId="5427621E" w:rsidR="00264A89" w:rsidRDefault="00264A89" w:rsidP="00264A89">
      <w:pPr>
        <w:pStyle w:val="ab"/>
        <w:rPr>
          <w:sz w:val="28"/>
          <w:szCs w:val="28"/>
        </w:rPr>
      </w:pPr>
    </w:p>
    <w:p w14:paraId="70233F5F" w14:textId="77777777" w:rsidR="00CA4CC9" w:rsidRDefault="00CA4CC9" w:rsidP="00264A89">
      <w:pPr>
        <w:pStyle w:val="ab"/>
        <w:rPr>
          <w:sz w:val="28"/>
          <w:szCs w:val="28"/>
        </w:rPr>
      </w:pPr>
    </w:p>
    <w:p w14:paraId="44B2497D" w14:textId="0BA12910" w:rsidR="00264A89" w:rsidRDefault="008B7F59" w:rsidP="00CD5DA7">
      <w:pPr>
        <w:pStyle w:val="ab"/>
        <w:ind w:left="-567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40B10D20" w14:textId="1C05AF1A" w:rsidR="008B7F59" w:rsidRDefault="008B7F59" w:rsidP="00CD5DA7">
      <w:pPr>
        <w:pStyle w:val="ab"/>
        <w:ind w:left="-567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D5DA7">
        <w:rPr>
          <w:sz w:val="28"/>
          <w:szCs w:val="28"/>
        </w:rPr>
        <w:t xml:space="preserve">  </w:t>
      </w:r>
      <w:r w:rsidR="00EE3178">
        <w:rPr>
          <w:sz w:val="28"/>
          <w:szCs w:val="28"/>
        </w:rPr>
        <w:t xml:space="preserve">   </w:t>
      </w:r>
      <w:r w:rsidR="00CD5DA7">
        <w:rPr>
          <w:sz w:val="28"/>
          <w:szCs w:val="28"/>
        </w:rPr>
        <w:t xml:space="preserve"> </w:t>
      </w:r>
      <w:r w:rsidR="00CD5DA7">
        <w:rPr>
          <w:kern w:val="1"/>
          <w:sz w:val="28"/>
          <w:szCs w:val="28"/>
        </w:rPr>
        <w:t>В.А. Прокопенко</w:t>
      </w:r>
    </w:p>
    <w:p w14:paraId="6BE027BA" w14:textId="77777777" w:rsidR="00C642E8" w:rsidRDefault="00C642E8" w:rsidP="003B47BF">
      <w:pPr>
        <w:widowControl w:val="0"/>
        <w:suppressAutoHyphens/>
        <w:autoSpaceDE w:val="0"/>
        <w:autoSpaceDN w:val="0"/>
        <w:adjustRightInd w:val="0"/>
        <w:rPr>
          <w:kern w:val="1"/>
          <w:sz w:val="28"/>
          <w:szCs w:val="28"/>
        </w:rPr>
      </w:pPr>
    </w:p>
    <w:sectPr w:rsidR="00C642E8" w:rsidSect="00451B71">
      <w:headerReference w:type="default" r:id="rId17"/>
      <w:footerReference w:type="default" r:id="rId18"/>
      <w:headerReference w:type="first" r:id="rId19"/>
      <w:footerReference w:type="first" r:id="rId20"/>
      <w:pgSz w:w="16838" w:h="11906" w:orient="landscape" w:code="9"/>
      <w:pgMar w:top="1701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65E58" w14:textId="77777777" w:rsidR="00451B71" w:rsidRDefault="00451B71" w:rsidP="00BD22E4">
      <w:r>
        <w:separator/>
      </w:r>
    </w:p>
  </w:endnote>
  <w:endnote w:type="continuationSeparator" w:id="0">
    <w:p w14:paraId="79CF06E5" w14:textId="77777777" w:rsidR="00451B71" w:rsidRDefault="00451B71" w:rsidP="00BD2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9922D" w14:textId="77777777" w:rsidR="00A445DA" w:rsidRDefault="00A445D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87692" w14:textId="77777777" w:rsidR="00A445DA" w:rsidRDefault="00A445DA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842F7" w14:textId="77777777" w:rsidR="00A445DA" w:rsidRDefault="00A445DA">
    <w:pPr>
      <w:pStyle w:val="a9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78330" w14:textId="6C3959D2" w:rsidR="00114A27" w:rsidRDefault="00495BC6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6ED28BF" wp14:editId="342FEE7A">
              <wp:simplePos x="0" y="0"/>
              <wp:positionH relativeFrom="rightMargin">
                <wp:posOffset>-368935</wp:posOffset>
              </wp:positionH>
              <wp:positionV relativeFrom="margin">
                <wp:posOffset>2710815</wp:posOffset>
              </wp:positionV>
              <wp:extent cx="581025" cy="329565"/>
              <wp:effectExtent l="0" t="0" r="9525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10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410C2B" w14:textId="77777777" w:rsidR="00114A27" w:rsidRPr="00495BC6" w:rsidRDefault="00114A27" w:rsidP="00495BC6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495BC6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95BC6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495BC6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495BC6">
                            <w:rPr>
                              <w:sz w:val="28"/>
                              <w:szCs w:val="28"/>
                            </w:rPr>
                            <w:t>2</w:t>
                          </w:r>
                          <w:r w:rsidRPr="00495BC6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ED28BF" id="Прямоугольник 2" o:spid="_x0000_s1026" style="position:absolute;margin-left:-29.05pt;margin-top:213.45pt;width:45.7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gWq6gEAAL8DAAAOAAAAZHJzL2Uyb0RvYy54bWysU8tu2zAQvBfoPxC817JcK00Ey0HgwEWB&#10;9AGk/QCKoiSiFJdd0pb8911SjmO0t6I6EFzucnZnONrcT4NhR4Veg614vlhypqyERtuu4j++79/d&#10;cuaDsI0wYFXFT8rz++3bN5vRlWoFPZhGISMQ68vRVbwPwZVZ5mWvBuEX4JSlZAs4iEAhdlmDYiT0&#10;wWSr5fImGwEbhyCV93T6OCf5NuG3rZLha9t6FZipOM0W0oppreOabTei7FC4XsvzGOIfphiEttT0&#10;AvUogmAH1H9BDVoieGjDQsKQQdtqqRIHYpMv/2Dz3AunEhcSx7uLTP7/wcovx2f3DePo3j2B/OmZ&#10;hV0vbKceEGHslWioXR6Fykbny8uFGHi6yurxMzT0tOIQIGkwtThEQGLHpiT16SK1mgKTdFjc5stV&#10;wZmk1PvVXXFTpA6ifLns0IePCgYWNxVHeskELo5PPsRhRPlSkoYHo5u9NiYF2NU7g+wo6NX36Tuj&#10;++syY2OxhXhtRowniWUkFj3kyzDVEyXjtobmRHwRZheR62kTV85GclDF/a+DQMWZ+WRJs7t8vY6W&#10;S8G6+LCiAK8z9XVGWNkDGZPA5u0uzDY9ONRdT53yxN/CA+nc6qTB61TnucklSZqzo6MNr+NU9frf&#10;bX8DAAD//wMAUEsDBBQABgAIAAAAIQDIhfpy4wAAAAoBAAAPAAAAZHJzL2Rvd25yZXYueG1sTI/L&#10;TsMwEEX3SPyDNUjsWqcPShriVBUCJCqE1AcVSzcekoA9jmK3DX/PsILlzBzdOTdf9M6KE3ah8aRg&#10;NExAIJXeNFQp2G0fBymIEDUZbT2hgm8MsCguL3KdGX+mNZ42sRIcQiHTCuoY20zKUNbodBj6Folv&#10;H75zOvLYVdJ0+szhzspxksyk0w3xh1q3eF9j+bU5OgWN3vevn6uHuH5ZPdn35d6W8+c3pa6v+uUd&#10;iIh9/IPhV5/VoWCngz+SCcIqGNykI0YVTMezOQgmJpMpiAMvbtMUZJHL/xWKHwAAAP//AwBQSwEC&#10;LQAUAAYACAAAACEAtoM4kv4AAADhAQAAEwAAAAAAAAAAAAAAAAAAAAAAW0NvbnRlbnRfVHlwZXNd&#10;LnhtbFBLAQItABQABgAIAAAAIQA4/SH/1gAAAJQBAAALAAAAAAAAAAAAAAAAAC8BAABfcmVscy8u&#10;cmVsc1BLAQItABQABgAIAAAAIQAmZgWq6gEAAL8DAAAOAAAAAAAAAAAAAAAAAC4CAABkcnMvZTJv&#10;RG9jLnhtbFBLAQItABQABgAIAAAAIQDIhfpy4wAAAAoBAAAPAAAAAAAAAAAAAAAAAEQEAABkcnMv&#10;ZG93bnJldi54bWxQSwUGAAAAAAQABADzAAAAVAUAAAAA&#10;" o:allowincell="f" stroked="f">
              <v:textbox style="layout-flow:vertical">
                <w:txbxContent>
                  <w:p w14:paraId="03410C2B" w14:textId="77777777" w:rsidR="00114A27" w:rsidRPr="00495BC6" w:rsidRDefault="00114A27" w:rsidP="00495BC6">
                    <w:pPr>
                      <w:rPr>
                        <w:sz w:val="28"/>
                        <w:szCs w:val="28"/>
                      </w:rPr>
                    </w:pPr>
                    <w:r w:rsidRPr="00495BC6">
                      <w:rPr>
                        <w:sz w:val="28"/>
                        <w:szCs w:val="28"/>
                      </w:rPr>
                      <w:fldChar w:fldCharType="begin"/>
                    </w:r>
                    <w:r w:rsidRPr="00495BC6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495BC6">
                      <w:rPr>
                        <w:sz w:val="28"/>
                        <w:szCs w:val="28"/>
                      </w:rPr>
                      <w:fldChar w:fldCharType="separate"/>
                    </w:r>
                    <w:r w:rsidRPr="00495BC6">
                      <w:rPr>
                        <w:sz w:val="28"/>
                        <w:szCs w:val="28"/>
                      </w:rPr>
                      <w:t>2</w:t>
                    </w:r>
                    <w:r w:rsidRPr="00495BC6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B71B3" w14:textId="77777777" w:rsidR="00114A27" w:rsidRDefault="00114A2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08C90" w14:textId="77777777" w:rsidR="00451B71" w:rsidRDefault="00451B71" w:rsidP="00BD22E4">
      <w:r>
        <w:separator/>
      </w:r>
    </w:p>
  </w:footnote>
  <w:footnote w:type="continuationSeparator" w:id="0">
    <w:p w14:paraId="093EFDEF" w14:textId="77777777" w:rsidR="00451B71" w:rsidRDefault="00451B71" w:rsidP="00BD2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DCF9D" w14:textId="77777777" w:rsidR="00A445DA" w:rsidRDefault="00A445D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876835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7D5CF2B" w14:textId="77777777" w:rsidR="000E5C6C" w:rsidRPr="00263973" w:rsidRDefault="000E5C6C">
        <w:pPr>
          <w:pStyle w:val="a7"/>
          <w:jc w:val="center"/>
          <w:rPr>
            <w:sz w:val="28"/>
            <w:szCs w:val="28"/>
          </w:rPr>
        </w:pPr>
        <w:r w:rsidRPr="00263973">
          <w:rPr>
            <w:sz w:val="28"/>
            <w:szCs w:val="28"/>
          </w:rPr>
          <w:fldChar w:fldCharType="begin"/>
        </w:r>
        <w:r w:rsidRPr="00263973">
          <w:rPr>
            <w:sz w:val="28"/>
            <w:szCs w:val="28"/>
          </w:rPr>
          <w:instrText xml:space="preserve"> PAGE   \* MERGEFORMAT </w:instrText>
        </w:r>
        <w:r w:rsidRPr="00263973">
          <w:rPr>
            <w:sz w:val="28"/>
            <w:szCs w:val="28"/>
          </w:rPr>
          <w:fldChar w:fldCharType="separate"/>
        </w:r>
        <w:r w:rsidR="00CA4CC9" w:rsidRPr="00263973">
          <w:rPr>
            <w:noProof/>
            <w:sz w:val="28"/>
            <w:szCs w:val="28"/>
          </w:rPr>
          <w:t>2</w:t>
        </w:r>
        <w:r w:rsidRPr="00263973">
          <w:rPr>
            <w:noProof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E15EA" w14:textId="77777777" w:rsidR="000E5C6C" w:rsidRDefault="000E5C6C">
    <w:pPr>
      <w:pStyle w:val="a7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0B025" w14:textId="136F60BF" w:rsidR="000E5C6C" w:rsidRDefault="00000000">
    <w:pPr>
      <w:pStyle w:val="a7"/>
      <w:jc w:val="center"/>
    </w:pPr>
    <w:sdt>
      <w:sdtPr>
        <w:id w:val="-1000117631"/>
        <w:docPartObj>
          <w:docPartGallery w:val="Page Numbers (Margins)"/>
          <w:docPartUnique/>
        </w:docPartObj>
      </w:sdtPr>
      <w:sdtContent/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AF512" w14:textId="77777777" w:rsidR="000E5C6C" w:rsidRDefault="000E5C6C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56553"/>
    <w:multiLevelType w:val="hybridMultilevel"/>
    <w:tmpl w:val="874E276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1871D6"/>
    <w:multiLevelType w:val="hybridMultilevel"/>
    <w:tmpl w:val="3DB815F0"/>
    <w:lvl w:ilvl="0" w:tplc="AF62D8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5500A04"/>
    <w:multiLevelType w:val="hybridMultilevel"/>
    <w:tmpl w:val="4A3C55B8"/>
    <w:lvl w:ilvl="0" w:tplc="920411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C1D2D7C"/>
    <w:multiLevelType w:val="hybridMultilevel"/>
    <w:tmpl w:val="16181AD0"/>
    <w:lvl w:ilvl="0" w:tplc="F45C0E3E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DBBC5680">
      <w:start w:val="1"/>
      <w:numFmt w:val="decimal"/>
      <w:lvlText w:val="%2)"/>
      <w:lvlJc w:val="left"/>
      <w:pPr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ECF0A7B"/>
    <w:multiLevelType w:val="hybridMultilevel"/>
    <w:tmpl w:val="5692B454"/>
    <w:lvl w:ilvl="0" w:tplc="D9DC81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CC334E3"/>
    <w:multiLevelType w:val="hybridMultilevel"/>
    <w:tmpl w:val="99EA2E80"/>
    <w:lvl w:ilvl="0" w:tplc="ACA004A6">
      <w:start w:val="1066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410202"/>
    <w:multiLevelType w:val="hybridMultilevel"/>
    <w:tmpl w:val="8C88D786"/>
    <w:lvl w:ilvl="0" w:tplc="0419000F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7" w15:restartNumberingAfterBreak="0">
    <w:nsid w:val="4973003A"/>
    <w:multiLevelType w:val="hybridMultilevel"/>
    <w:tmpl w:val="CB922920"/>
    <w:lvl w:ilvl="0" w:tplc="ABFA3CFA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612C13DF"/>
    <w:multiLevelType w:val="hybridMultilevel"/>
    <w:tmpl w:val="022A5C6E"/>
    <w:lvl w:ilvl="0" w:tplc="BF58192A">
      <w:start w:val="1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A31804"/>
    <w:multiLevelType w:val="hybridMultilevel"/>
    <w:tmpl w:val="263EA1F8"/>
    <w:lvl w:ilvl="0" w:tplc="4DF4E1D2">
      <w:start w:val="1"/>
      <w:numFmt w:val="bullet"/>
      <w:lvlText w:val="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6A84071F"/>
    <w:multiLevelType w:val="hybridMultilevel"/>
    <w:tmpl w:val="0EEAA284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933213"/>
    <w:multiLevelType w:val="hybridMultilevel"/>
    <w:tmpl w:val="8E68C5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822F14"/>
    <w:multiLevelType w:val="hybridMultilevel"/>
    <w:tmpl w:val="D9B0C530"/>
    <w:lvl w:ilvl="0" w:tplc="F45C0E3E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DBBC5680">
      <w:start w:val="1"/>
      <w:numFmt w:val="decimal"/>
      <w:lvlText w:val="%2)"/>
      <w:lvlJc w:val="left"/>
      <w:pPr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42B6AF4"/>
    <w:multiLevelType w:val="hybridMultilevel"/>
    <w:tmpl w:val="8CC83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7E05EC"/>
    <w:multiLevelType w:val="hybridMultilevel"/>
    <w:tmpl w:val="69F6824E"/>
    <w:lvl w:ilvl="0" w:tplc="70A61426">
      <w:start w:val="1"/>
      <w:numFmt w:val="decimal"/>
      <w:lvlText w:val="%1."/>
      <w:lvlJc w:val="left"/>
      <w:pPr>
        <w:ind w:left="165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116634128">
    <w:abstractNumId w:val="3"/>
  </w:num>
  <w:num w:numId="2" w16cid:durableId="1158690545">
    <w:abstractNumId w:val="14"/>
  </w:num>
  <w:num w:numId="3" w16cid:durableId="1342196865">
    <w:abstractNumId w:val="12"/>
  </w:num>
  <w:num w:numId="4" w16cid:durableId="804078131">
    <w:abstractNumId w:val="9"/>
  </w:num>
  <w:num w:numId="5" w16cid:durableId="202525978">
    <w:abstractNumId w:val="0"/>
  </w:num>
  <w:num w:numId="6" w16cid:durableId="915674871">
    <w:abstractNumId w:val="13"/>
  </w:num>
  <w:num w:numId="7" w16cid:durableId="474183222">
    <w:abstractNumId w:val="10"/>
  </w:num>
  <w:num w:numId="8" w16cid:durableId="2092657717">
    <w:abstractNumId w:val="4"/>
  </w:num>
  <w:num w:numId="9" w16cid:durableId="349337560">
    <w:abstractNumId w:val="6"/>
  </w:num>
  <w:num w:numId="10" w16cid:durableId="445276419">
    <w:abstractNumId w:val="2"/>
  </w:num>
  <w:num w:numId="11" w16cid:durableId="2026396732">
    <w:abstractNumId w:val="7"/>
  </w:num>
  <w:num w:numId="12" w16cid:durableId="2138791150">
    <w:abstractNumId w:val="5"/>
  </w:num>
  <w:num w:numId="13" w16cid:durableId="331497538">
    <w:abstractNumId w:val="8"/>
  </w:num>
  <w:num w:numId="14" w16cid:durableId="49429372">
    <w:abstractNumId w:val="11"/>
  </w:num>
  <w:num w:numId="15" w16cid:durableId="15316507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61F"/>
    <w:rsid w:val="0000147A"/>
    <w:rsid w:val="00003F25"/>
    <w:rsid w:val="000051A5"/>
    <w:rsid w:val="00010BC9"/>
    <w:rsid w:val="000133BD"/>
    <w:rsid w:val="000151D8"/>
    <w:rsid w:val="00015F3C"/>
    <w:rsid w:val="00016CC3"/>
    <w:rsid w:val="0001775E"/>
    <w:rsid w:val="0002275D"/>
    <w:rsid w:val="00023156"/>
    <w:rsid w:val="0002413E"/>
    <w:rsid w:val="00024760"/>
    <w:rsid w:val="000252A7"/>
    <w:rsid w:val="00026E64"/>
    <w:rsid w:val="000300C9"/>
    <w:rsid w:val="00036E54"/>
    <w:rsid w:val="0004102B"/>
    <w:rsid w:val="00042FAD"/>
    <w:rsid w:val="000436D3"/>
    <w:rsid w:val="00043DBD"/>
    <w:rsid w:val="00044CD4"/>
    <w:rsid w:val="00045ED3"/>
    <w:rsid w:val="00046DF3"/>
    <w:rsid w:val="000504E0"/>
    <w:rsid w:val="000508A3"/>
    <w:rsid w:val="0005229A"/>
    <w:rsid w:val="0005277E"/>
    <w:rsid w:val="000541F2"/>
    <w:rsid w:val="00061757"/>
    <w:rsid w:val="000623B5"/>
    <w:rsid w:val="00064040"/>
    <w:rsid w:val="00065747"/>
    <w:rsid w:val="00067771"/>
    <w:rsid w:val="00070D20"/>
    <w:rsid w:val="00071B38"/>
    <w:rsid w:val="00071E72"/>
    <w:rsid w:val="0007311A"/>
    <w:rsid w:val="00075719"/>
    <w:rsid w:val="00075A2B"/>
    <w:rsid w:val="0007655E"/>
    <w:rsid w:val="00081533"/>
    <w:rsid w:val="00084191"/>
    <w:rsid w:val="0008470B"/>
    <w:rsid w:val="00084D2B"/>
    <w:rsid w:val="00086310"/>
    <w:rsid w:val="00087FBE"/>
    <w:rsid w:val="00094235"/>
    <w:rsid w:val="0009488F"/>
    <w:rsid w:val="00094C07"/>
    <w:rsid w:val="000A08FF"/>
    <w:rsid w:val="000A17AE"/>
    <w:rsid w:val="000A1AD6"/>
    <w:rsid w:val="000A3CDE"/>
    <w:rsid w:val="000B2ED1"/>
    <w:rsid w:val="000B2F36"/>
    <w:rsid w:val="000B4B34"/>
    <w:rsid w:val="000B6085"/>
    <w:rsid w:val="000B69A5"/>
    <w:rsid w:val="000C2DEB"/>
    <w:rsid w:val="000C75B4"/>
    <w:rsid w:val="000D08B4"/>
    <w:rsid w:val="000D257E"/>
    <w:rsid w:val="000D2A50"/>
    <w:rsid w:val="000D3F7A"/>
    <w:rsid w:val="000D48DC"/>
    <w:rsid w:val="000D5125"/>
    <w:rsid w:val="000D7592"/>
    <w:rsid w:val="000D7AAC"/>
    <w:rsid w:val="000E03E6"/>
    <w:rsid w:val="000E34DF"/>
    <w:rsid w:val="000E4AE3"/>
    <w:rsid w:val="000E5C6C"/>
    <w:rsid w:val="000E61B9"/>
    <w:rsid w:val="000E6EB5"/>
    <w:rsid w:val="000E7237"/>
    <w:rsid w:val="000E7A52"/>
    <w:rsid w:val="000F6339"/>
    <w:rsid w:val="0010116A"/>
    <w:rsid w:val="00103649"/>
    <w:rsid w:val="00103883"/>
    <w:rsid w:val="00107736"/>
    <w:rsid w:val="00113BDF"/>
    <w:rsid w:val="00114A27"/>
    <w:rsid w:val="001214AE"/>
    <w:rsid w:val="0012550A"/>
    <w:rsid w:val="00130227"/>
    <w:rsid w:val="00130409"/>
    <w:rsid w:val="00132763"/>
    <w:rsid w:val="00137C8D"/>
    <w:rsid w:val="00141441"/>
    <w:rsid w:val="001442E4"/>
    <w:rsid w:val="00152EFC"/>
    <w:rsid w:val="001533C5"/>
    <w:rsid w:val="0015375C"/>
    <w:rsid w:val="00161D1E"/>
    <w:rsid w:val="001630B8"/>
    <w:rsid w:val="00170A1B"/>
    <w:rsid w:val="00170A22"/>
    <w:rsid w:val="00170C1D"/>
    <w:rsid w:val="00171E6A"/>
    <w:rsid w:val="00172B44"/>
    <w:rsid w:val="00172DC0"/>
    <w:rsid w:val="00174608"/>
    <w:rsid w:val="0017557C"/>
    <w:rsid w:val="0018065D"/>
    <w:rsid w:val="001808BD"/>
    <w:rsid w:val="001811D8"/>
    <w:rsid w:val="0018193B"/>
    <w:rsid w:val="001824D8"/>
    <w:rsid w:val="00190EA6"/>
    <w:rsid w:val="001930F7"/>
    <w:rsid w:val="00193DD1"/>
    <w:rsid w:val="0019728D"/>
    <w:rsid w:val="00197DAA"/>
    <w:rsid w:val="001A25C9"/>
    <w:rsid w:val="001B07F0"/>
    <w:rsid w:val="001B36F5"/>
    <w:rsid w:val="001B4523"/>
    <w:rsid w:val="001B67F0"/>
    <w:rsid w:val="001C176B"/>
    <w:rsid w:val="001C34DF"/>
    <w:rsid w:val="001C43F8"/>
    <w:rsid w:val="001C5599"/>
    <w:rsid w:val="001C57F3"/>
    <w:rsid w:val="001C6A43"/>
    <w:rsid w:val="001D1545"/>
    <w:rsid w:val="001D2E2B"/>
    <w:rsid w:val="001D32BD"/>
    <w:rsid w:val="001D6C28"/>
    <w:rsid w:val="001D7BA7"/>
    <w:rsid w:val="001E4E41"/>
    <w:rsid w:val="001F1022"/>
    <w:rsid w:val="001F2DD2"/>
    <w:rsid w:val="001F3E12"/>
    <w:rsid w:val="001F56BA"/>
    <w:rsid w:val="00200437"/>
    <w:rsid w:val="0020082B"/>
    <w:rsid w:val="00201278"/>
    <w:rsid w:val="00207767"/>
    <w:rsid w:val="0021007B"/>
    <w:rsid w:val="002126AF"/>
    <w:rsid w:val="002239CB"/>
    <w:rsid w:val="00226736"/>
    <w:rsid w:val="00230853"/>
    <w:rsid w:val="0023183F"/>
    <w:rsid w:val="0023656F"/>
    <w:rsid w:val="002417B7"/>
    <w:rsid w:val="00242D5B"/>
    <w:rsid w:val="00243C5F"/>
    <w:rsid w:val="00244139"/>
    <w:rsid w:val="00247099"/>
    <w:rsid w:val="00247F7B"/>
    <w:rsid w:val="0025425B"/>
    <w:rsid w:val="00254E29"/>
    <w:rsid w:val="00255F5A"/>
    <w:rsid w:val="002568FE"/>
    <w:rsid w:val="0025793B"/>
    <w:rsid w:val="002621F2"/>
    <w:rsid w:val="002625F8"/>
    <w:rsid w:val="00263424"/>
    <w:rsid w:val="002634E4"/>
    <w:rsid w:val="00263973"/>
    <w:rsid w:val="00264A89"/>
    <w:rsid w:val="00270929"/>
    <w:rsid w:val="0027337E"/>
    <w:rsid w:val="0027350D"/>
    <w:rsid w:val="0027781B"/>
    <w:rsid w:val="00281281"/>
    <w:rsid w:val="00282500"/>
    <w:rsid w:val="00282E0A"/>
    <w:rsid w:val="0028403A"/>
    <w:rsid w:val="002859EB"/>
    <w:rsid w:val="0028720D"/>
    <w:rsid w:val="00290233"/>
    <w:rsid w:val="00290F29"/>
    <w:rsid w:val="00291A50"/>
    <w:rsid w:val="0029333B"/>
    <w:rsid w:val="002A15F4"/>
    <w:rsid w:val="002A1C59"/>
    <w:rsid w:val="002A7109"/>
    <w:rsid w:val="002B19E8"/>
    <w:rsid w:val="002B1BB1"/>
    <w:rsid w:val="002B3EF0"/>
    <w:rsid w:val="002B48E3"/>
    <w:rsid w:val="002B5E3D"/>
    <w:rsid w:val="002B601E"/>
    <w:rsid w:val="002B705D"/>
    <w:rsid w:val="002B70F6"/>
    <w:rsid w:val="002C130D"/>
    <w:rsid w:val="002C2552"/>
    <w:rsid w:val="002C7855"/>
    <w:rsid w:val="002D1C79"/>
    <w:rsid w:val="002D4F36"/>
    <w:rsid w:val="002D5A9E"/>
    <w:rsid w:val="002D5CBC"/>
    <w:rsid w:val="002D604F"/>
    <w:rsid w:val="002E094C"/>
    <w:rsid w:val="002E3D9B"/>
    <w:rsid w:val="002E428A"/>
    <w:rsid w:val="002E7255"/>
    <w:rsid w:val="002F247A"/>
    <w:rsid w:val="002F4146"/>
    <w:rsid w:val="002F6590"/>
    <w:rsid w:val="00301730"/>
    <w:rsid w:val="00302EC1"/>
    <w:rsid w:val="00304BF6"/>
    <w:rsid w:val="00305D42"/>
    <w:rsid w:val="00306338"/>
    <w:rsid w:val="00306D80"/>
    <w:rsid w:val="0031015F"/>
    <w:rsid w:val="00311821"/>
    <w:rsid w:val="0031221E"/>
    <w:rsid w:val="00321B88"/>
    <w:rsid w:val="003271DA"/>
    <w:rsid w:val="0033232B"/>
    <w:rsid w:val="003323AC"/>
    <w:rsid w:val="003362B0"/>
    <w:rsid w:val="003377F0"/>
    <w:rsid w:val="003400EB"/>
    <w:rsid w:val="0034172B"/>
    <w:rsid w:val="00347DBF"/>
    <w:rsid w:val="003515C7"/>
    <w:rsid w:val="00351FBB"/>
    <w:rsid w:val="00355D94"/>
    <w:rsid w:val="003626D9"/>
    <w:rsid w:val="003628EF"/>
    <w:rsid w:val="00363D93"/>
    <w:rsid w:val="00364EDF"/>
    <w:rsid w:val="003651B2"/>
    <w:rsid w:val="00366CF5"/>
    <w:rsid w:val="003674AB"/>
    <w:rsid w:val="00370660"/>
    <w:rsid w:val="0037113C"/>
    <w:rsid w:val="00371920"/>
    <w:rsid w:val="003720D6"/>
    <w:rsid w:val="003726C5"/>
    <w:rsid w:val="00373B28"/>
    <w:rsid w:val="00374218"/>
    <w:rsid w:val="00374B0B"/>
    <w:rsid w:val="00380C46"/>
    <w:rsid w:val="003872F7"/>
    <w:rsid w:val="00391168"/>
    <w:rsid w:val="00391DFB"/>
    <w:rsid w:val="00396F8C"/>
    <w:rsid w:val="00397A1C"/>
    <w:rsid w:val="003A028A"/>
    <w:rsid w:val="003A2960"/>
    <w:rsid w:val="003B01AA"/>
    <w:rsid w:val="003B2490"/>
    <w:rsid w:val="003B2E4E"/>
    <w:rsid w:val="003B37F5"/>
    <w:rsid w:val="003B4688"/>
    <w:rsid w:val="003B47BF"/>
    <w:rsid w:val="003C03EF"/>
    <w:rsid w:val="003C0769"/>
    <w:rsid w:val="003C0D66"/>
    <w:rsid w:val="003C125A"/>
    <w:rsid w:val="003C51F7"/>
    <w:rsid w:val="003C6AA9"/>
    <w:rsid w:val="003D0DAE"/>
    <w:rsid w:val="003D0E48"/>
    <w:rsid w:val="003D35EE"/>
    <w:rsid w:val="003D43AA"/>
    <w:rsid w:val="003D45F3"/>
    <w:rsid w:val="003D4BBC"/>
    <w:rsid w:val="003E1275"/>
    <w:rsid w:val="003E521B"/>
    <w:rsid w:val="003E7A10"/>
    <w:rsid w:val="003F1712"/>
    <w:rsid w:val="003F1BE0"/>
    <w:rsid w:val="003F29E9"/>
    <w:rsid w:val="003F74D3"/>
    <w:rsid w:val="003F74E9"/>
    <w:rsid w:val="0040157E"/>
    <w:rsid w:val="00402E5F"/>
    <w:rsid w:val="00403B15"/>
    <w:rsid w:val="004145FA"/>
    <w:rsid w:val="00416AC8"/>
    <w:rsid w:val="00417EA0"/>
    <w:rsid w:val="00421A5A"/>
    <w:rsid w:val="004237FA"/>
    <w:rsid w:val="00423B4C"/>
    <w:rsid w:val="00424E17"/>
    <w:rsid w:val="00426175"/>
    <w:rsid w:val="00430652"/>
    <w:rsid w:val="00436587"/>
    <w:rsid w:val="004409F6"/>
    <w:rsid w:val="004420AD"/>
    <w:rsid w:val="00442614"/>
    <w:rsid w:val="00442BF0"/>
    <w:rsid w:val="00442C5E"/>
    <w:rsid w:val="00442D01"/>
    <w:rsid w:val="0044695E"/>
    <w:rsid w:val="00451B71"/>
    <w:rsid w:val="004530BD"/>
    <w:rsid w:val="00453245"/>
    <w:rsid w:val="004542CF"/>
    <w:rsid w:val="00454857"/>
    <w:rsid w:val="00457B24"/>
    <w:rsid w:val="00461B3C"/>
    <w:rsid w:val="00463D11"/>
    <w:rsid w:val="00463E29"/>
    <w:rsid w:val="00470C49"/>
    <w:rsid w:val="00471FBC"/>
    <w:rsid w:val="004721D3"/>
    <w:rsid w:val="004740D2"/>
    <w:rsid w:val="00474BD3"/>
    <w:rsid w:val="00476CD8"/>
    <w:rsid w:val="0047798B"/>
    <w:rsid w:val="00481905"/>
    <w:rsid w:val="00482113"/>
    <w:rsid w:val="00482E6D"/>
    <w:rsid w:val="0048410B"/>
    <w:rsid w:val="004852D2"/>
    <w:rsid w:val="00486C85"/>
    <w:rsid w:val="0049087B"/>
    <w:rsid w:val="0049312E"/>
    <w:rsid w:val="00494525"/>
    <w:rsid w:val="00495BC6"/>
    <w:rsid w:val="00496CF9"/>
    <w:rsid w:val="004971DC"/>
    <w:rsid w:val="00497535"/>
    <w:rsid w:val="00497651"/>
    <w:rsid w:val="004A10C6"/>
    <w:rsid w:val="004A1298"/>
    <w:rsid w:val="004A1E2F"/>
    <w:rsid w:val="004A442C"/>
    <w:rsid w:val="004A6D1C"/>
    <w:rsid w:val="004A7F6E"/>
    <w:rsid w:val="004B3A8D"/>
    <w:rsid w:val="004B4227"/>
    <w:rsid w:val="004B4CD6"/>
    <w:rsid w:val="004B7D0D"/>
    <w:rsid w:val="004B7EE2"/>
    <w:rsid w:val="004C0B52"/>
    <w:rsid w:val="004C17FC"/>
    <w:rsid w:val="004C241B"/>
    <w:rsid w:val="004C2843"/>
    <w:rsid w:val="004C2846"/>
    <w:rsid w:val="004C4432"/>
    <w:rsid w:val="004C4AC1"/>
    <w:rsid w:val="004C5689"/>
    <w:rsid w:val="004C6B29"/>
    <w:rsid w:val="004D1FC9"/>
    <w:rsid w:val="004D3FAF"/>
    <w:rsid w:val="004D4EF3"/>
    <w:rsid w:val="004E129B"/>
    <w:rsid w:val="004E1C50"/>
    <w:rsid w:val="004E23AD"/>
    <w:rsid w:val="004E4659"/>
    <w:rsid w:val="004E49CE"/>
    <w:rsid w:val="004E713A"/>
    <w:rsid w:val="004F02C8"/>
    <w:rsid w:val="004F33C3"/>
    <w:rsid w:val="004F4228"/>
    <w:rsid w:val="004F5CF5"/>
    <w:rsid w:val="004F5D57"/>
    <w:rsid w:val="004F71E7"/>
    <w:rsid w:val="004F7312"/>
    <w:rsid w:val="00500D11"/>
    <w:rsid w:val="005027F4"/>
    <w:rsid w:val="00507FED"/>
    <w:rsid w:val="00510D0F"/>
    <w:rsid w:val="00511A71"/>
    <w:rsid w:val="005132F1"/>
    <w:rsid w:val="005136E3"/>
    <w:rsid w:val="0052392D"/>
    <w:rsid w:val="00524F21"/>
    <w:rsid w:val="00530B7D"/>
    <w:rsid w:val="005326C8"/>
    <w:rsid w:val="005346CB"/>
    <w:rsid w:val="00541A84"/>
    <w:rsid w:val="00541DB0"/>
    <w:rsid w:val="00551285"/>
    <w:rsid w:val="00551BBB"/>
    <w:rsid w:val="005556AC"/>
    <w:rsid w:val="00555DB6"/>
    <w:rsid w:val="0055671D"/>
    <w:rsid w:val="00561A64"/>
    <w:rsid w:val="00564713"/>
    <w:rsid w:val="0056568E"/>
    <w:rsid w:val="00565929"/>
    <w:rsid w:val="00565EDF"/>
    <w:rsid w:val="00571010"/>
    <w:rsid w:val="00572E97"/>
    <w:rsid w:val="00573FC8"/>
    <w:rsid w:val="00575477"/>
    <w:rsid w:val="00577E1B"/>
    <w:rsid w:val="005820D9"/>
    <w:rsid w:val="00584A34"/>
    <w:rsid w:val="00585156"/>
    <w:rsid w:val="005A12E7"/>
    <w:rsid w:val="005A2298"/>
    <w:rsid w:val="005A41F6"/>
    <w:rsid w:val="005A61E5"/>
    <w:rsid w:val="005B0792"/>
    <w:rsid w:val="005B461F"/>
    <w:rsid w:val="005B54BB"/>
    <w:rsid w:val="005B5627"/>
    <w:rsid w:val="005B5A00"/>
    <w:rsid w:val="005C1C45"/>
    <w:rsid w:val="005D04D1"/>
    <w:rsid w:val="005D0C7E"/>
    <w:rsid w:val="005E1633"/>
    <w:rsid w:val="005E4F77"/>
    <w:rsid w:val="005F2278"/>
    <w:rsid w:val="005F456E"/>
    <w:rsid w:val="005F556B"/>
    <w:rsid w:val="005F7735"/>
    <w:rsid w:val="00600C76"/>
    <w:rsid w:val="00604913"/>
    <w:rsid w:val="00605540"/>
    <w:rsid w:val="00605636"/>
    <w:rsid w:val="0060762C"/>
    <w:rsid w:val="00607C50"/>
    <w:rsid w:val="00610BE0"/>
    <w:rsid w:val="00611487"/>
    <w:rsid w:val="00612D12"/>
    <w:rsid w:val="00612E64"/>
    <w:rsid w:val="00613E49"/>
    <w:rsid w:val="00616474"/>
    <w:rsid w:val="006354BC"/>
    <w:rsid w:val="006452B2"/>
    <w:rsid w:val="0065073C"/>
    <w:rsid w:val="00654001"/>
    <w:rsid w:val="006567A4"/>
    <w:rsid w:val="00657005"/>
    <w:rsid w:val="00661F32"/>
    <w:rsid w:val="006638DC"/>
    <w:rsid w:val="00672A41"/>
    <w:rsid w:val="00674927"/>
    <w:rsid w:val="006760E1"/>
    <w:rsid w:val="00677E5A"/>
    <w:rsid w:val="00680063"/>
    <w:rsid w:val="0068125F"/>
    <w:rsid w:val="006831C1"/>
    <w:rsid w:val="00683650"/>
    <w:rsid w:val="006836AA"/>
    <w:rsid w:val="00683F62"/>
    <w:rsid w:val="00685189"/>
    <w:rsid w:val="006906FE"/>
    <w:rsid w:val="00691639"/>
    <w:rsid w:val="00694908"/>
    <w:rsid w:val="0069513A"/>
    <w:rsid w:val="00697837"/>
    <w:rsid w:val="00697E6F"/>
    <w:rsid w:val="006A00FC"/>
    <w:rsid w:val="006A108F"/>
    <w:rsid w:val="006A1B01"/>
    <w:rsid w:val="006A1B70"/>
    <w:rsid w:val="006A21C1"/>
    <w:rsid w:val="006A4FAD"/>
    <w:rsid w:val="006A57FB"/>
    <w:rsid w:val="006A7344"/>
    <w:rsid w:val="006B4632"/>
    <w:rsid w:val="006B521D"/>
    <w:rsid w:val="006B53EA"/>
    <w:rsid w:val="006B56BB"/>
    <w:rsid w:val="006B58A1"/>
    <w:rsid w:val="006B63D2"/>
    <w:rsid w:val="006D01DE"/>
    <w:rsid w:val="006D0396"/>
    <w:rsid w:val="006D0B5A"/>
    <w:rsid w:val="006D0D5A"/>
    <w:rsid w:val="006D20F3"/>
    <w:rsid w:val="006D4403"/>
    <w:rsid w:val="006D4B99"/>
    <w:rsid w:val="006D6AEC"/>
    <w:rsid w:val="006E3725"/>
    <w:rsid w:val="006E5BCA"/>
    <w:rsid w:val="006E7436"/>
    <w:rsid w:val="006F06C5"/>
    <w:rsid w:val="006F4B8E"/>
    <w:rsid w:val="006F5DB2"/>
    <w:rsid w:val="006F6B09"/>
    <w:rsid w:val="00704828"/>
    <w:rsid w:val="00704F72"/>
    <w:rsid w:val="007102C7"/>
    <w:rsid w:val="0071132C"/>
    <w:rsid w:val="00714B9F"/>
    <w:rsid w:val="00714F76"/>
    <w:rsid w:val="007158BA"/>
    <w:rsid w:val="00715918"/>
    <w:rsid w:val="00722BD6"/>
    <w:rsid w:val="00724CF6"/>
    <w:rsid w:val="00727A04"/>
    <w:rsid w:val="00731326"/>
    <w:rsid w:val="0073173E"/>
    <w:rsid w:val="00735A07"/>
    <w:rsid w:val="00735AE0"/>
    <w:rsid w:val="0073620C"/>
    <w:rsid w:val="007368F4"/>
    <w:rsid w:val="00741378"/>
    <w:rsid w:val="00741BB8"/>
    <w:rsid w:val="00741BC2"/>
    <w:rsid w:val="00744BFE"/>
    <w:rsid w:val="007458EB"/>
    <w:rsid w:val="00750948"/>
    <w:rsid w:val="00750B40"/>
    <w:rsid w:val="007516FF"/>
    <w:rsid w:val="00752504"/>
    <w:rsid w:val="00752968"/>
    <w:rsid w:val="00753A83"/>
    <w:rsid w:val="00754165"/>
    <w:rsid w:val="0075508B"/>
    <w:rsid w:val="007559AD"/>
    <w:rsid w:val="00760567"/>
    <w:rsid w:val="00773A14"/>
    <w:rsid w:val="0077505C"/>
    <w:rsid w:val="007800CF"/>
    <w:rsid w:val="00781504"/>
    <w:rsid w:val="00781788"/>
    <w:rsid w:val="0078339C"/>
    <w:rsid w:val="00784358"/>
    <w:rsid w:val="007931E7"/>
    <w:rsid w:val="00793E2E"/>
    <w:rsid w:val="00796412"/>
    <w:rsid w:val="00796E68"/>
    <w:rsid w:val="00797207"/>
    <w:rsid w:val="00797250"/>
    <w:rsid w:val="007A445B"/>
    <w:rsid w:val="007A5EF1"/>
    <w:rsid w:val="007A74E2"/>
    <w:rsid w:val="007A79B0"/>
    <w:rsid w:val="007B00D9"/>
    <w:rsid w:val="007B124A"/>
    <w:rsid w:val="007C1418"/>
    <w:rsid w:val="007C16F2"/>
    <w:rsid w:val="007C5A4A"/>
    <w:rsid w:val="007C7258"/>
    <w:rsid w:val="007C7BBA"/>
    <w:rsid w:val="007D2AFA"/>
    <w:rsid w:val="007D2FAF"/>
    <w:rsid w:val="007D343A"/>
    <w:rsid w:val="007D548C"/>
    <w:rsid w:val="007E503C"/>
    <w:rsid w:val="007E6CD7"/>
    <w:rsid w:val="007F23D2"/>
    <w:rsid w:val="007F4122"/>
    <w:rsid w:val="007F6F9E"/>
    <w:rsid w:val="00802A85"/>
    <w:rsid w:val="00802D58"/>
    <w:rsid w:val="0080414A"/>
    <w:rsid w:val="00807910"/>
    <w:rsid w:val="008108B0"/>
    <w:rsid w:val="0081142B"/>
    <w:rsid w:val="0081349E"/>
    <w:rsid w:val="00816316"/>
    <w:rsid w:val="00816C1D"/>
    <w:rsid w:val="008179FB"/>
    <w:rsid w:val="00824560"/>
    <w:rsid w:val="00824E86"/>
    <w:rsid w:val="0082513E"/>
    <w:rsid w:val="00826936"/>
    <w:rsid w:val="00831201"/>
    <w:rsid w:val="00831850"/>
    <w:rsid w:val="008357C3"/>
    <w:rsid w:val="00836399"/>
    <w:rsid w:val="00837168"/>
    <w:rsid w:val="0083789D"/>
    <w:rsid w:val="008429CB"/>
    <w:rsid w:val="0084361F"/>
    <w:rsid w:val="00843BA7"/>
    <w:rsid w:val="00851990"/>
    <w:rsid w:val="0085777C"/>
    <w:rsid w:val="00857D3B"/>
    <w:rsid w:val="008609D8"/>
    <w:rsid w:val="00860EB8"/>
    <w:rsid w:val="0086304C"/>
    <w:rsid w:val="008638A0"/>
    <w:rsid w:val="0086526E"/>
    <w:rsid w:val="00865B74"/>
    <w:rsid w:val="008674B1"/>
    <w:rsid w:val="0087087E"/>
    <w:rsid w:val="00874589"/>
    <w:rsid w:val="00876FDE"/>
    <w:rsid w:val="0088068D"/>
    <w:rsid w:val="00880962"/>
    <w:rsid w:val="00880EE4"/>
    <w:rsid w:val="00880F45"/>
    <w:rsid w:val="00881A86"/>
    <w:rsid w:val="00881B70"/>
    <w:rsid w:val="00890D9A"/>
    <w:rsid w:val="00891B87"/>
    <w:rsid w:val="00891C32"/>
    <w:rsid w:val="00893705"/>
    <w:rsid w:val="00895CC7"/>
    <w:rsid w:val="00896A67"/>
    <w:rsid w:val="00897589"/>
    <w:rsid w:val="00897676"/>
    <w:rsid w:val="008A0628"/>
    <w:rsid w:val="008A3E3A"/>
    <w:rsid w:val="008A5274"/>
    <w:rsid w:val="008A776E"/>
    <w:rsid w:val="008B2A14"/>
    <w:rsid w:val="008B3C85"/>
    <w:rsid w:val="008B7578"/>
    <w:rsid w:val="008B7F59"/>
    <w:rsid w:val="008C1923"/>
    <w:rsid w:val="008C6BA2"/>
    <w:rsid w:val="008C6E99"/>
    <w:rsid w:val="008C7436"/>
    <w:rsid w:val="008C7AB3"/>
    <w:rsid w:val="008D0799"/>
    <w:rsid w:val="008D0801"/>
    <w:rsid w:val="008D47C5"/>
    <w:rsid w:val="008D6EDE"/>
    <w:rsid w:val="008E03B9"/>
    <w:rsid w:val="008E1B77"/>
    <w:rsid w:val="008E1D0E"/>
    <w:rsid w:val="008E29A5"/>
    <w:rsid w:val="008E4B51"/>
    <w:rsid w:val="008E4B96"/>
    <w:rsid w:val="008E5BD7"/>
    <w:rsid w:val="008F4F8F"/>
    <w:rsid w:val="008F590C"/>
    <w:rsid w:val="008F6C4D"/>
    <w:rsid w:val="009032A7"/>
    <w:rsid w:val="0090421D"/>
    <w:rsid w:val="00910F00"/>
    <w:rsid w:val="009128D2"/>
    <w:rsid w:val="00912EFD"/>
    <w:rsid w:val="00913A06"/>
    <w:rsid w:val="00923355"/>
    <w:rsid w:val="00924950"/>
    <w:rsid w:val="00925E15"/>
    <w:rsid w:val="00931634"/>
    <w:rsid w:val="00933421"/>
    <w:rsid w:val="00934886"/>
    <w:rsid w:val="00940386"/>
    <w:rsid w:val="00942734"/>
    <w:rsid w:val="00944C38"/>
    <w:rsid w:val="009508D4"/>
    <w:rsid w:val="00950CC2"/>
    <w:rsid w:val="00953805"/>
    <w:rsid w:val="0095426D"/>
    <w:rsid w:val="009545BE"/>
    <w:rsid w:val="00960B94"/>
    <w:rsid w:val="0096284A"/>
    <w:rsid w:val="00962C94"/>
    <w:rsid w:val="00965859"/>
    <w:rsid w:val="00965D70"/>
    <w:rsid w:val="009723EF"/>
    <w:rsid w:val="00973E70"/>
    <w:rsid w:val="00974F8A"/>
    <w:rsid w:val="00975E41"/>
    <w:rsid w:val="0098128C"/>
    <w:rsid w:val="00983FD9"/>
    <w:rsid w:val="009852AC"/>
    <w:rsid w:val="00991236"/>
    <w:rsid w:val="00991927"/>
    <w:rsid w:val="009A05A5"/>
    <w:rsid w:val="009A13DC"/>
    <w:rsid w:val="009A1848"/>
    <w:rsid w:val="009A4335"/>
    <w:rsid w:val="009A4A52"/>
    <w:rsid w:val="009B04FD"/>
    <w:rsid w:val="009B2029"/>
    <w:rsid w:val="009B36A3"/>
    <w:rsid w:val="009B4498"/>
    <w:rsid w:val="009B68D4"/>
    <w:rsid w:val="009B7408"/>
    <w:rsid w:val="009B751E"/>
    <w:rsid w:val="009C2B68"/>
    <w:rsid w:val="009C6AB1"/>
    <w:rsid w:val="009C7B2D"/>
    <w:rsid w:val="009C7D6D"/>
    <w:rsid w:val="009C7DF1"/>
    <w:rsid w:val="009D203C"/>
    <w:rsid w:val="009D2AED"/>
    <w:rsid w:val="009D3A1A"/>
    <w:rsid w:val="009D661B"/>
    <w:rsid w:val="009D6690"/>
    <w:rsid w:val="009E1782"/>
    <w:rsid w:val="009E2773"/>
    <w:rsid w:val="009E28BA"/>
    <w:rsid w:val="009E453B"/>
    <w:rsid w:val="009E5AAE"/>
    <w:rsid w:val="009E79F8"/>
    <w:rsid w:val="009F04FA"/>
    <w:rsid w:val="009F14E1"/>
    <w:rsid w:val="009F2427"/>
    <w:rsid w:val="009F54C2"/>
    <w:rsid w:val="009F7449"/>
    <w:rsid w:val="00A0036A"/>
    <w:rsid w:val="00A04C63"/>
    <w:rsid w:val="00A0612C"/>
    <w:rsid w:val="00A064B3"/>
    <w:rsid w:val="00A07277"/>
    <w:rsid w:val="00A12E4C"/>
    <w:rsid w:val="00A13E65"/>
    <w:rsid w:val="00A143B1"/>
    <w:rsid w:val="00A159B0"/>
    <w:rsid w:val="00A16F54"/>
    <w:rsid w:val="00A20F31"/>
    <w:rsid w:val="00A21111"/>
    <w:rsid w:val="00A31461"/>
    <w:rsid w:val="00A322AF"/>
    <w:rsid w:val="00A327A9"/>
    <w:rsid w:val="00A35EE0"/>
    <w:rsid w:val="00A36985"/>
    <w:rsid w:val="00A36DFA"/>
    <w:rsid w:val="00A403B2"/>
    <w:rsid w:val="00A4055C"/>
    <w:rsid w:val="00A41169"/>
    <w:rsid w:val="00A439D9"/>
    <w:rsid w:val="00A445DA"/>
    <w:rsid w:val="00A44CE3"/>
    <w:rsid w:val="00A45408"/>
    <w:rsid w:val="00A458A0"/>
    <w:rsid w:val="00A50703"/>
    <w:rsid w:val="00A531AF"/>
    <w:rsid w:val="00A542FA"/>
    <w:rsid w:val="00A56078"/>
    <w:rsid w:val="00A56826"/>
    <w:rsid w:val="00A5683F"/>
    <w:rsid w:val="00A605E1"/>
    <w:rsid w:val="00A60A21"/>
    <w:rsid w:val="00A6182E"/>
    <w:rsid w:val="00A623B2"/>
    <w:rsid w:val="00A71DF8"/>
    <w:rsid w:val="00A72930"/>
    <w:rsid w:val="00A73485"/>
    <w:rsid w:val="00A747D4"/>
    <w:rsid w:val="00A76792"/>
    <w:rsid w:val="00A77401"/>
    <w:rsid w:val="00A80C71"/>
    <w:rsid w:val="00A83B1F"/>
    <w:rsid w:val="00A86455"/>
    <w:rsid w:val="00A86646"/>
    <w:rsid w:val="00A87DA1"/>
    <w:rsid w:val="00A913A3"/>
    <w:rsid w:val="00A93508"/>
    <w:rsid w:val="00A93858"/>
    <w:rsid w:val="00A961E3"/>
    <w:rsid w:val="00AA50B9"/>
    <w:rsid w:val="00AA61AF"/>
    <w:rsid w:val="00AA6355"/>
    <w:rsid w:val="00AB178F"/>
    <w:rsid w:val="00AB19C8"/>
    <w:rsid w:val="00AB2686"/>
    <w:rsid w:val="00AB5816"/>
    <w:rsid w:val="00AC01A7"/>
    <w:rsid w:val="00AC2732"/>
    <w:rsid w:val="00AD284C"/>
    <w:rsid w:val="00AD7228"/>
    <w:rsid w:val="00AD7A5F"/>
    <w:rsid w:val="00AE0E56"/>
    <w:rsid w:val="00AE24B6"/>
    <w:rsid w:val="00AE2525"/>
    <w:rsid w:val="00AE3C3B"/>
    <w:rsid w:val="00AE5C7B"/>
    <w:rsid w:val="00AE7079"/>
    <w:rsid w:val="00AF043C"/>
    <w:rsid w:val="00AF2EC8"/>
    <w:rsid w:val="00AF6EA3"/>
    <w:rsid w:val="00B00898"/>
    <w:rsid w:val="00B00EE3"/>
    <w:rsid w:val="00B01333"/>
    <w:rsid w:val="00B0186B"/>
    <w:rsid w:val="00B03D9F"/>
    <w:rsid w:val="00B048F8"/>
    <w:rsid w:val="00B04F3A"/>
    <w:rsid w:val="00B12FBD"/>
    <w:rsid w:val="00B21CAA"/>
    <w:rsid w:val="00B23655"/>
    <w:rsid w:val="00B24A75"/>
    <w:rsid w:val="00B250DA"/>
    <w:rsid w:val="00B26C8A"/>
    <w:rsid w:val="00B33465"/>
    <w:rsid w:val="00B3430F"/>
    <w:rsid w:val="00B410A6"/>
    <w:rsid w:val="00B417AC"/>
    <w:rsid w:val="00B46175"/>
    <w:rsid w:val="00B46F65"/>
    <w:rsid w:val="00B50D16"/>
    <w:rsid w:val="00B51C69"/>
    <w:rsid w:val="00B53E97"/>
    <w:rsid w:val="00B54AA0"/>
    <w:rsid w:val="00B555EC"/>
    <w:rsid w:val="00B632F9"/>
    <w:rsid w:val="00B64950"/>
    <w:rsid w:val="00B672B8"/>
    <w:rsid w:val="00B72CFB"/>
    <w:rsid w:val="00B73788"/>
    <w:rsid w:val="00B76673"/>
    <w:rsid w:val="00B8040B"/>
    <w:rsid w:val="00B83287"/>
    <w:rsid w:val="00B8552A"/>
    <w:rsid w:val="00B85530"/>
    <w:rsid w:val="00B87DE2"/>
    <w:rsid w:val="00B902CD"/>
    <w:rsid w:val="00B92330"/>
    <w:rsid w:val="00B92A50"/>
    <w:rsid w:val="00B939BD"/>
    <w:rsid w:val="00B97F76"/>
    <w:rsid w:val="00BA01BA"/>
    <w:rsid w:val="00BA01DB"/>
    <w:rsid w:val="00BA2AD6"/>
    <w:rsid w:val="00BA4AB0"/>
    <w:rsid w:val="00BA5765"/>
    <w:rsid w:val="00BA5BD0"/>
    <w:rsid w:val="00BA77FD"/>
    <w:rsid w:val="00BB0E65"/>
    <w:rsid w:val="00BB1EDA"/>
    <w:rsid w:val="00BB230B"/>
    <w:rsid w:val="00BB3F8F"/>
    <w:rsid w:val="00BB5B5E"/>
    <w:rsid w:val="00BB70C8"/>
    <w:rsid w:val="00BB79AC"/>
    <w:rsid w:val="00BC22EE"/>
    <w:rsid w:val="00BC2CAA"/>
    <w:rsid w:val="00BC3FF9"/>
    <w:rsid w:val="00BC5C80"/>
    <w:rsid w:val="00BC5EF5"/>
    <w:rsid w:val="00BD1DD1"/>
    <w:rsid w:val="00BD22E4"/>
    <w:rsid w:val="00BD331A"/>
    <w:rsid w:val="00BD4704"/>
    <w:rsid w:val="00BD5AA7"/>
    <w:rsid w:val="00BE36F2"/>
    <w:rsid w:val="00BE43FB"/>
    <w:rsid w:val="00BE4C25"/>
    <w:rsid w:val="00BE4E75"/>
    <w:rsid w:val="00BE529F"/>
    <w:rsid w:val="00BE7DB2"/>
    <w:rsid w:val="00BF1659"/>
    <w:rsid w:val="00BF17E9"/>
    <w:rsid w:val="00BF3150"/>
    <w:rsid w:val="00BF36A9"/>
    <w:rsid w:val="00BF3A9B"/>
    <w:rsid w:val="00BF619E"/>
    <w:rsid w:val="00BF7FF0"/>
    <w:rsid w:val="00C0079E"/>
    <w:rsid w:val="00C011DA"/>
    <w:rsid w:val="00C02A1D"/>
    <w:rsid w:val="00C05942"/>
    <w:rsid w:val="00C05EBD"/>
    <w:rsid w:val="00C10887"/>
    <w:rsid w:val="00C15EDC"/>
    <w:rsid w:val="00C27177"/>
    <w:rsid w:val="00C27EC2"/>
    <w:rsid w:val="00C30B98"/>
    <w:rsid w:val="00C36BFB"/>
    <w:rsid w:val="00C37326"/>
    <w:rsid w:val="00C40602"/>
    <w:rsid w:val="00C451AD"/>
    <w:rsid w:val="00C453ED"/>
    <w:rsid w:val="00C508FF"/>
    <w:rsid w:val="00C52F9E"/>
    <w:rsid w:val="00C53610"/>
    <w:rsid w:val="00C537BD"/>
    <w:rsid w:val="00C53EC9"/>
    <w:rsid w:val="00C60075"/>
    <w:rsid w:val="00C606A4"/>
    <w:rsid w:val="00C631A7"/>
    <w:rsid w:val="00C642E8"/>
    <w:rsid w:val="00C70A77"/>
    <w:rsid w:val="00C7324F"/>
    <w:rsid w:val="00C74716"/>
    <w:rsid w:val="00C74D9F"/>
    <w:rsid w:val="00C75AE5"/>
    <w:rsid w:val="00C7652D"/>
    <w:rsid w:val="00C82951"/>
    <w:rsid w:val="00C82A7A"/>
    <w:rsid w:val="00C85BC4"/>
    <w:rsid w:val="00C869AA"/>
    <w:rsid w:val="00C869F4"/>
    <w:rsid w:val="00C92C72"/>
    <w:rsid w:val="00C95A2A"/>
    <w:rsid w:val="00C96383"/>
    <w:rsid w:val="00CA2CF5"/>
    <w:rsid w:val="00CA2D95"/>
    <w:rsid w:val="00CA4CC9"/>
    <w:rsid w:val="00CA4F00"/>
    <w:rsid w:val="00CA5FBB"/>
    <w:rsid w:val="00CA7986"/>
    <w:rsid w:val="00CB11C0"/>
    <w:rsid w:val="00CB762E"/>
    <w:rsid w:val="00CC0503"/>
    <w:rsid w:val="00CC13B1"/>
    <w:rsid w:val="00CC2A7B"/>
    <w:rsid w:val="00CC4271"/>
    <w:rsid w:val="00CC46C8"/>
    <w:rsid w:val="00CC6BAB"/>
    <w:rsid w:val="00CC7220"/>
    <w:rsid w:val="00CC7444"/>
    <w:rsid w:val="00CC7599"/>
    <w:rsid w:val="00CC7B4F"/>
    <w:rsid w:val="00CD117A"/>
    <w:rsid w:val="00CD356D"/>
    <w:rsid w:val="00CD3A8D"/>
    <w:rsid w:val="00CD5DA7"/>
    <w:rsid w:val="00CD7AF4"/>
    <w:rsid w:val="00CE1E05"/>
    <w:rsid w:val="00CE6773"/>
    <w:rsid w:val="00CF3AD6"/>
    <w:rsid w:val="00CF4206"/>
    <w:rsid w:val="00CF70B5"/>
    <w:rsid w:val="00D003F2"/>
    <w:rsid w:val="00D038BC"/>
    <w:rsid w:val="00D04322"/>
    <w:rsid w:val="00D04729"/>
    <w:rsid w:val="00D056AA"/>
    <w:rsid w:val="00D10D7D"/>
    <w:rsid w:val="00D10EA2"/>
    <w:rsid w:val="00D15E08"/>
    <w:rsid w:val="00D2516D"/>
    <w:rsid w:val="00D262CA"/>
    <w:rsid w:val="00D2738D"/>
    <w:rsid w:val="00D27CCD"/>
    <w:rsid w:val="00D31341"/>
    <w:rsid w:val="00D31626"/>
    <w:rsid w:val="00D322C7"/>
    <w:rsid w:val="00D3442A"/>
    <w:rsid w:val="00D347E8"/>
    <w:rsid w:val="00D3521E"/>
    <w:rsid w:val="00D35704"/>
    <w:rsid w:val="00D3613A"/>
    <w:rsid w:val="00D40638"/>
    <w:rsid w:val="00D41022"/>
    <w:rsid w:val="00D42E55"/>
    <w:rsid w:val="00D4385B"/>
    <w:rsid w:val="00D4462D"/>
    <w:rsid w:val="00D47330"/>
    <w:rsid w:val="00D47995"/>
    <w:rsid w:val="00D47B57"/>
    <w:rsid w:val="00D55367"/>
    <w:rsid w:val="00D56F60"/>
    <w:rsid w:val="00D571F5"/>
    <w:rsid w:val="00D577FD"/>
    <w:rsid w:val="00D74E16"/>
    <w:rsid w:val="00D764E3"/>
    <w:rsid w:val="00D76563"/>
    <w:rsid w:val="00D80C13"/>
    <w:rsid w:val="00D826A8"/>
    <w:rsid w:val="00D84487"/>
    <w:rsid w:val="00D84AF9"/>
    <w:rsid w:val="00D84C91"/>
    <w:rsid w:val="00D90C3A"/>
    <w:rsid w:val="00D90F49"/>
    <w:rsid w:val="00D91920"/>
    <w:rsid w:val="00DA3457"/>
    <w:rsid w:val="00DB5FC8"/>
    <w:rsid w:val="00DC0AAE"/>
    <w:rsid w:val="00DC1E38"/>
    <w:rsid w:val="00DD129E"/>
    <w:rsid w:val="00DD1B8B"/>
    <w:rsid w:val="00DD25F7"/>
    <w:rsid w:val="00DD7739"/>
    <w:rsid w:val="00DE2B75"/>
    <w:rsid w:val="00DE2BBE"/>
    <w:rsid w:val="00DE7582"/>
    <w:rsid w:val="00DE7C4A"/>
    <w:rsid w:val="00DF4BFE"/>
    <w:rsid w:val="00E02578"/>
    <w:rsid w:val="00E02640"/>
    <w:rsid w:val="00E03FE7"/>
    <w:rsid w:val="00E04A08"/>
    <w:rsid w:val="00E07207"/>
    <w:rsid w:val="00E072F9"/>
    <w:rsid w:val="00E10C44"/>
    <w:rsid w:val="00E15531"/>
    <w:rsid w:val="00E164D9"/>
    <w:rsid w:val="00E22DD5"/>
    <w:rsid w:val="00E27105"/>
    <w:rsid w:val="00E27B5B"/>
    <w:rsid w:val="00E27BE6"/>
    <w:rsid w:val="00E27D0A"/>
    <w:rsid w:val="00E27EB0"/>
    <w:rsid w:val="00E32E0D"/>
    <w:rsid w:val="00E35B9D"/>
    <w:rsid w:val="00E4175A"/>
    <w:rsid w:val="00E44133"/>
    <w:rsid w:val="00E44614"/>
    <w:rsid w:val="00E45840"/>
    <w:rsid w:val="00E470F9"/>
    <w:rsid w:val="00E50FD1"/>
    <w:rsid w:val="00E54EAC"/>
    <w:rsid w:val="00E5501D"/>
    <w:rsid w:val="00E61F77"/>
    <w:rsid w:val="00E631B7"/>
    <w:rsid w:val="00E63A11"/>
    <w:rsid w:val="00E70C87"/>
    <w:rsid w:val="00E721FA"/>
    <w:rsid w:val="00E738CE"/>
    <w:rsid w:val="00E73DAB"/>
    <w:rsid w:val="00E74929"/>
    <w:rsid w:val="00E74C12"/>
    <w:rsid w:val="00E74C1A"/>
    <w:rsid w:val="00E77338"/>
    <w:rsid w:val="00E80029"/>
    <w:rsid w:val="00E84A81"/>
    <w:rsid w:val="00E864BB"/>
    <w:rsid w:val="00E87A06"/>
    <w:rsid w:val="00E87E46"/>
    <w:rsid w:val="00E90F91"/>
    <w:rsid w:val="00E921AB"/>
    <w:rsid w:val="00E92C0E"/>
    <w:rsid w:val="00E93A4C"/>
    <w:rsid w:val="00E95AB8"/>
    <w:rsid w:val="00EA1F5C"/>
    <w:rsid w:val="00EA2E9B"/>
    <w:rsid w:val="00EA3C10"/>
    <w:rsid w:val="00EA3C91"/>
    <w:rsid w:val="00EA48E3"/>
    <w:rsid w:val="00EA73CA"/>
    <w:rsid w:val="00EA7C98"/>
    <w:rsid w:val="00EB1FBC"/>
    <w:rsid w:val="00EB31B2"/>
    <w:rsid w:val="00EB4462"/>
    <w:rsid w:val="00EB6C5B"/>
    <w:rsid w:val="00EC23DC"/>
    <w:rsid w:val="00EC3C67"/>
    <w:rsid w:val="00EC4178"/>
    <w:rsid w:val="00EC498F"/>
    <w:rsid w:val="00EC6595"/>
    <w:rsid w:val="00ED0DC6"/>
    <w:rsid w:val="00ED1E86"/>
    <w:rsid w:val="00ED357C"/>
    <w:rsid w:val="00ED42FD"/>
    <w:rsid w:val="00ED5B62"/>
    <w:rsid w:val="00ED5C4A"/>
    <w:rsid w:val="00EE00C9"/>
    <w:rsid w:val="00EE3178"/>
    <w:rsid w:val="00EE6554"/>
    <w:rsid w:val="00EF17F2"/>
    <w:rsid w:val="00EF3755"/>
    <w:rsid w:val="00EF6B87"/>
    <w:rsid w:val="00F02BDA"/>
    <w:rsid w:val="00F0379A"/>
    <w:rsid w:val="00F056E6"/>
    <w:rsid w:val="00F074DA"/>
    <w:rsid w:val="00F1314D"/>
    <w:rsid w:val="00F13D8E"/>
    <w:rsid w:val="00F14467"/>
    <w:rsid w:val="00F16783"/>
    <w:rsid w:val="00F2044A"/>
    <w:rsid w:val="00F20756"/>
    <w:rsid w:val="00F20882"/>
    <w:rsid w:val="00F210A7"/>
    <w:rsid w:val="00F21C30"/>
    <w:rsid w:val="00F23FB2"/>
    <w:rsid w:val="00F23FCF"/>
    <w:rsid w:val="00F27739"/>
    <w:rsid w:val="00F27C79"/>
    <w:rsid w:val="00F27DCC"/>
    <w:rsid w:val="00F30AF3"/>
    <w:rsid w:val="00F30F83"/>
    <w:rsid w:val="00F31A3D"/>
    <w:rsid w:val="00F3327E"/>
    <w:rsid w:val="00F347CE"/>
    <w:rsid w:val="00F365F2"/>
    <w:rsid w:val="00F40F4B"/>
    <w:rsid w:val="00F41773"/>
    <w:rsid w:val="00F428B0"/>
    <w:rsid w:val="00F441F7"/>
    <w:rsid w:val="00F510A6"/>
    <w:rsid w:val="00F51287"/>
    <w:rsid w:val="00F54322"/>
    <w:rsid w:val="00F54678"/>
    <w:rsid w:val="00F56A13"/>
    <w:rsid w:val="00F6363C"/>
    <w:rsid w:val="00F652EA"/>
    <w:rsid w:val="00F66063"/>
    <w:rsid w:val="00F671A2"/>
    <w:rsid w:val="00F704FC"/>
    <w:rsid w:val="00F7203B"/>
    <w:rsid w:val="00F74664"/>
    <w:rsid w:val="00F77953"/>
    <w:rsid w:val="00F82F99"/>
    <w:rsid w:val="00F83BE5"/>
    <w:rsid w:val="00F83CC2"/>
    <w:rsid w:val="00F84CB3"/>
    <w:rsid w:val="00F8627B"/>
    <w:rsid w:val="00F87D6A"/>
    <w:rsid w:val="00F90B22"/>
    <w:rsid w:val="00F92686"/>
    <w:rsid w:val="00F959DA"/>
    <w:rsid w:val="00F97D3E"/>
    <w:rsid w:val="00FA233E"/>
    <w:rsid w:val="00FB2FBE"/>
    <w:rsid w:val="00FB3E66"/>
    <w:rsid w:val="00FB5CCA"/>
    <w:rsid w:val="00FB61C4"/>
    <w:rsid w:val="00FB68F5"/>
    <w:rsid w:val="00FC0BBD"/>
    <w:rsid w:val="00FC59A6"/>
    <w:rsid w:val="00FC67E7"/>
    <w:rsid w:val="00FC6B4A"/>
    <w:rsid w:val="00FD1E25"/>
    <w:rsid w:val="00FE0077"/>
    <w:rsid w:val="00FE13E6"/>
    <w:rsid w:val="00FE19C1"/>
    <w:rsid w:val="00FE47EC"/>
    <w:rsid w:val="00FF4A2A"/>
    <w:rsid w:val="00FF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ED856B"/>
  <w15:docId w15:val="{75D4BBBD-9EC9-410F-A3EB-F522065F3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516D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461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B461F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B46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461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F4146"/>
    <w:pPr>
      <w:ind w:left="720"/>
      <w:contextualSpacing/>
    </w:pPr>
  </w:style>
  <w:style w:type="paragraph" w:styleId="2">
    <w:name w:val="Body Text 2"/>
    <w:basedOn w:val="a"/>
    <w:link w:val="20"/>
    <w:rsid w:val="002F414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F4146"/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F4146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b/>
      <w:bCs/>
      <w:szCs w:val="28"/>
      <w:lang w:eastAsia="ru-RU"/>
    </w:rPr>
  </w:style>
  <w:style w:type="paragraph" w:customStyle="1" w:styleId="ConsPlusNormal">
    <w:name w:val="ConsPlusNormal"/>
    <w:rsid w:val="00DD25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Знак Знак Знак Знак Знак Знак Знак"/>
    <w:basedOn w:val="a"/>
    <w:rsid w:val="00DD25F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613E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613E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BD2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D22E4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D2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D22E4"/>
    <w:rPr>
      <w:rFonts w:eastAsia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442BF0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c">
    <w:name w:val="Hyperlink"/>
    <w:unhideWhenUsed/>
    <w:rsid w:val="00141441"/>
    <w:rPr>
      <w:color w:val="0000FF"/>
      <w:u w:val="single"/>
    </w:rPr>
  </w:style>
  <w:style w:type="paragraph" w:styleId="21">
    <w:name w:val="Body Text Indent 2"/>
    <w:basedOn w:val="a"/>
    <w:link w:val="22"/>
    <w:uiPriority w:val="99"/>
    <w:unhideWhenUsed/>
    <w:rsid w:val="00264A8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264A89"/>
    <w:rPr>
      <w:rFonts w:eastAsia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264A89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2077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labinsk-city.ru" TargetMode="Externa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F639B-4F5E-4AC0-8BA0-4AAC007F3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3</cp:revision>
  <cp:lastPrinted>2024-03-11T07:08:00Z</cp:lastPrinted>
  <dcterms:created xsi:type="dcterms:W3CDTF">2024-03-27T11:21:00Z</dcterms:created>
  <dcterms:modified xsi:type="dcterms:W3CDTF">2024-03-28T07:30:00Z</dcterms:modified>
</cp:coreProperties>
</file>