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5DFB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A38FAD3" wp14:editId="26FB5608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5094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E0E3B46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04A97F" w14:textId="77777777" w:rsidR="00F91919" w:rsidRPr="009424C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424C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4E74865" w14:textId="77777777" w:rsidR="00F91919" w:rsidRPr="0064327E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D15408" w14:textId="1FBA6CEC" w:rsidR="002A475B" w:rsidRPr="00ED3F76" w:rsidRDefault="00F91919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475B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5988">
        <w:rPr>
          <w:rFonts w:ascii="Times New Roman" w:eastAsia="Times New Roman" w:hAnsi="Times New Roman" w:cs="Times New Roman"/>
          <w:sz w:val="24"/>
          <w:szCs w:val="24"/>
          <w:lang w:eastAsia="ru-RU"/>
        </w:rPr>
        <w:t>12.04.2022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59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598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D08C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A3FF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5988">
        <w:rPr>
          <w:rFonts w:ascii="Times New Roman" w:eastAsia="Times New Roman" w:hAnsi="Times New Roman" w:cs="Times New Roman"/>
          <w:sz w:val="24"/>
          <w:szCs w:val="24"/>
          <w:lang w:eastAsia="ru-RU"/>
        </w:rPr>
        <w:t>366</w:t>
      </w:r>
    </w:p>
    <w:p w14:paraId="6491B529" w14:textId="77777777" w:rsidR="00F91919" w:rsidRPr="00ED3F76" w:rsidRDefault="002A475B" w:rsidP="00F919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F91919" w:rsidRPr="00ED3F7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44DFC235" w14:textId="77777777" w:rsidR="00F91919" w:rsidRPr="0064327E" w:rsidRDefault="00F91919" w:rsidP="00643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D6A24" w14:textId="77777777" w:rsidR="0064327E" w:rsidRPr="0064327E" w:rsidRDefault="0064327E" w:rsidP="00643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789E1" w14:textId="79046B07" w:rsidR="00F91919" w:rsidRPr="0064327E" w:rsidRDefault="00F91919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40186102"/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C34D0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</w:t>
      </w:r>
      <w:r w:rsidR="0064327E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412130F7" w14:textId="71D4465F" w:rsidR="00F91919" w:rsidRPr="0064327E" w:rsidRDefault="00F91919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="0064327E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E9DFA84" w14:textId="77777777" w:rsidR="009603A8" w:rsidRDefault="00F91919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9234DD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234DD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ноября 2020 года № 119</w:t>
      </w:r>
      <w:r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«</w:t>
      </w:r>
      <w:r w:rsidR="009234DD" w:rsidRPr="0064327E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9234DD"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Положения о выдаче </w:t>
      </w:r>
    </w:p>
    <w:p w14:paraId="0D761C38" w14:textId="77777777" w:rsidR="009603A8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пользователям воздушного пространства разрешения на выполнение </w:t>
      </w:r>
    </w:p>
    <w:p w14:paraId="3A4330FF" w14:textId="77777777" w:rsidR="009603A8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авиационных работ, парашютных прыжков, демонстрационных полётов </w:t>
      </w:r>
    </w:p>
    <w:p w14:paraId="111C3FB5" w14:textId="07253A88" w:rsidR="0064327E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воздушных судов, полётов беспилотных воздушных судов </w:t>
      </w:r>
    </w:p>
    <w:p w14:paraId="3C02C58F" w14:textId="77777777" w:rsidR="009603A8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(за исключением полётов беспилотных воздушных судов с максимальной </w:t>
      </w:r>
    </w:p>
    <w:p w14:paraId="31DD8E05" w14:textId="77777777" w:rsidR="009603A8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взлётной массой менее 0,25 кг), подъёмов привязных аэростатов над </w:t>
      </w:r>
    </w:p>
    <w:p w14:paraId="1F54C92B" w14:textId="77777777" w:rsidR="009603A8" w:rsidRDefault="007E0B3A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>населёнными пунктами</w:t>
      </w:r>
      <w:r w:rsidR="0064327E"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34DD"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</w:t>
      </w:r>
    </w:p>
    <w:p w14:paraId="2C1CCC48" w14:textId="1B9E349A" w:rsidR="0064327E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>района, посадки (взлёта)</w:t>
      </w:r>
      <w:r w:rsidR="009A5D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на площадки, сведения о которых </w:t>
      </w:r>
    </w:p>
    <w:p w14:paraId="42A299B8" w14:textId="77777777" w:rsidR="009603A8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>не опубликованы в документах аэронавигационной информации</w:t>
      </w:r>
    </w:p>
    <w:p w14:paraId="544525F7" w14:textId="72EFED00" w:rsidR="00F91919" w:rsidRPr="0064327E" w:rsidRDefault="009234DD" w:rsidP="006432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327E">
        <w:rPr>
          <w:rFonts w:ascii="Times New Roman" w:hAnsi="Times New Roman" w:cs="Times New Roman"/>
          <w:b/>
          <w:bCs/>
          <w:sz w:val="28"/>
          <w:szCs w:val="28"/>
        </w:rPr>
        <w:t>в границах</w:t>
      </w:r>
      <w:r w:rsidR="0064327E" w:rsidRPr="0064327E">
        <w:rPr>
          <w:rFonts w:ascii="Times New Roman" w:hAnsi="Times New Roman" w:cs="Times New Roman"/>
          <w:b/>
          <w:bCs/>
          <w:sz w:val="28"/>
          <w:szCs w:val="28"/>
        </w:rPr>
        <w:t xml:space="preserve"> Л</w:t>
      </w:r>
      <w:r w:rsidRPr="0064327E">
        <w:rPr>
          <w:rFonts w:ascii="Times New Roman" w:hAnsi="Times New Roman" w:cs="Times New Roman"/>
          <w:b/>
          <w:bCs/>
          <w:sz w:val="28"/>
          <w:szCs w:val="28"/>
        </w:rPr>
        <w:t>абинского городского поселения Лабинского района</w:t>
      </w:r>
      <w:r w:rsidR="00F91919" w:rsidRPr="006432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p w14:paraId="337B364B" w14:textId="77777777" w:rsidR="00F91919" w:rsidRPr="0064327E" w:rsidRDefault="00F91919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50DB06F" w14:textId="77777777" w:rsidR="0064327E" w:rsidRPr="0064327E" w:rsidRDefault="0064327E" w:rsidP="006432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8DE9911" w14:textId="3CFD2B1B" w:rsidR="00F91919" w:rsidRPr="0064327E" w:rsidRDefault="00BE30E5" w:rsidP="006432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32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целях приведения нормативных правовых актов администрации Лабинского городского поселения Лабинского района в соответствии с </w:t>
      </w:r>
      <w:r w:rsidR="009234DD" w:rsidRPr="0064327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19 марта 2022 года № 415 «О внесении изменений в постановление Правительства Российской Фед</w:t>
      </w:r>
      <w:r w:rsidR="0064327E">
        <w:rPr>
          <w:rFonts w:ascii="Times New Roman" w:hAnsi="Times New Roman" w:cs="Times New Roman"/>
          <w:sz w:val="28"/>
          <w:szCs w:val="28"/>
        </w:rPr>
        <w:t xml:space="preserve">ерации от 25 мая 2019 г. № 658» </w:t>
      </w:r>
      <w:r w:rsidR="00F91919" w:rsidRPr="006432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27E7EFEE" w14:textId="0BD737E1" w:rsidR="00430AA1" w:rsidRPr="0064327E" w:rsidRDefault="00F91919" w:rsidP="0064327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Внести изменени</w:t>
      </w:r>
      <w:r w:rsidR="00C34D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30 ноября 2020 года № 1194 </w:t>
      </w:r>
      <w:r w:rsidR="0064327E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5F6592" w:rsidRPr="0064327E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Положения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</w:t>
      </w:r>
      <w:r w:rsidR="00A41DD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менее 0,25 кг), по</w:t>
      </w:r>
      <w:r w:rsidR="007E0B3A" w:rsidRPr="0064327E">
        <w:rPr>
          <w:rFonts w:ascii="Times New Roman" w:hAnsi="Times New Roman" w:cs="Times New Roman"/>
          <w:bCs/>
          <w:sz w:val="28"/>
          <w:szCs w:val="28"/>
        </w:rPr>
        <w:t xml:space="preserve">дъёмов привязных аэростатов над населёнными пунктами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района, посадки (взлёта) на площадки,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о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которых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не</w:t>
      </w:r>
      <w:r w:rsidR="0064327E" w:rsidRP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F6592" w:rsidRPr="0064327E">
        <w:rPr>
          <w:rFonts w:ascii="Times New Roman" w:hAnsi="Times New Roman" w:cs="Times New Roman"/>
          <w:bCs/>
          <w:sz w:val="28"/>
          <w:szCs w:val="28"/>
        </w:rPr>
        <w:t>опубликованы в документах аэронавигационной информации в границах Лабинского городского поселения Лабинского района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(в редакции постановления администрации от 28 декабря 2020 года № 1346)</w:t>
      </w:r>
      <w:r w:rsidR="000C24E0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2EA2CF09" w14:textId="1A8467DC" w:rsidR="00F91919" w:rsidRPr="0064327E" w:rsidRDefault="0064327E" w:rsidP="0064327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заголовке</w:t>
      </w:r>
      <w:r w:rsidR="005F6592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пункте 1 постановления слова «массой от 0,25» заменить словами «массой от 0,15»</w:t>
      </w:r>
      <w:r w:rsidR="007E0B3A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36ED460A" w14:textId="2D4036CA" w:rsidR="00F91919" w:rsidRPr="0064327E" w:rsidRDefault="0064327E" w:rsidP="0064327E">
      <w:pPr>
        <w:pStyle w:val="1"/>
        <w:tabs>
          <w:tab w:val="left" w:pos="993"/>
        </w:tabs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2)</w:t>
      </w:r>
      <w:r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в</w:t>
      </w:r>
      <w:r w:rsidR="004F3CE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заголовке</w:t>
      </w:r>
      <w:r w:rsidR="004F3CE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и пунктах 1, 6, 15, 16 </w:t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приложения к постановлению </w:t>
      </w:r>
      <w:r w:rsidR="004F3CE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слова </w:t>
      </w:r>
      <w:r w:rsidR="004F3CE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«массой от 0,25» заменить словами «массой от 0,15»</w:t>
      </w:r>
      <w:r w:rsidR="007E0B3A" w:rsidRPr="0064327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;</w:t>
      </w:r>
    </w:p>
    <w:p w14:paraId="444A2B9D" w14:textId="0DD6CAAD" w:rsidR="004F3CEA" w:rsidRPr="0064327E" w:rsidRDefault="007E0B3A" w:rsidP="001734E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4327E">
        <w:rPr>
          <w:rFonts w:ascii="Times New Roman" w:hAnsi="Times New Roman" w:cs="Times New Roman"/>
          <w:sz w:val="28"/>
          <w:szCs w:val="28"/>
          <w:lang w:eastAsia="ru-RU"/>
        </w:rPr>
        <w:t>3)</w:t>
      </w:r>
      <w:r w:rsidR="001734E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64327E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AB2119" w:rsidRPr="0064327E">
        <w:rPr>
          <w:rFonts w:ascii="Times New Roman" w:hAnsi="Times New Roman" w:cs="Times New Roman"/>
          <w:sz w:val="28"/>
          <w:szCs w:val="28"/>
          <w:lang w:eastAsia="ru-RU"/>
        </w:rPr>
        <w:t xml:space="preserve"> приложениях</w:t>
      </w:r>
      <w:r w:rsidR="00027B4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7B4C" w:rsidRPr="0064327E">
        <w:rPr>
          <w:rFonts w:ascii="Times New Roman" w:hAnsi="Times New Roman" w:cs="Times New Roman"/>
          <w:bCs/>
          <w:sz w:val="28"/>
          <w:szCs w:val="28"/>
        </w:rPr>
        <w:t>1, 2, 3</w:t>
      </w:r>
      <w:r w:rsidR="00AB2119" w:rsidRPr="0064327E">
        <w:rPr>
          <w:rFonts w:ascii="Times New Roman" w:hAnsi="Times New Roman" w:cs="Times New Roman"/>
          <w:sz w:val="28"/>
          <w:szCs w:val="28"/>
          <w:lang w:eastAsia="ru-RU"/>
        </w:rPr>
        <w:t xml:space="preserve"> к Положению </w:t>
      </w:r>
      <w:r w:rsidR="00AB2119" w:rsidRPr="0064327E">
        <w:rPr>
          <w:rFonts w:ascii="Times New Roman" w:hAnsi="Times New Roman" w:cs="Times New Roman"/>
          <w:bCs/>
          <w:sz w:val="28"/>
          <w:szCs w:val="28"/>
        </w:rPr>
        <w:t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</w:t>
      </w:r>
      <w:r w:rsidR="0064327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B2119" w:rsidRPr="0064327E">
        <w:rPr>
          <w:rFonts w:ascii="Times New Roman" w:hAnsi="Times New Roman" w:cs="Times New Roman"/>
          <w:bCs/>
          <w:sz w:val="28"/>
          <w:szCs w:val="28"/>
        </w:rPr>
        <w:t xml:space="preserve">менее 0,25 кг), подъёмов привязных аэростатов над территорией Лабинского городского поселения Лабинского района, посадки (взлёта) на площадки, сведения о которых не опубликованы в документах аэронавигационной информации в границах Лабинского городского поселения Лабинского района </w:t>
      </w:r>
      <w:r w:rsidR="00AB2119" w:rsidRPr="0064327E">
        <w:rPr>
          <w:rFonts w:ascii="Times New Roman" w:eastAsia="Times New Roman" w:hAnsi="Times New Roman" w:cs="Times New Roman"/>
          <w:bCs/>
          <w:sz w:val="28"/>
          <w:szCs w:val="28"/>
        </w:rPr>
        <w:t>слова «массой от 0,25» заменить словами «массой от 0,15»</w:t>
      </w:r>
      <w:r w:rsidRPr="0064327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222369E" w14:textId="77777777" w:rsidR="0092729A" w:rsidRDefault="00AB2119" w:rsidP="0092729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F91919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F91919" w:rsidRPr="006432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92729A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r w:rsidR="0092729A">
        <w:rPr>
          <w:rFonts w:ascii="Times New Roman" w:eastAsia="Calibri" w:hAnsi="Times New Roman" w:cs="Times New Roman"/>
          <w:sz w:val="28"/>
          <w:szCs w:val="28"/>
        </w:rPr>
        <w:t>http://лабинск-официальный.рф</w:t>
      </w:r>
      <w:r w:rsidR="0092729A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92729A">
        <w:rPr>
          <w:rFonts w:ascii="Times New Roman" w:eastAsia="Calibri" w:hAnsi="Times New Roman" w:cs="Times New Roman"/>
          <w:sz w:val="28"/>
          <w:szCs w:val="28"/>
        </w:rPr>
        <w:t>http://www.labinsk-city.ru</w:t>
      </w:r>
      <w:r w:rsidR="0092729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7C75BA8" w14:textId="65960F82" w:rsidR="00F91919" w:rsidRPr="0064327E" w:rsidRDefault="00AB2119" w:rsidP="006432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Контроль за исполнением настоящего постановления </w:t>
      </w:r>
      <w:r w:rsidR="00DF1390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возложить</w:t>
      </w:r>
      <w:r w:rsidR="007E5196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</w:t>
      </w:r>
      <w:r w:rsidR="00DF1390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заместителя главы администрации </w:t>
      </w:r>
      <w:r w:rsidR="007E5196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F1390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Сиротина А.Н.</w:t>
      </w:r>
    </w:p>
    <w:p w14:paraId="5614035D" w14:textId="3CBD1BDB" w:rsidR="00F91919" w:rsidRPr="0064327E" w:rsidRDefault="00AB2119" w:rsidP="006432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F91919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 xml:space="preserve">Постановление вступает в силу со дня его </w:t>
      </w:r>
      <w:r w:rsidR="00BB24D5" w:rsidRPr="0064327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официального опубликования.</w:t>
      </w:r>
    </w:p>
    <w:p w14:paraId="58D1DDA0" w14:textId="77777777" w:rsidR="00F91919" w:rsidRPr="0064327E" w:rsidRDefault="00F919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4E51AAF5" w14:textId="77777777" w:rsidR="00E34658" w:rsidRPr="0064327E" w:rsidRDefault="00E34658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</w:p>
    <w:p w14:paraId="01D37EE0" w14:textId="7CAAF838" w:rsidR="003A1013" w:rsidRPr="0064327E" w:rsidRDefault="00F91919" w:rsidP="00643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29B7169E" w14:textId="5ACF6477" w:rsidR="00F91919" w:rsidRPr="0064327E" w:rsidRDefault="003A1013" w:rsidP="006432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E5196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33EE7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91919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3EE7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91919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33EE7" w:rsidRPr="0064327E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76BF6D71" w14:textId="77777777" w:rsidR="009A5F40" w:rsidRPr="0064327E" w:rsidRDefault="009A5F40" w:rsidP="00643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E3058" w14:textId="77777777" w:rsidR="003F00C1" w:rsidRPr="0064327E" w:rsidRDefault="003F00C1" w:rsidP="006432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bidi="en-US"/>
        </w:rPr>
      </w:pPr>
    </w:p>
    <w:p w14:paraId="4C68EBD1" w14:textId="15BD2712" w:rsidR="003C7EDE" w:rsidRPr="0064327E" w:rsidRDefault="003C7EDE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5C2C8" w14:textId="77777777" w:rsidR="003C7EDE" w:rsidRPr="0064327E" w:rsidRDefault="003C7EDE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4685D" w14:textId="0965E3AE" w:rsidR="003C7EDE" w:rsidRPr="0064327E" w:rsidRDefault="003C7EDE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DC3FF0" w14:textId="308D96BB" w:rsidR="007A7E56" w:rsidRPr="0064327E" w:rsidRDefault="007A7E56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DC54C8" w14:textId="19AD5620" w:rsidR="007A7E56" w:rsidRPr="0064327E" w:rsidRDefault="007A7E56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26C9C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6D8486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81D914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71AA49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9E7A14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BE16A7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77BFCA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567EC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0A3C5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7B101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5E578B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5143B8" w14:textId="77777777" w:rsidR="00AB2119" w:rsidRPr="0064327E" w:rsidRDefault="00AB2119" w:rsidP="006432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B2119" w:rsidRPr="0064327E" w:rsidSect="00141808">
      <w:headerReference w:type="even" r:id="rId8"/>
      <w:headerReference w:type="default" r:id="rId9"/>
      <w:pgSz w:w="11906" w:h="16838" w:code="9"/>
      <w:pgMar w:top="1134" w:right="567" w:bottom="1134" w:left="1701" w:header="56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FF6A4" w14:textId="77777777" w:rsidR="00A85A49" w:rsidRDefault="00A85A49">
      <w:pPr>
        <w:spacing w:after="0" w:line="240" w:lineRule="auto"/>
      </w:pPr>
      <w:r>
        <w:separator/>
      </w:r>
    </w:p>
  </w:endnote>
  <w:endnote w:type="continuationSeparator" w:id="0">
    <w:p w14:paraId="02296E09" w14:textId="77777777" w:rsidR="00A85A49" w:rsidRDefault="00A85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84AB5" w14:textId="77777777" w:rsidR="00A85A49" w:rsidRDefault="00A85A49">
      <w:pPr>
        <w:spacing w:after="0" w:line="240" w:lineRule="auto"/>
      </w:pPr>
      <w:r>
        <w:separator/>
      </w:r>
    </w:p>
  </w:footnote>
  <w:footnote w:type="continuationSeparator" w:id="0">
    <w:p w14:paraId="16808256" w14:textId="77777777" w:rsidR="00A85A49" w:rsidRDefault="00A85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821728"/>
      <w:docPartObj>
        <w:docPartGallery w:val="Page Numbers (Top of Page)"/>
        <w:docPartUnique/>
      </w:docPartObj>
    </w:sdtPr>
    <w:sdtEndPr/>
    <w:sdtContent>
      <w:p w14:paraId="1D2F856A" w14:textId="77777777" w:rsidR="00560AA0" w:rsidRDefault="00560A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49355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0917C6B" w14:textId="77777777" w:rsidR="00560AA0" w:rsidRPr="007E5196" w:rsidRDefault="00560AA0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instrText xml:space="preserve"> PAGE   \* MERGEFORMAT </w:instrTex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9A5D93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7E5196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919"/>
    <w:rsid w:val="00003FCB"/>
    <w:rsid w:val="00027B4C"/>
    <w:rsid w:val="00033EE7"/>
    <w:rsid w:val="00060A8E"/>
    <w:rsid w:val="000625FB"/>
    <w:rsid w:val="0006531B"/>
    <w:rsid w:val="000811B7"/>
    <w:rsid w:val="00094A8C"/>
    <w:rsid w:val="000C1CF9"/>
    <w:rsid w:val="000C24E0"/>
    <w:rsid w:val="000E3841"/>
    <w:rsid w:val="000E5F8B"/>
    <w:rsid w:val="00111440"/>
    <w:rsid w:val="00141808"/>
    <w:rsid w:val="00150C9A"/>
    <w:rsid w:val="001734EE"/>
    <w:rsid w:val="001E31C8"/>
    <w:rsid w:val="001F5E07"/>
    <w:rsid w:val="00200534"/>
    <w:rsid w:val="00205B4B"/>
    <w:rsid w:val="002139AD"/>
    <w:rsid w:val="00252091"/>
    <w:rsid w:val="00260DEC"/>
    <w:rsid w:val="0026525A"/>
    <w:rsid w:val="00266771"/>
    <w:rsid w:val="0027367B"/>
    <w:rsid w:val="002761A1"/>
    <w:rsid w:val="002A475B"/>
    <w:rsid w:val="002A79DB"/>
    <w:rsid w:val="002E48E7"/>
    <w:rsid w:val="002F04D4"/>
    <w:rsid w:val="00311DF0"/>
    <w:rsid w:val="003455EC"/>
    <w:rsid w:val="003527E8"/>
    <w:rsid w:val="003A0B9C"/>
    <w:rsid w:val="003A1013"/>
    <w:rsid w:val="003A5988"/>
    <w:rsid w:val="003B1D4F"/>
    <w:rsid w:val="003C18B3"/>
    <w:rsid w:val="003C7BAA"/>
    <w:rsid w:val="003C7EDE"/>
    <w:rsid w:val="003E0ED0"/>
    <w:rsid w:val="003F00C1"/>
    <w:rsid w:val="00402152"/>
    <w:rsid w:val="00405ED3"/>
    <w:rsid w:val="00430AA1"/>
    <w:rsid w:val="00436130"/>
    <w:rsid w:val="00452266"/>
    <w:rsid w:val="00455E67"/>
    <w:rsid w:val="00457CAA"/>
    <w:rsid w:val="00462E5A"/>
    <w:rsid w:val="00480F88"/>
    <w:rsid w:val="00491984"/>
    <w:rsid w:val="004A4A74"/>
    <w:rsid w:val="004D5367"/>
    <w:rsid w:val="004F3CEA"/>
    <w:rsid w:val="00504ECA"/>
    <w:rsid w:val="005073B1"/>
    <w:rsid w:val="00543172"/>
    <w:rsid w:val="00544F35"/>
    <w:rsid w:val="00557FD1"/>
    <w:rsid w:val="00560AA0"/>
    <w:rsid w:val="0056682A"/>
    <w:rsid w:val="005A4F1C"/>
    <w:rsid w:val="005D08C5"/>
    <w:rsid w:val="005F543A"/>
    <w:rsid w:val="005F6592"/>
    <w:rsid w:val="0061240A"/>
    <w:rsid w:val="00626A95"/>
    <w:rsid w:val="0064327E"/>
    <w:rsid w:val="006535E7"/>
    <w:rsid w:val="006548B4"/>
    <w:rsid w:val="006554F8"/>
    <w:rsid w:val="00675CDD"/>
    <w:rsid w:val="006A2B63"/>
    <w:rsid w:val="006A5A4A"/>
    <w:rsid w:val="006C5E70"/>
    <w:rsid w:val="006D261E"/>
    <w:rsid w:val="006F3907"/>
    <w:rsid w:val="007304AE"/>
    <w:rsid w:val="00763BC2"/>
    <w:rsid w:val="00784547"/>
    <w:rsid w:val="00790CBD"/>
    <w:rsid w:val="007A7E56"/>
    <w:rsid w:val="007B7C9F"/>
    <w:rsid w:val="007D18E4"/>
    <w:rsid w:val="007D263A"/>
    <w:rsid w:val="007D4EAE"/>
    <w:rsid w:val="007E0B3A"/>
    <w:rsid w:val="007E5196"/>
    <w:rsid w:val="007F209B"/>
    <w:rsid w:val="00821996"/>
    <w:rsid w:val="00835D9C"/>
    <w:rsid w:val="00842D64"/>
    <w:rsid w:val="0084439F"/>
    <w:rsid w:val="008463D3"/>
    <w:rsid w:val="008822BB"/>
    <w:rsid w:val="00890B5D"/>
    <w:rsid w:val="008A667A"/>
    <w:rsid w:val="008B5584"/>
    <w:rsid w:val="008D29EE"/>
    <w:rsid w:val="008D37F1"/>
    <w:rsid w:val="008F6934"/>
    <w:rsid w:val="00916CBC"/>
    <w:rsid w:val="009234DD"/>
    <w:rsid w:val="0092485B"/>
    <w:rsid w:val="009258CF"/>
    <w:rsid w:val="0092729A"/>
    <w:rsid w:val="00945121"/>
    <w:rsid w:val="0095065C"/>
    <w:rsid w:val="009567D9"/>
    <w:rsid w:val="009603A8"/>
    <w:rsid w:val="00967E1D"/>
    <w:rsid w:val="00970CCA"/>
    <w:rsid w:val="00971BAF"/>
    <w:rsid w:val="009A3FFC"/>
    <w:rsid w:val="009A5D93"/>
    <w:rsid w:val="009A5F40"/>
    <w:rsid w:val="009E2A88"/>
    <w:rsid w:val="00A100FB"/>
    <w:rsid w:val="00A13C97"/>
    <w:rsid w:val="00A1787E"/>
    <w:rsid w:val="00A179C6"/>
    <w:rsid w:val="00A213BD"/>
    <w:rsid w:val="00A41DD8"/>
    <w:rsid w:val="00A85A49"/>
    <w:rsid w:val="00A91822"/>
    <w:rsid w:val="00AB2119"/>
    <w:rsid w:val="00AB64A4"/>
    <w:rsid w:val="00AB727A"/>
    <w:rsid w:val="00AC1407"/>
    <w:rsid w:val="00AC181A"/>
    <w:rsid w:val="00AD4361"/>
    <w:rsid w:val="00AE00E9"/>
    <w:rsid w:val="00AF3AFF"/>
    <w:rsid w:val="00B04CEA"/>
    <w:rsid w:val="00B1139D"/>
    <w:rsid w:val="00B13E8E"/>
    <w:rsid w:val="00B53DD2"/>
    <w:rsid w:val="00B64C16"/>
    <w:rsid w:val="00BA1344"/>
    <w:rsid w:val="00BB100B"/>
    <w:rsid w:val="00BB24D5"/>
    <w:rsid w:val="00BC159D"/>
    <w:rsid w:val="00BE0B45"/>
    <w:rsid w:val="00BE30E5"/>
    <w:rsid w:val="00BF541E"/>
    <w:rsid w:val="00C10570"/>
    <w:rsid w:val="00C107EF"/>
    <w:rsid w:val="00C20ADC"/>
    <w:rsid w:val="00C21429"/>
    <w:rsid w:val="00C34D03"/>
    <w:rsid w:val="00C42963"/>
    <w:rsid w:val="00C66C99"/>
    <w:rsid w:val="00C8582F"/>
    <w:rsid w:val="00CA0674"/>
    <w:rsid w:val="00CB10F1"/>
    <w:rsid w:val="00D03677"/>
    <w:rsid w:val="00D428C5"/>
    <w:rsid w:val="00D43388"/>
    <w:rsid w:val="00D77D89"/>
    <w:rsid w:val="00D81D4E"/>
    <w:rsid w:val="00D86AA4"/>
    <w:rsid w:val="00D92579"/>
    <w:rsid w:val="00DA2CFF"/>
    <w:rsid w:val="00DC6C17"/>
    <w:rsid w:val="00DD368F"/>
    <w:rsid w:val="00DE50D4"/>
    <w:rsid w:val="00DE6941"/>
    <w:rsid w:val="00DF046E"/>
    <w:rsid w:val="00DF1390"/>
    <w:rsid w:val="00E0368B"/>
    <w:rsid w:val="00E11A99"/>
    <w:rsid w:val="00E171D2"/>
    <w:rsid w:val="00E34658"/>
    <w:rsid w:val="00E40061"/>
    <w:rsid w:val="00E5479B"/>
    <w:rsid w:val="00E655D7"/>
    <w:rsid w:val="00E92C82"/>
    <w:rsid w:val="00EA41C4"/>
    <w:rsid w:val="00EC2435"/>
    <w:rsid w:val="00ED3F76"/>
    <w:rsid w:val="00ED6C0B"/>
    <w:rsid w:val="00EE41A6"/>
    <w:rsid w:val="00EE7D84"/>
    <w:rsid w:val="00EF0094"/>
    <w:rsid w:val="00F14718"/>
    <w:rsid w:val="00F228A1"/>
    <w:rsid w:val="00F27D53"/>
    <w:rsid w:val="00F36DE8"/>
    <w:rsid w:val="00F60360"/>
    <w:rsid w:val="00F603A0"/>
    <w:rsid w:val="00F84F7B"/>
    <w:rsid w:val="00F862FB"/>
    <w:rsid w:val="00F91919"/>
    <w:rsid w:val="00FC5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0AE20"/>
  <w15:docId w15:val="{72AF3038-F5F9-4A30-A3F7-66CF7A8B4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19"/>
  </w:style>
  <w:style w:type="paragraph" w:styleId="1">
    <w:name w:val="heading 1"/>
    <w:basedOn w:val="a"/>
    <w:next w:val="a"/>
    <w:link w:val="10"/>
    <w:uiPriority w:val="99"/>
    <w:qFormat/>
    <w:rsid w:val="004F3CE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9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1919"/>
  </w:style>
  <w:style w:type="paragraph" w:styleId="a5">
    <w:name w:val="Balloon Text"/>
    <w:basedOn w:val="a"/>
    <w:link w:val="a6"/>
    <w:uiPriority w:val="99"/>
    <w:semiHidden/>
    <w:unhideWhenUsed/>
    <w:rsid w:val="007B7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C9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7E5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196"/>
  </w:style>
  <w:style w:type="character" w:styleId="a9">
    <w:name w:val="Hyperlink"/>
    <w:basedOn w:val="a0"/>
    <w:uiPriority w:val="99"/>
    <w:unhideWhenUsed/>
    <w:rsid w:val="009A5F4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A5F40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9"/>
    <w:rsid w:val="004F3CE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3379C-C981-42D2-9DC0-25D82E4A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13</cp:revision>
  <cp:lastPrinted>2022-03-23T11:54:00Z</cp:lastPrinted>
  <dcterms:created xsi:type="dcterms:W3CDTF">2022-03-25T11:16:00Z</dcterms:created>
  <dcterms:modified xsi:type="dcterms:W3CDTF">2022-04-15T08:35:00Z</dcterms:modified>
</cp:coreProperties>
</file>