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1ED59B" w14:textId="45BF319E" w:rsidR="0072507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18.04.2023</w:t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25073">
        <w:rPr>
          <w:rFonts w:ascii="Times New Roman" w:eastAsia="Times New Roman" w:hAnsi="Times New Roman" w:cs="Times New Roman"/>
          <w:sz w:val="24"/>
          <w:szCs w:val="24"/>
          <w:lang w:eastAsia="ru-RU"/>
        </w:rPr>
        <w:t>363</w:t>
      </w:r>
    </w:p>
    <w:p w14:paraId="4D912D96" w14:textId="17CD616A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B51AB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6852DB" w14:textId="77777777" w:rsidR="00D73CD3" w:rsidRPr="00B51AB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03F941E" w14:textId="32F23F18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350F05E" w:rsidR="00D73CD3" w:rsidRPr="004A7FC3" w:rsidRDefault="00D73CD3" w:rsidP="008A362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15B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6EF7B72C" w:rsidR="00D73CD3" w:rsidRDefault="00D73CD3" w:rsidP="008A362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A362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18.00 часов 24 апреля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9865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9.00 26 апреля </w:t>
      </w:r>
      <w:r w:rsidR="00B51AB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2234A3" w:rsidRP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территориальная подсистема Единой государственной системы предупреждения и ликвидации чрезвычайных ситуаций</w:t>
      </w:r>
      <w:r w:rsid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51AB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(далее - </w:t>
      </w:r>
      <w:r w:rsidR="00B51AB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B51A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  <w:r w:rsidR="00B51AB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B51AB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готовность».</w:t>
      </w:r>
    </w:p>
    <w:p w14:paraId="616BD400" w14:textId="25615037" w:rsidR="001C16A9" w:rsidRPr="000F43F3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8A3629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5818E519" w:rsidR="001C16A9" w:rsidRPr="000F43F3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B51AB3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19625734" w:rsidR="001C16A9" w:rsidRPr="000F43F3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B51AB3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End"/>
      <w:r w:rsidR="00D738EF">
        <w:rPr>
          <w:rFonts w:ascii="Times New Roman" w:eastAsia="Calibri" w:hAnsi="Times New Roman" w:cs="Times New Roman"/>
          <w:sz w:val="28"/>
          <w:szCs w:val="28"/>
        </w:rPr>
        <w:t>Шавков А.В.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1FF70601" w:rsidR="001C16A9" w:rsidRPr="000F43F3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B51AB3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303B12BD" w:rsidR="001C16A9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C36656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CA8FAB" w14:textId="70E4E97D" w:rsidR="001C16A9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C36656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250AE5EC" w:rsidR="001C16A9" w:rsidRPr="000F43F3" w:rsidRDefault="001C16A9" w:rsidP="008A362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C36656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1AD7F5F9" w:rsidR="00D73CD3" w:rsidRPr="004A7FC3" w:rsidRDefault="00D73CD3" w:rsidP="008A362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C36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6CDFB8A" w:rsidR="00D73CD3" w:rsidRPr="004A7FC3" w:rsidRDefault="00D73CD3" w:rsidP="008A362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66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«НЭСК - электросети» «</w:t>
      </w:r>
      <w:proofErr w:type="spellStart"/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Лабинскэлектросеть</w:t>
      </w:r>
      <w:proofErr w:type="spellEnd"/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proofErr w:type="spellStart"/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учреждению «Управление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Лабинского городского поселения»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1ECE8CF4" w:rsidR="00D73CD3" w:rsidRPr="004A7FC3" w:rsidRDefault="00D73CD3" w:rsidP="008A362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="00C36656">
        <w:rPr>
          <w:rFonts w:ascii="Times New Roman" w:hAnsi="Times New Roman" w:cs="Times New Roman"/>
          <w:sz w:val="28"/>
          <w:szCs w:val="28"/>
        </w:rPr>
        <w:t> </w:t>
      </w:r>
      <w:r w:rsidRPr="004A7FC3">
        <w:rPr>
          <w:rFonts w:ascii="Times New Roman" w:hAnsi="Times New Roman" w:cs="Times New Roman"/>
          <w:sz w:val="28"/>
          <w:szCs w:val="28"/>
        </w:rPr>
        <w:t>принять меры по обеспечению безаварийной работы объектов энергетики, жилищно-коммунального и дорожного хозяйства;</w:t>
      </w:r>
    </w:p>
    <w:p w14:paraId="1B5F2233" w14:textId="7891D8E9" w:rsidR="00D73CD3" w:rsidRPr="004A7FC3" w:rsidRDefault="00D73CD3" w:rsidP="008A362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="00C36656">
        <w:rPr>
          <w:rFonts w:ascii="Times New Roman" w:hAnsi="Times New Roman" w:cs="Times New Roman"/>
          <w:sz w:val="28"/>
          <w:szCs w:val="28"/>
        </w:rPr>
        <w:t> </w:t>
      </w:r>
      <w:r w:rsidRPr="004A7FC3">
        <w:rPr>
          <w:rFonts w:ascii="Times New Roman" w:hAnsi="Times New Roman" w:cs="Times New Roman"/>
          <w:sz w:val="28"/>
          <w:szCs w:val="28"/>
        </w:rPr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18E6FE2A" w:rsidR="00D73CD3" w:rsidRPr="004A7FC3" w:rsidRDefault="00D73CD3" w:rsidP="008A362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66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5B98529D" w:rsidR="00D73CD3" w:rsidRPr="004A7FC3" w:rsidRDefault="00D73CD3" w:rsidP="008A3629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66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6DCFC220" w:rsidR="00D73CD3" w:rsidRPr="004322A0" w:rsidRDefault="00D73CD3" w:rsidP="008A362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66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9F11E6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6D07A8CB" w:rsidR="00D73CD3" w:rsidRPr="004A7FC3" w:rsidRDefault="00D73CD3" w:rsidP="008A362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66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6F9CEEE2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8A3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Pr="008A3629" w:rsidRDefault="00D73CD3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61C37D19" w14:textId="77777777" w:rsidR="00D73CD3" w:rsidRDefault="00D73CD3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1CC0B052" w14:textId="77777777" w:rsidR="00F00241" w:rsidRPr="008A3629" w:rsidRDefault="00F00241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23A30A04" w14:textId="77777777" w:rsidR="002609CE" w:rsidRPr="008A3629" w:rsidRDefault="002609CE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40C3FE70" w14:textId="77777777" w:rsidR="002609CE" w:rsidRPr="008A3629" w:rsidRDefault="002609CE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3A04F75D" w14:textId="77777777" w:rsidR="002609CE" w:rsidRDefault="002609CE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505E96BD" w14:textId="77777777" w:rsidR="00F00241" w:rsidRDefault="00F00241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4F1E4234" w14:textId="77777777" w:rsidR="00F00241" w:rsidRDefault="00F00241" w:rsidP="008A362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F00241">
          <w:headerReference w:type="default" r:id="rId8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p w14:paraId="0C3187B2" w14:textId="72E37438" w:rsidR="00D73CD3" w:rsidRPr="004A7FC3" w:rsidRDefault="00D73CD3" w:rsidP="00C777F0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8A3629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C777F0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C777F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C777F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C777F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C777F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74464FC0" w:rsidR="00D73CD3" w:rsidRPr="004A7FC3" w:rsidRDefault="00D73CD3" w:rsidP="00C777F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35565">
        <w:rPr>
          <w:rFonts w:ascii="Times New Roman" w:eastAsia="Times New Roman" w:hAnsi="Times New Roman" w:cs="Times New Roman"/>
          <w:sz w:val="28"/>
          <w:szCs w:val="28"/>
        </w:rPr>
        <w:t xml:space="preserve">18.04.2023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35565">
        <w:rPr>
          <w:rFonts w:ascii="Times New Roman" w:eastAsia="Times New Roman" w:hAnsi="Times New Roman" w:cs="Times New Roman"/>
          <w:sz w:val="28"/>
          <w:szCs w:val="28"/>
        </w:rPr>
        <w:t>363</w:t>
      </w:r>
    </w:p>
    <w:p w14:paraId="4627C278" w14:textId="77777777" w:rsidR="00D73CD3" w:rsidRPr="004A7FC3" w:rsidRDefault="00D73CD3" w:rsidP="008A3629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8A3629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8A3629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2854910" w:rsidR="00D73CD3" w:rsidRPr="004A7FC3" w:rsidRDefault="00D73CD3" w:rsidP="008A3629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оперативной группы при КЧС и ПБ</w:t>
      </w:r>
    </w:p>
    <w:p w14:paraId="13FCA0A0" w14:textId="7E50D97A" w:rsidR="00D73CD3" w:rsidRPr="004A7FC3" w:rsidRDefault="00D73CD3" w:rsidP="008A3629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</w:p>
    <w:p w14:paraId="5DAAC50F" w14:textId="77777777" w:rsidR="00D73CD3" w:rsidRPr="004A7FC3" w:rsidRDefault="00D73CD3" w:rsidP="008A3629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12AC105" w14:textId="77777777" w:rsidR="007B5A2F" w:rsidRDefault="007B5A2F" w:rsidP="008A3629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923" w:type="dxa"/>
        <w:tblInd w:w="-142" w:type="dxa"/>
        <w:tblLook w:val="01E0" w:firstRow="1" w:lastRow="1" w:firstColumn="1" w:lastColumn="1" w:noHBand="0" w:noVBand="0"/>
      </w:tblPr>
      <w:tblGrid>
        <w:gridCol w:w="3254"/>
        <w:gridCol w:w="310"/>
        <w:gridCol w:w="6359"/>
      </w:tblGrid>
      <w:tr w:rsidR="007B5A2F" w:rsidRPr="00BD28D0" w14:paraId="445801DC" w14:textId="77777777" w:rsidTr="007B5A2F">
        <w:tc>
          <w:tcPr>
            <w:tcW w:w="3254" w:type="dxa"/>
          </w:tcPr>
          <w:p w14:paraId="7D64E09B" w14:textId="77777777" w:rsidR="007B5A2F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2209A886" w14:textId="77777777" w:rsidR="007B5A2F" w:rsidRPr="00BD28D0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6792ED3A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59" w:type="dxa"/>
          </w:tcPr>
          <w:p w14:paraId="0AA3AE07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B5A2F" w:rsidRPr="00BD28D0" w14:paraId="2287F7F4" w14:textId="77777777" w:rsidTr="007B5A2F">
        <w:tc>
          <w:tcPr>
            <w:tcW w:w="3254" w:type="dxa"/>
          </w:tcPr>
          <w:p w14:paraId="7F4C1B0D" w14:textId="77777777" w:rsidR="007B5A2F" w:rsidRPr="00BD28D0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5B6C287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9" w:type="dxa"/>
          </w:tcPr>
          <w:p w14:paraId="6F5171CF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A2F" w14:paraId="16C31399" w14:textId="77777777" w:rsidTr="007B5A2F">
        <w:tc>
          <w:tcPr>
            <w:tcW w:w="3254" w:type="dxa"/>
          </w:tcPr>
          <w:p w14:paraId="554018E4" w14:textId="77777777" w:rsidR="007B5A2F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1707C716" w14:textId="77777777" w:rsidR="007B5A2F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206D4BD2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59" w:type="dxa"/>
          </w:tcPr>
          <w:p w14:paraId="1C026CF1" w14:textId="77777777" w:rsidR="007B5A2F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241A0F20" w14:textId="77777777" w:rsidR="007B5A2F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A2F" w:rsidRPr="00BD28D0" w14:paraId="324F51E7" w14:textId="77777777" w:rsidTr="007B5A2F">
        <w:tc>
          <w:tcPr>
            <w:tcW w:w="3254" w:type="dxa"/>
          </w:tcPr>
          <w:p w14:paraId="54D3874F" w14:textId="77777777" w:rsidR="007B5A2F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51FABA6A" w14:textId="77777777" w:rsidR="007B5A2F" w:rsidRPr="00BD28D0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1ACE50BF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59" w:type="dxa"/>
          </w:tcPr>
          <w:p w14:paraId="77FC79DD" w14:textId="77777777" w:rsidR="007B5A2F" w:rsidRPr="008A7F34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  <w:p w14:paraId="2BDC0241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A2F" w:rsidRPr="00BD28D0" w14:paraId="33D91EE9" w14:textId="77777777" w:rsidTr="007B5A2F">
        <w:tc>
          <w:tcPr>
            <w:tcW w:w="3254" w:type="dxa"/>
          </w:tcPr>
          <w:p w14:paraId="2805E00A" w14:textId="77777777" w:rsidR="007B5A2F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0470A04D" w14:textId="77777777" w:rsidR="007B5A2F" w:rsidRPr="00BD28D0" w:rsidRDefault="007B5A2F" w:rsidP="00CE319C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6FC25414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59" w:type="dxa"/>
          </w:tcPr>
          <w:p w14:paraId="0D20869E" w14:textId="77777777" w:rsidR="007B5A2F" w:rsidRPr="00BD28D0" w:rsidRDefault="007B5A2F" w:rsidP="00CE3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0CAD4A49" w14:textId="77777777" w:rsidR="007B5A2F" w:rsidRPr="00C777F0" w:rsidRDefault="007B5A2F" w:rsidP="00C777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660C84" w14:textId="77777777" w:rsidR="00A94E5F" w:rsidRPr="00C777F0" w:rsidRDefault="00A94E5F" w:rsidP="00C777F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23DA1F41" w:rsidR="00DD7414" w:rsidRPr="00C777F0" w:rsidRDefault="00247B7B" w:rsidP="00C77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C777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C77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F252A91" w14:textId="7174915D" w:rsidR="00DD7414" w:rsidRPr="00C777F0" w:rsidRDefault="00DD7414" w:rsidP="00C77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               </w:t>
      </w:r>
      <w:r w:rsidR="009F11E6" w:rsidRPr="00C777F0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C777F0" w:rsidRDefault="00D73CD3" w:rsidP="00C777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C777F0" w:rsidRDefault="00D73CD3" w:rsidP="00C77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C777F0" w:rsidRDefault="00D73CD3" w:rsidP="00C77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Pr="00C777F0" w:rsidRDefault="00D73CD3" w:rsidP="00C77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Pr="00C777F0" w:rsidRDefault="00D73CD3" w:rsidP="00C77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C79D9C" w14:textId="07F65CB1" w:rsidR="00B517A7" w:rsidRPr="00C777F0" w:rsidRDefault="00B517A7" w:rsidP="00C77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4E9ED0" w14:textId="102F40FF" w:rsidR="00B517A7" w:rsidRPr="00C777F0" w:rsidRDefault="00B517A7" w:rsidP="00C77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DD2949" w14:textId="7512AA60" w:rsidR="00B517A7" w:rsidRPr="00C777F0" w:rsidRDefault="00B517A7" w:rsidP="00C77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17A7" w:rsidRPr="00C777F0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7079" w14:textId="77777777" w:rsidR="00BC57EE" w:rsidRDefault="00BC57EE">
      <w:pPr>
        <w:spacing w:after="0" w:line="240" w:lineRule="auto"/>
      </w:pPr>
      <w:r>
        <w:separator/>
      </w:r>
    </w:p>
  </w:endnote>
  <w:endnote w:type="continuationSeparator" w:id="0">
    <w:p w14:paraId="07543C43" w14:textId="77777777" w:rsidR="00BC57EE" w:rsidRDefault="00BC5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3E81D" w14:textId="77777777" w:rsidR="00BC57EE" w:rsidRDefault="00BC57EE">
      <w:pPr>
        <w:spacing w:after="0" w:line="240" w:lineRule="auto"/>
      </w:pPr>
      <w:r>
        <w:separator/>
      </w:r>
    </w:p>
  </w:footnote>
  <w:footnote w:type="continuationSeparator" w:id="0">
    <w:p w14:paraId="712E78FB" w14:textId="77777777" w:rsidR="00BC57EE" w:rsidRDefault="00BC5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247B7B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21C5A"/>
    <w:rsid w:val="000354C4"/>
    <w:rsid w:val="00056856"/>
    <w:rsid w:val="00071340"/>
    <w:rsid w:val="001B31F9"/>
    <w:rsid w:val="001C16A9"/>
    <w:rsid w:val="001F2754"/>
    <w:rsid w:val="00217958"/>
    <w:rsid w:val="002234A3"/>
    <w:rsid w:val="00247B7B"/>
    <w:rsid w:val="002609CE"/>
    <w:rsid w:val="002654DE"/>
    <w:rsid w:val="002C15B4"/>
    <w:rsid w:val="00307874"/>
    <w:rsid w:val="003734F3"/>
    <w:rsid w:val="003A19D8"/>
    <w:rsid w:val="0047056B"/>
    <w:rsid w:val="004A0104"/>
    <w:rsid w:val="00556542"/>
    <w:rsid w:val="00561D84"/>
    <w:rsid w:val="005B4C1F"/>
    <w:rsid w:val="005C1EF4"/>
    <w:rsid w:val="005C605A"/>
    <w:rsid w:val="00610CC4"/>
    <w:rsid w:val="006145AD"/>
    <w:rsid w:val="00651A53"/>
    <w:rsid w:val="006D6631"/>
    <w:rsid w:val="006F2428"/>
    <w:rsid w:val="00702AF0"/>
    <w:rsid w:val="00724D8B"/>
    <w:rsid w:val="00725073"/>
    <w:rsid w:val="00744A54"/>
    <w:rsid w:val="007B5A2F"/>
    <w:rsid w:val="007C560E"/>
    <w:rsid w:val="007D61F3"/>
    <w:rsid w:val="00803CEA"/>
    <w:rsid w:val="008A3629"/>
    <w:rsid w:val="008B6DE8"/>
    <w:rsid w:val="008D6A96"/>
    <w:rsid w:val="008F5352"/>
    <w:rsid w:val="009865E9"/>
    <w:rsid w:val="009F11E6"/>
    <w:rsid w:val="00A21FC8"/>
    <w:rsid w:val="00A275B1"/>
    <w:rsid w:val="00A94E5F"/>
    <w:rsid w:val="00AB01B8"/>
    <w:rsid w:val="00B35565"/>
    <w:rsid w:val="00B517A7"/>
    <w:rsid w:val="00B51AB3"/>
    <w:rsid w:val="00B6018E"/>
    <w:rsid w:val="00BC57EE"/>
    <w:rsid w:val="00C20F52"/>
    <w:rsid w:val="00C36656"/>
    <w:rsid w:val="00C777F0"/>
    <w:rsid w:val="00C81D78"/>
    <w:rsid w:val="00CA7C17"/>
    <w:rsid w:val="00D03677"/>
    <w:rsid w:val="00D62863"/>
    <w:rsid w:val="00D7065B"/>
    <w:rsid w:val="00D738EF"/>
    <w:rsid w:val="00D73CD3"/>
    <w:rsid w:val="00D802A2"/>
    <w:rsid w:val="00DC3229"/>
    <w:rsid w:val="00DD7414"/>
    <w:rsid w:val="00E17CFE"/>
    <w:rsid w:val="00E655D7"/>
    <w:rsid w:val="00E70F53"/>
    <w:rsid w:val="00E71762"/>
    <w:rsid w:val="00EB3EB3"/>
    <w:rsid w:val="00EB6521"/>
    <w:rsid w:val="00EE0DF3"/>
    <w:rsid w:val="00F00241"/>
    <w:rsid w:val="00F060BB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2023-04-19T06:39:00Z</cp:lastPrinted>
  <dcterms:created xsi:type="dcterms:W3CDTF">2023-04-17T11:31:00Z</dcterms:created>
  <dcterms:modified xsi:type="dcterms:W3CDTF">2023-04-20T07:51:00Z</dcterms:modified>
</cp:coreProperties>
</file>