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D7EE6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2FF6A501" wp14:editId="2424D96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AA1F13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3976F212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23317209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9FB15CE" w14:textId="77777777" w:rsidR="004C1693" w:rsidRPr="004C1693" w:rsidRDefault="004C1693" w:rsidP="004C1693">
      <w:pPr>
        <w:jc w:val="center"/>
        <w:rPr>
          <w:rFonts w:ascii="Times New Roman" w:eastAsia="Times New Roman" w:hAnsi="Times New Roman" w:cs="Times New Roman"/>
        </w:rPr>
      </w:pPr>
    </w:p>
    <w:p w14:paraId="30806A03" w14:textId="6211ECFD" w:rsidR="004C1693" w:rsidRPr="004C1693" w:rsidRDefault="004C1693" w:rsidP="004C169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20.07.2022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 796</w:t>
      </w:r>
    </w:p>
    <w:p w14:paraId="496FB767" w14:textId="77777777" w:rsidR="004C1693" w:rsidRPr="004C1693" w:rsidRDefault="004C1693" w:rsidP="004C1693">
      <w:pPr>
        <w:jc w:val="center"/>
        <w:rPr>
          <w:rFonts w:ascii="Times New Roman" w:hAnsi="Times New Roman" w:cs="Times New Roman"/>
        </w:rPr>
      </w:pPr>
      <w:r w:rsidRPr="004C1693">
        <w:rPr>
          <w:rFonts w:ascii="Times New Roman" w:hAnsi="Times New Roman" w:cs="Times New Roman"/>
        </w:rPr>
        <w:t>г. Лабинск</w:t>
      </w:r>
    </w:p>
    <w:p w14:paraId="56862F7D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D8A03B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B094F6" w14:textId="070784FA" w:rsidR="00A65603" w:rsidRPr="00A65603" w:rsidRDefault="00854744" w:rsidP="00A65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E20933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A65603">
        <w:rPr>
          <w:rFonts w:ascii="Times New Roman" w:hAnsi="Times New Roman" w:cs="Times New Roman"/>
          <w:b/>
          <w:sz w:val="28"/>
          <w:szCs w:val="28"/>
        </w:rPr>
        <w:t>27</w:t>
      </w:r>
      <w:r w:rsidR="00E20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b/>
          <w:sz w:val="28"/>
          <w:szCs w:val="28"/>
        </w:rPr>
        <w:t>ноября</w:t>
      </w:r>
      <w:r w:rsidR="00E20933">
        <w:rPr>
          <w:rFonts w:ascii="Times New Roman" w:hAnsi="Times New Roman" w:cs="Times New Roman"/>
          <w:b/>
          <w:sz w:val="28"/>
          <w:szCs w:val="28"/>
        </w:rPr>
        <w:t xml:space="preserve"> 2020 года № </w:t>
      </w:r>
      <w:r w:rsidR="00A65603">
        <w:rPr>
          <w:rFonts w:ascii="Times New Roman" w:hAnsi="Times New Roman" w:cs="Times New Roman"/>
          <w:b/>
          <w:sz w:val="28"/>
          <w:szCs w:val="28"/>
        </w:rPr>
        <w:t>117</w:t>
      </w:r>
      <w:r w:rsidR="003D4332">
        <w:rPr>
          <w:rFonts w:ascii="Times New Roman" w:hAnsi="Times New Roman" w:cs="Times New Roman"/>
          <w:b/>
          <w:sz w:val="28"/>
          <w:szCs w:val="28"/>
        </w:rPr>
        <w:t>9</w:t>
      </w:r>
      <w:r w:rsidR="00E20933">
        <w:rPr>
          <w:rFonts w:ascii="Times New Roman" w:hAnsi="Times New Roman" w:cs="Times New Roman"/>
          <w:b/>
          <w:sz w:val="28"/>
          <w:szCs w:val="28"/>
        </w:rPr>
        <w:t xml:space="preserve">          «</w:t>
      </w:r>
      <w:r w:rsidR="00A65603" w:rsidRPr="00A65603">
        <w:rPr>
          <w:rFonts w:ascii="Times New Roman" w:hAnsi="Times New Roman" w:cs="Times New Roman"/>
          <w:b/>
          <w:sz w:val="28"/>
          <w:szCs w:val="28"/>
        </w:rPr>
        <w:t xml:space="preserve">О создании комиссии по проведению конкурсов и аукционов </w:t>
      </w:r>
    </w:p>
    <w:p w14:paraId="594F7FA0" w14:textId="77777777" w:rsidR="00A65603" w:rsidRPr="00A65603" w:rsidRDefault="00A65603" w:rsidP="00A65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603">
        <w:rPr>
          <w:rFonts w:ascii="Times New Roman" w:hAnsi="Times New Roman" w:cs="Times New Roman"/>
          <w:b/>
          <w:sz w:val="28"/>
          <w:szCs w:val="28"/>
        </w:rPr>
        <w:t xml:space="preserve">на право заключения договоров аренды, договоров безвозмездного пользования, договоров доверительного управления имуществом, </w:t>
      </w:r>
    </w:p>
    <w:p w14:paraId="59E00A4B" w14:textId="77777777" w:rsidR="00A65603" w:rsidRPr="00A65603" w:rsidRDefault="00A65603" w:rsidP="00A65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603">
        <w:rPr>
          <w:rFonts w:ascii="Times New Roman" w:hAnsi="Times New Roman" w:cs="Times New Roman"/>
          <w:b/>
          <w:sz w:val="28"/>
          <w:szCs w:val="28"/>
        </w:rPr>
        <w:t xml:space="preserve">иных договоров, предусматривающих переход прав владения </w:t>
      </w:r>
    </w:p>
    <w:p w14:paraId="02F7D20A" w14:textId="77777777" w:rsidR="00A65603" w:rsidRPr="00A65603" w:rsidRDefault="00A65603" w:rsidP="00A65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603">
        <w:rPr>
          <w:rFonts w:ascii="Times New Roman" w:hAnsi="Times New Roman" w:cs="Times New Roman"/>
          <w:b/>
          <w:sz w:val="28"/>
          <w:szCs w:val="28"/>
        </w:rPr>
        <w:t xml:space="preserve">и (или) пользования в отношении муниципального имущества </w:t>
      </w:r>
    </w:p>
    <w:p w14:paraId="3587DEC3" w14:textId="04FBDABF" w:rsidR="0077052F" w:rsidRPr="00A65603" w:rsidRDefault="00A65603" w:rsidP="00A65603">
      <w:pPr>
        <w:jc w:val="center"/>
        <w:rPr>
          <w:b/>
        </w:rPr>
      </w:pPr>
      <w:r w:rsidRPr="00A65603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BC7E32">
        <w:rPr>
          <w:rFonts w:ascii="Times New Roman" w:hAnsi="Times New Roman" w:cs="Times New Roman"/>
          <w:b/>
          <w:sz w:val="28"/>
          <w:szCs w:val="28"/>
        </w:rPr>
        <w:t>»</w:t>
      </w:r>
    </w:p>
    <w:p w14:paraId="3879A4E6" w14:textId="77777777" w:rsidR="0077052F" w:rsidRPr="005C3824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B7DF07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F3D05C" w14:textId="1991138C" w:rsidR="0077052F" w:rsidRPr="00725F28" w:rsidRDefault="00BC7D9F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кадровыми изменениями в администрации Лабинского городского поселения Лабинского района, в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77052F" w:rsidRPr="00725F28">
        <w:rPr>
          <w:rFonts w:ascii="Times New Roman" w:hAnsi="Times New Roman" w:cs="Times New Roman"/>
          <w:sz w:val="28"/>
          <w:szCs w:val="28"/>
        </w:rPr>
        <w:t>с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A65603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A65603" w:rsidRPr="00A65603">
        <w:rPr>
          <w:rFonts w:ascii="Times New Roman" w:hAnsi="Times New Roman" w:cs="Times New Roman"/>
          <w:sz w:val="28"/>
          <w:szCs w:val="28"/>
        </w:rPr>
        <w:t xml:space="preserve"> от 26 июля 2006 года № 135-ФЗ «О защите конкуренции», Приказом Федеральной антимонопольной службы </w:t>
      </w:r>
      <w:r w:rsidR="005C306E">
        <w:rPr>
          <w:rFonts w:ascii="Times New Roman" w:hAnsi="Times New Roman" w:cs="Times New Roman"/>
          <w:sz w:val="28"/>
          <w:szCs w:val="28"/>
        </w:rPr>
        <w:t xml:space="preserve">                            от </w:t>
      </w:r>
      <w:r w:rsidR="00A65603" w:rsidRPr="00A65603">
        <w:rPr>
          <w:rFonts w:ascii="Times New Roman" w:hAnsi="Times New Roman" w:cs="Times New Roman"/>
          <w:sz w:val="28"/>
          <w:szCs w:val="28"/>
        </w:rPr>
        <w:t>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решением Совета Лабинского городского   поселения Лабинского района от 24 ноября 2010 года № 74/19 «Об утверждении положения «О порядке управления и распоряжения объектами муниципальной собственности Лабинского городского поселения Лабинского района»</w:t>
      </w:r>
      <w:r w:rsidR="00FB244B" w:rsidRPr="00A65603">
        <w:rPr>
          <w:rFonts w:ascii="Times New Roman" w:hAnsi="Times New Roman" w:cs="Times New Roman"/>
          <w:sz w:val="28"/>
          <w:szCs w:val="28"/>
        </w:rPr>
        <w:t xml:space="preserve">, </w:t>
      </w:r>
      <w:r w:rsidR="00A65603">
        <w:rPr>
          <w:rFonts w:ascii="Times New Roman" w:hAnsi="Times New Roman" w:cs="Times New Roman"/>
          <w:sz w:val="28"/>
          <w:szCs w:val="28"/>
        </w:rPr>
        <w:t>Уставом</w:t>
      </w:r>
      <w:r w:rsidR="0077052F">
        <w:rPr>
          <w:rFonts w:ascii="Times New Roman" w:hAnsi="Times New Roman" w:cs="Times New Roman"/>
          <w:sz w:val="28"/>
          <w:szCs w:val="28"/>
        </w:rPr>
        <w:t xml:space="preserve"> Лабинского городского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поселения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Лабинского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72F0A">
        <w:rPr>
          <w:rFonts w:ascii="Times New Roman" w:hAnsi="Times New Roman" w:cs="Times New Roman"/>
          <w:sz w:val="28"/>
          <w:szCs w:val="28"/>
        </w:rPr>
        <w:t>,</w:t>
      </w:r>
      <w:r w:rsidR="005C306E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018D1179" w14:textId="77523173" w:rsidR="0077052F" w:rsidRPr="00725F28" w:rsidRDefault="0077052F" w:rsidP="005C3824">
      <w:pPr>
        <w:tabs>
          <w:tab w:val="left" w:pos="993"/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725F28">
        <w:rPr>
          <w:rFonts w:ascii="Times New Roman" w:hAnsi="Times New Roman" w:cs="Times New Roman"/>
          <w:sz w:val="28"/>
          <w:szCs w:val="28"/>
        </w:rPr>
        <w:t>1.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E20933">
        <w:rPr>
          <w:rFonts w:ascii="Times New Roman" w:hAnsi="Times New Roman" w:cs="Times New Roman"/>
          <w:sz w:val="28"/>
          <w:szCs w:val="28"/>
        </w:rPr>
        <w:t>В</w:t>
      </w:r>
      <w:r w:rsidR="00E20933" w:rsidRPr="00E20933">
        <w:rPr>
          <w:rFonts w:ascii="Times New Roman" w:hAnsi="Times New Roman" w:cs="Times New Roman"/>
          <w:sz w:val="28"/>
          <w:szCs w:val="28"/>
        </w:rPr>
        <w:t>нес</w:t>
      </w:r>
      <w:r w:rsidR="00BC7D9F">
        <w:rPr>
          <w:rFonts w:ascii="Times New Roman" w:hAnsi="Times New Roman" w:cs="Times New Roman"/>
          <w:sz w:val="28"/>
          <w:szCs w:val="28"/>
        </w:rPr>
        <w:t>ти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854744">
        <w:rPr>
          <w:rFonts w:ascii="Times New Roman" w:hAnsi="Times New Roman" w:cs="Times New Roman"/>
          <w:sz w:val="28"/>
          <w:szCs w:val="28"/>
        </w:rPr>
        <w:t>е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56082D">
        <w:rPr>
          <w:rFonts w:ascii="Times New Roman" w:hAnsi="Times New Roman" w:cs="Times New Roman"/>
          <w:sz w:val="28"/>
          <w:szCs w:val="28"/>
        </w:rPr>
        <w:t>27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sz w:val="28"/>
          <w:szCs w:val="28"/>
        </w:rPr>
        <w:t>ноября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56082D">
        <w:rPr>
          <w:rFonts w:ascii="Times New Roman" w:hAnsi="Times New Roman" w:cs="Times New Roman"/>
          <w:sz w:val="28"/>
          <w:szCs w:val="28"/>
        </w:rPr>
        <w:t>117</w:t>
      </w:r>
      <w:r w:rsidR="003D4332">
        <w:rPr>
          <w:rFonts w:ascii="Times New Roman" w:hAnsi="Times New Roman" w:cs="Times New Roman"/>
          <w:sz w:val="28"/>
          <w:szCs w:val="28"/>
        </w:rPr>
        <w:t>9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         «</w:t>
      </w:r>
      <w:r w:rsidR="0056082D" w:rsidRPr="0056082D">
        <w:rPr>
          <w:rFonts w:ascii="Times New Roman" w:hAnsi="Times New Roman" w:cs="Times New Roman"/>
          <w:sz w:val="28"/>
          <w:szCs w:val="28"/>
        </w:rPr>
        <w:t>О создании комиссии 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Лабинского городского поселения Лабинского района</w:t>
      </w:r>
      <w:r w:rsidR="00BC7E32">
        <w:rPr>
          <w:rFonts w:ascii="Times New Roman" w:hAnsi="Times New Roman" w:cs="Times New Roman"/>
          <w:sz w:val="28"/>
          <w:szCs w:val="28"/>
        </w:rPr>
        <w:t>»</w:t>
      </w:r>
      <w:r w:rsidR="00854744">
        <w:rPr>
          <w:rFonts w:ascii="Times New Roman" w:hAnsi="Times New Roman" w:cs="Times New Roman"/>
          <w:sz w:val="28"/>
          <w:szCs w:val="28"/>
        </w:rPr>
        <w:t>, изложив  приложение</w:t>
      </w:r>
      <w:r w:rsidR="00E20933">
        <w:rPr>
          <w:rFonts w:ascii="Times New Roman" w:hAnsi="Times New Roman" w:cs="Times New Roman"/>
          <w:sz w:val="28"/>
          <w:szCs w:val="28"/>
        </w:rPr>
        <w:t xml:space="preserve"> 1 в новой 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</w:t>
        </w:r>
        <w:r w:rsidR="00E2093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агается</w:t>
        </w:r>
      </w:hyperlink>
      <w:r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1BE3FD58" w14:textId="7A88BC19" w:rsidR="000C73D3" w:rsidRDefault="00BC7E32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t>2.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Лабинского городского </w:t>
      </w:r>
      <w:r w:rsidR="000C73D3" w:rsidRPr="000C73D3">
        <w:rPr>
          <w:rFonts w:ascii="Times New Roman" w:hAnsi="Times New Roman" w:cs="Times New Roman"/>
          <w:sz w:val="28"/>
          <w:szCs w:val="28"/>
        </w:rPr>
        <w:lastRenderedPageBreak/>
        <w:t>поселения Лабинского района (</w:t>
      </w:r>
      <w:r w:rsidR="00E20933">
        <w:rPr>
          <w:rFonts w:ascii="Times New Roman" w:hAnsi="Times New Roman" w:cs="Times New Roman"/>
          <w:sz w:val="28"/>
          <w:szCs w:val="28"/>
        </w:rPr>
        <w:t>Переходько О.А.</w:t>
      </w:r>
      <w:r w:rsidR="000C73D3" w:rsidRPr="000C73D3">
        <w:rPr>
          <w:rFonts w:ascii="Times New Roman" w:hAnsi="Times New Roman" w:cs="Times New Roman"/>
          <w:sz w:val="28"/>
          <w:szCs w:val="28"/>
        </w:rPr>
        <w:t>) разместить настоящее постановление на официальном сайте администрации Лабинского городского поселения Лабинского района https://www.labinsk-city.ru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0C73D3" w:rsidRPr="000C73D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147ACDCA" w14:textId="1E6E76B2" w:rsidR="0077052F" w:rsidRPr="00725F28" w:rsidRDefault="00BC7D9F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3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972F0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7052F" w:rsidRPr="00725F28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46358740" w14:textId="5881D866" w:rsidR="0077052F" w:rsidRPr="00725F28" w:rsidRDefault="00BC7D9F" w:rsidP="00E82792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0E9281AD" w14:textId="77777777" w:rsidR="0077052F" w:rsidRPr="005C3824" w:rsidRDefault="0077052F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2585765B" w14:textId="77777777" w:rsidR="0077052F" w:rsidRPr="005C3824" w:rsidRDefault="0077052F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1A56DB" w14:textId="77777777" w:rsidR="0077052F" w:rsidRPr="005C3824" w:rsidRDefault="00E20933" w:rsidP="005C38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3824">
        <w:rPr>
          <w:rFonts w:ascii="Times New Roman" w:hAnsi="Times New Roman" w:cs="Times New Roman"/>
          <w:sz w:val="28"/>
          <w:szCs w:val="28"/>
        </w:rPr>
        <w:t>Г</w:t>
      </w:r>
      <w:r w:rsidR="00586921" w:rsidRPr="005C3824">
        <w:rPr>
          <w:rFonts w:ascii="Times New Roman" w:hAnsi="Times New Roman" w:cs="Times New Roman"/>
          <w:sz w:val="28"/>
          <w:szCs w:val="28"/>
        </w:rPr>
        <w:t>лав</w:t>
      </w:r>
      <w:r w:rsidRPr="005C3824">
        <w:rPr>
          <w:rFonts w:ascii="Times New Roman" w:hAnsi="Times New Roman" w:cs="Times New Roman"/>
          <w:sz w:val="28"/>
          <w:szCs w:val="28"/>
        </w:rPr>
        <w:t>а</w:t>
      </w:r>
      <w:r w:rsidR="00586921" w:rsidRPr="005C3824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5C3824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982C235" w14:textId="6C403480" w:rsidR="0077052F" w:rsidRPr="005C3824" w:rsidRDefault="0077052F" w:rsidP="005C38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382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5C3824">
        <w:rPr>
          <w:rFonts w:ascii="Times New Roman" w:hAnsi="Times New Roman" w:cs="Times New Roman"/>
          <w:sz w:val="28"/>
          <w:szCs w:val="28"/>
        </w:rPr>
        <w:tab/>
      </w:r>
      <w:r w:rsidRPr="005C3824">
        <w:rPr>
          <w:rFonts w:ascii="Times New Roman" w:hAnsi="Times New Roman" w:cs="Times New Roman"/>
          <w:sz w:val="28"/>
          <w:szCs w:val="28"/>
        </w:rPr>
        <w:tab/>
      </w:r>
      <w:r w:rsidRPr="005C3824">
        <w:rPr>
          <w:rFonts w:ascii="Times New Roman" w:hAnsi="Times New Roman" w:cs="Times New Roman"/>
          <w:sz w:val="28"/>
          <w:szCs w:val="28"/>
        </w:rPr>
        <w:tab/>
      </w:r>
      <w:r w:rsidRPr="005C3824">
        <w:rPr>
          <w:rFonts w:ascii="Times New Roman" w:hAnsi="Times New Roman" w:cs="Times New Roman"/>
          <w:sz w:val="28"/>
          <w:szCs w:val="28"/>
        </w:rPr>
        <w:tab/>
      </w:r>
      <w:r w:rsidRPr="005C3824">
        <w:rPr>
          <w:rFonts w:ascii="Times New Roman" w:hAnsi="Times New Roman" w:cs="Times New Roman"/>
          <w:sz w:val="28"/>
          <w:szCs w:val="28"/>
        </w:rPr>
        <w:tab/>
      </w:r>
      <w:r w:rsidR="005C306E" w:rsidRPr="005C3824">
        <w:rPr>
          <w:rFonts w:ascii="Times New Roman" w:hAnsi="Times New Roman" w:cs="Times New Roman"/>
          <w:sz w:val="28"/>
          <w:szCs w:val="28"/>
        </w:rPr>
        <w:t xml:space="preserve">        </w:t>
      </w:r>
      <w:r w:rsidR="00DD081C" w:rsidRPr="005C3824">
        <w:rPr>
          <w:rFonts w:ascii="Times New Roman" w:hAnsi="Times New Roman" w:cs="Times New Roman"/>
          <w:sz w:val="28"/>
          <w:szCs w:val="28"/>
        </w:rPr>
        <w:t xml:space="preserve">  </w:t>
      </w:r>
      <w:r w:rsidR="00CC2D52" w:rsidRPr="005C3824">
        <w:rPr>
          <w:rFonts w:ascii="Times New Roman" w:hAnsi="Times New Roman" w:cs="Times New Roman"/>
          <w:sz w:val="28"/>
          <w:szCs w:val="28"/>
        </w:rPr>
        <w:t>С.В. Шеремет</w:t>
      </w:r>
    </w:p>
    <w:p w14:paraId="79EFE23A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"/>
    </w:p>
    <w:p w14:paraId="02C6C0F0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E46007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449FCB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B328E1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341C6C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334F87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7E9DEC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7D4332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87B48D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264177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AA4D91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6E9DA0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A1D6F8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C0CBBF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554E8F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B37447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80A7B3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AE796F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757776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749F11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0727AB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899DEA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7C0F33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5FCE4D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7A3158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C3E0DA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047BCE" w14:textId="77777777" w:rsidR="005C3824" w:rsidRDefault="005C3824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2B9200" w14:textId="77777777" w:rsidR="005C3824" w:rsidRDefault="005C3824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8CAECA" w14:textId="77777777" w:rsidR="005C3824" w:rsidRPr="005C3824" w:rsidRDefault="005C3824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6120D0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34BDA4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E68F6" w14:textId="77777777" w:rsidR="0056082D" w:rsidRPr="005C3824" w:rsidRDefault="0056082D" w:rsidP="005C3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EC0206" w14:textId="77777777" w:rsidR="0077052F" w:rsidRDefault="0077052F" w:rsidP="0077052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77052F" w:rsidSect="005C3824">
          <w:headerReference w:type="default" r:id="rId8"/>
          <w:pgSz w:w="11904" w:h="16834" w:code="9"/>
          <w:pgMar w:top="993" w:right="705" w:bottom="1134" w:left="1701" w:header="720" w:footer="720" w:gutter="0"/>
          <w:cols w:space="720"/>
          <w:noEndnote/>
          <w:titlePg/>
        </w:sectPr>
      </w:pPr>
      <w:bookmarkStart w:id="5" w:name="_GoBack"/>
      <w:bookmarkEnd w:id="5"/>
    </w:p>
    <w:bookmarkEnd w:id="4"/>
    <w:p w14:paraId="5E1670A7" w14:textId="726D8A60" w:rsidR="00E20933" w:rsidRPr="00725F28" w:rsidRDefault="00E20933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854744" w:rsidRPr="00725F28">
        <w:rPr>
          <w:rFonts w:ascii="Times New Roman" w:hAnsi="Times New Roman" w:cs="Times New Roman"/>
          <w:sz w:val="28"/>
          <w:szCs w:val="28"/>
        </w:rPr>
        <w:t>риложение</w:t>
      </w:r>
      <w:r w:rsidRPr="00725F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C93A8" w14:textId="77777777" w:rsidR="00E20933" w:rsidRPr="00725F28" w:rsidRDefault="00BC7D9F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20933" w:rsidRPr="00725F2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20933" w:rsidRPr="00725F2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7E95778" w14:textId="77777777" w:rsidR="00E20933" w:rsidRPr="00725F28" w:rsidRDefault="00E20933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6DCD5C59" w14:textId="7BD9DCB0" w:rsidR="00E20933" w:rsidRDefault="00E20933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4C1693">
        <w:rPr>
          <w:rFonts w:ascii="Times New Roman" w:hAnsi="Times New Roman" w:cs="Times New Roman"/>
          <w:sz w:val="28"/>
          <w:szCs w:val="28"/>
        </w:rPr>
        <w:t>20.07.2022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4C1693">
        <w:rPr>
          <w:rFonts w:ascii="Times New Roman" w:hAnsi="Times New Roman" w:cs="Times New Roman"/>
          <w:sz w:val="28"/>
          <w:szCs w:val="28"/>
        </w:rPr>
        <w:t>796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5CC6A7" w14:textId="77777777" w:rsidR="00E20933" w:rsidRDefault="00E20933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</w:p>
    <w:p w14:paraId="543DEC7A" w14:textId="77777777" w:rsidR="00E20933" w:rsidRDefault="00E20933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</w:p>
    <w:p w14:paraId="66A5EF3E" w14:textId="5D94BD5D" w:rsidR="0077052F" w:rsidRPr="00725F28" w:rsidRDefault="00E20933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7052F" w:rsidRPr="00725F28">
        <w:rPr>
          <w:rFonts w:ascii="Times New Roman" w:hAnsi="Times New Roman" w:cs="Times New Roman"/>
          <w:sz w:val="28"/>
          <w:szCs w:val="28"/>
        </w:rPr>
        <w:t>П</w:t>
      </w:r>
      <w:r w:rsidR="00854744" w:rsidRPr="00725F28">
        <w:rPr>
          <w:rFonts w:ascii="Times New Roman" w:hAnsi="Times New Roman" w:cs="Times New Roman"/>
          <w:sz w:val="28"/>
          <w:szCs w:val="28"/>
        </w:rPr>
        <w:t>риложение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06D7FF15" w14:textId="77777777" w:rsidR="0005048D" w:rsidRDefault="0005048D" w:rsidP="005C306E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7618F23" w14:textId="77777777" w:rsidR="0077052F" w:rsidRPr="00725F28" w:rsidRDefault="0077052F" w:rsidP="005C306E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64BD08A1" w14:textId="77777777" w:rsidR="0077052F" w:rsidRPr="00725F28" w:rsidRDefault="0077052F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300FD4D" w14:textId="77777777" w:rsidR="0077052F" w:rsidRPr="00725F28" w:rsidRDefault="0077052F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71C191A3" w14:textId="77777777" w:rsidR="00854744" w:rsidRDefault="0077052F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5C306E">
        <w:rPr>
          <w:rFonts w:ascii="Times New Roman" w:hAnsi="Times New Roman" w:cs="Times New Roman"/>
          <w:sz w:val="28"/>
          <w:szCs w:val="28"/>
        </w:rPr>
        <w:t>27</w:t>
      </w:r>
      <w:r w:rsidR="00BC7D9F">
        <w:rPr>
          <w:rFonts w:ascii="Times New Roman" w:hAnsi="Times New Roman" w:cs="Times New Roman"/>
          <w:sz w:val="28"/>
          <w:szCs w:val="28"/>
        </w:rPr>
        <w:t>.11.2020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C306E">
        <w:rPr>
          <w:rFonts w:ascii="Times New Roman" w:hAnsi="Times New Roman" w:cs="Times New Roman"/>
          <w:sz w:val="28"/>
          <w:szCs w:val="28"/>
        </w:rPr>
        <w:t>117</w:t>
      </w:r>
      <w:r w:rsidR="00BC7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1A5C57" w14:textId="77777777" w:rsidR="005C3824" w:rsidRDefault="00854744" w:rsidP="00854744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4CF722A5" w14:textId="7E14D73D" w:rsidR="00854744" w:rsidRDefault="00854744" w:rsidP="00854744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725F28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14:paraId="613327C4" w14:textId="3FF8F56C" w:rsidR="00854744" w:rsidRDefault="00854744" w:rsidP="00854744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2C4F2D78" w14:textId="0FFBA6BD" w:rsidR="00DD081C" w:rsidRDefault="004C1693" w:rsidP="004C1693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20.07.2022 № 796)</w:t>
      </w:r>
    </w:p>
    <w:p w14:paraId="72F22B00" w14:textId="77777777" w:rsidR="00854744" w:rsidRDefault="00854744" w:rsidP="00D80B3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F4CEB24" w14:textId="77777777" w:rsidR="00854744" w:rsidRPr="005C3824" w:rsidRDefault="00854744" w:rsidP="00D80B3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4A2621E" w14:textId="77777777" w:rsidR="00854744" w:rsidRPr="005C3824" w:rsidRDefault="00854744" w:rsidP="00D80B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824"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049AEBB3" w14:textId="5467CD2F" w:rsidR="00854744" w:rsidRPr="005C3824" w:rsidRDefault="00854744" w:rsidP="00D80B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824">
        <w:rPr>
          <w:rFonts w:ascii="Times New Roman" w:hAnsi="Times New Roman" w:cs="Times New Roman"/>
          <w:b/>
          <w:sz w:val="28"/>
          <w:szCs w:val="28"/>
        </w:rPr>
        <w:t>комиссии по проведению конкурсов и аукционов на право заключения договоров аренды, договоров безвозмездного пользования,</w:t>
      </w:r>
    </w:p>
    <w:p w14:paraId="4650DA7D" w14:textId="2D376DE0" w:rsidR="00854744" w:rsidRPr="005C3824" w:rsidRDefault="00854744" w:rsidP="00D80B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824">
        <w:rPr>
          <w:rFonts w:ascii="Times New Roman" w:hAnsi="Times New Roman" w:cs="Times New Roman"/>
          <w:b/>
          <w:sz w:val="28"/>
          <w:szCs w:val="28"/>
        </w:rPr>
        <w:t>договоров доверительного управления имуществом,</w:t>
      </w:r>
    </w:p>
    <w:p w14:paraId="26DACA8C" w14:textId="77777777" w:rsidR="00854744" w:rsidRPr="005C3824" w:rsidRDefault="00854744" w:rsidP="00D80B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824">
        <w:rPr>
          <w:rFonts w:ascii="Times New Roman" w:hAnsi="Times New Roman" w:cs="Times New Roman"/>
          <w:b/>
          <w:sz w:val="28"/>
          <w:szCs w:val="28"/>
        </w:rPr>
        <w:t>иных договоров, предусматривающих переход прав владения</w:t>
      </w:r>
    </w:p>
    <w:p w14:paraId="32992E3C" w14:textId="427EF022" w:rsidR="00854744" w:rsidRPr="005C3824" w:rsidRDefault="00854744" w:rsidP="00D80B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824">
        <w:rPr>
          <w:rFonts w:ascii="Times New Roman" w:hAnsi="Times New Roman" w:cs="Times New Roman"/>
          <w:b/>
          <w:sz w:val="28"/>
          <w:szCs w:val="28"/>
        </w:rPr>
        <w:t>и (или) пользования в отношении муниципального имущества</w:t>
      </w:r>
    </w:p>
    <w:p w14:paraId="444AFC57" w14:textId="4AFAD063" w:rsidR="005C3824" w:rsidRPr="005C3824" w:rsidRDefault="005C3824" w:rsidP="00D80B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824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</w:p>
    <w:p w14:paraId="4F688AC0" w14:textId="77777777" w:rsidR="00854744" w:rsidRPr="005C3824" w:rsidRDefault="00854744" w:rsidP="00D80B3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113DD11" w14:textId="77777777" w:rsidR="00854744" w:rsidRPr="005C3824" w:rsidRDefault="00854744" w:rsidP="00D80B3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83"/>
        <w:gridCol w:w="6379"/>
      </w:tblGrid>
      <w:tr w:rsidR="00854744" w:rsidRPr="005C3824" w14:paraId="5B4A4A4A" w14:textId="77777777" w:rsidTr="009F78E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A5EDA3" w14:textId="77777777" w:rsidR="00854744" w:rsidRPr="005C3824" w:rsidRDefault="00854744" w:rsidP="009F7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14:paraId="119A7F9A" w14:textId="77777777" w:rsidR="00854744" w:rsidRPr="005C3824" w:rsidRDefault="00854744" w:rsidP="009F7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1DF44F" w14:textId="77777777" w:rsidR="00854744" w:rsidRPr="005C3824" w:rsidRDefault="0085474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B3271D5" w14:textId="77777777" w:rsidR="00854744" w:rsidRPr="005C3824" w:rsidRDefault="00854744" w:rsidP="005C3824">
            <w:pPr>
              <w:pStyle w:val="a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Лабинского городского поселения Лабинского района, председатель комиссии;</w:t>
            </w:r>
          </w:p>
          <w:p w14:paraId="0945F164" w14:textId="77777777" w:rsidR="00854744" w:rsidRPr="005C3824" w:rsidRDefault="00854744" w:rsidP="005C3824">
            <w:pPr>
              <w:pStyle w:val="a5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744" w:rsidRPr="005C3824" w14:paraId="6FA892DF" w14:textId="77777777" w:rsidTr="009F78E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C10E53B" w14:textId="77777777" w:rsidR="00854744" w:rsidRPr="005C3824" w:rsidRDefault="00854744" w:rsidP="009F7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 xml:space="preserve">Сиротин </w:t>
            </w:r>
          </w:p>
          <w:p w14:paraId="3F36D4F0" w14:textId="77777777" w:rsidR="00854744" w:rsidRPr="005C3824" w:rsidRDefault="00854744" w:rsidP="009F7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593C01F" w14:textId="77777777" w:rsidR="00854744" w:rsidRPr="005C3824" w:rsidRDefault="0085474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003E434D" w14:textId="77777777" w:rsidR="00854744" w:rsidRPr="005C3824" w:rsidRDefault="00854744" w:rsidP="005C3824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854744" w:rsidRPr="005C3824" w14:paraId="4473EFBC" w14:textId="77777777" w:rsidTr="009F78E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117742B" w14:textId="77777777" w:rsidR="00854744" w:rsidRPr="005C3824" w:rsidRDefault="0085474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BD060EC" w14:textId="77777777" w:rsidR="00854744" w:rsidRPr="005C3824" w:rsidRDefault="0085474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34232CA1" w14:textId="77777777" w:rsidR="00854744" w:rsidRPr="005C3824" w:rsidRDefault="00854744" w:rsidP="005C3824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744" w:rsidRPr="005C3824" w14:paraId="2DCC48DC" w14:textId="77777777" w:rsidTr="009F78E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EC0D192" w14:textId="77777777" w:rsidR="00854744" w:rsidRPr="005C3824" w:rsidRDefault="0085474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 xml:space="preserve">Копанева </w:t>
            </w:r>
          </w:p>
          <w:p w14:paraId="36349273" w14:textId="77777777" w:rsidR="00854744" w:rsidRPr="005C3824" w:rsidRDefault="00854744" w:rsidP="009F7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Инна Викторовна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9E31966" w14:textId="77777777" w:rsidR="00854744" w:rsidRPr="005C3824" w:rsidRDefault="0085474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09289150" w14:textId="77777777" w:rsidR="00854744" w:rsidRDefault="00854744" w:rsidP="005C3824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имущественных и земельных отношений управления, секретарь комиссии</w:t>
            </w:r>
            <w:r w:rsidR="005C3824" w:rsidRPr="005C38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38DB101" w14:textId="7ED8F9CF" w:rsidR="005C3824" w:rsidRPr="005C3824" w:rsidRDefault="005C3824" w:rsidP="005C3824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24" w:rsidRPr="005C3824" w14:paraId="75E647B6" w14:textId="77777777" w:rsidTr="00227FDE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DFA857" w14:textId="77777777" w:rsidR="005C3824" w:rsidRPr="005C3824" w:rsidRDefault="005C3824" w:rsidP="005C3824">
            <w:pPr>
              <w:pStyle w:val="ConsPlusNormal"/>
              <w:widowControl/>
              <w:ind w:right="34" w:firstLine="0"/>
              <w:jc w:val="both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C382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Члены комиссии:</w:t>
            </w:r>
          </w:p>
          <w:p w14:paraId="0BE1F0F9" w14:textId="77777777" w:rsidR="005C3824" w:rsidRPr="005C3824" w:rsidRDefault="005C3824" w:rsidP="005C3824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24" w:rsidRPr="005C3824" w14:paraId="1196BB56" w14:textId="77777777" w:rsidTr="009F78E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143DAE3" w14:textId="6456174A" w:rsidR="005C3824" w:rsidRPr="005C3824" w:rsidRDefault="005C382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 xml:space="preserve">Анисимов </w:t>
            </w:r>
          </w:p>
          <w:p w14:paraId="6CB5F0B3" w14:textId="2330D75C" w:rsidR="005C3824" w:rsidRPr="005C3824" w:rsidRDefault="005C3824" w:rsidP="005C38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Николай Владимирович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ADFFAEA" w14:textId="745B61CE" w:rsidR="005C3824" w:rsidRPr="005C3824" w:rsidRDefault="005C382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DA9AE77" w14:textId="70C4216E" w:rsidR="005C3824" w:rsidRPr="005C3824" w:rsidRDefault="005C3824" w:rsidP="005C3824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муниципальных закупок администрации;</w:t>
            </w:r>
          </w:p>
        </w:tc>
      </w:tr>
      <w:tr w:rsidR="005C3824" w:rsidRPr="005C3824" w14:paraId="471ACDED" w14:textId="77777777" w:rsidTr="009F78E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F3D4287" w14:textId="77777777" w:rsidR="005C3824" w:rsidRPr="005C3824" w:rsidRDefault="005C3824" w:rsidP="005C38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Муллагареева </w:t>
            </w:r>
          </w:p>
          <w:p w14:paraId="3C2DE29A" w14:textId="77777777" w:rsidR="005C3824" w:rsidRPr="005C3824" w:rsidRDefault="005C3824" w:rsidP="005C38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  <w:p w14:paraId="52E64379" w14:textId="77777777" w:rsidR="005C3824" w:rsidRPr="005C3824" w:rsidRDefault="005C382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6B75BC9" w14:textId="2F437412" w:rsidR="005C3824" w:rsidRPr="005C3824" w:rsidRDefault="005C382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035438B" w14:textId="77777777" w:rsidR="005C3824" w:rsidRPr="005C3824" w:rsidRDefault="005C3824" w:rsidP="005C3824">
            <w:pPr>
              <w:pStyle w:val="a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администрации;</w:t>
            </w:r>
          </w:p>
          <w:p w14:paraId="23491E44" w14:textId="77777777" w:rsidR="005C3824" w:rsidRPr="005C3824" w:rsidRDefault="005C3824" w:rsidP="005C3824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24" w:rsidRPr="005C3824" w14:paraId="45CEF9C3" w14:textId="77777777" w:rsidTr="009F78E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9DA3020" w14:textId="77777777" w:rsidR="005C3824" w:rsidRPr="005C3824" w:rsidRDefault="005C3824" w:rsidP="005C38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 xml:space="preserve">Переходько </w:t>
            </w:r>
          </w:p>
          <w:p w14:paraId="26EC811C" w14:textId="3F16D4C8" w:rsidR="005C3824" w:rsidRPr="005C3824" w:rsidRDefault="005C3824" w:rsidP="005C38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  <w:p w14:paraId="405D28E2" w14:textId="77777777" w:rsidR="005C3824" w:rsidRPr="005C3824" w:rsidRDefault="005C382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0F63693" w14:textId="49C89ACC" w:rsidR="005C3824" w:rsidRPr="005C3824" w:rsidRDefault="005C382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3F6156C1" w14:textId="77777777" w:rsidR="005C3824" w:rsidRPr="005C3824" w:rsidRDefault="005C3824" w:rsidP="005C3824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администрации;</w:t>
            </w:r>
          </w:p>
          <w:p w14:paraId="1449FD70" w14:textId="77777777" w:rsidR="005C3824" w:rsidRPr="005C3824" w:rsidRDefault="005C3824" w:rsidP="005C3824">
            <w:pPr>
              <w:pStyle w:val="a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988264" w14:textId="77777777" w:rsidR="005C3824" w:rsidRPr="005C3824" w:rsidRDefault="005C3824" w:rsidP="005C3824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24" w:rsidRPr="005C3824" w14:paraId="773C1493" w14:textId="77777777" w:rsidTr="009F78E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EEE4846" w14:textId="77777777" w:rsidR="005C3824" w:rsidRPr="005C3824" w:rsidRDefault="005C3824" w:rsidP="005C38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 xml:space="preserve">Тисковская </w:t>
            </w:r>
          </w:p>
          <w:p w14:paraId="624D932E" w14:textId="69EDD6CB" w:rsidR="005C3824" w:rsidRPr="005C3824" w:rsidRDefault="005C3824" w:rsidP="005C38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Валерия Сергеевна</w:t>
            </w:r>
          </w:p>
          <w:p w14:paraId="1D6BC30E" w14:textId="77777777" w:rsidR="005C3824" w:rsidRPr="005C3824" w:rsidRDefault="005C382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A26A270" w14:textId="2FE77028" w:rsidR="005C3824" w:rsidRPr="005C3824" w:rsidRDefault="005C382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9194903" w14:textId="77777777" w:rsidR="005C3824" w:rsidRPr="005C3824" w:rsidRDefault="005C3824" w:rsidP="005C3824">
            <w:pPr>
              <w:pStyle w:val="a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администрации;</w:t>
            </w:r>
          </w:p>
          <w:p w14:paraId="47327EED" w14:textId="77777777" w:rsidR="005C3824" w:rsidRPr="005C3824" w:rsidRDefault="005C3824" w:rsidP="005C3824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24" w:rsidRPr="005C3824" w14:paraId="21B1D930" w14:textId="77777777" w:rsidTr="009F78E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A40D45E" w14:textId="77777777" w:rsidR="005C3824" w:rsidRPr="005C3824" w:rsidRDefault="005C3824" w:rsidP="005C38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 xml:space="preserve">Шамрицкая </w:t>
            </w:r>
          </w:p>
          <w:p w14:paraId="372396C4" w14:textId="341FF244" w:rsidR="005C3824" w:rsidRPr="005C3824" w:rsidRDefault="005C3824" w:rsidP="005C382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B5BA163" w14:textId="5CC68586" w:rsidR="005C3824" w:rsidRPr="005C3824" w:rsidRDefault="005C382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24AA3BDB" w14:textId="77777777" w:rsidR="005C3824" w:rsidRDefault="005C3824" w:rsidP="005C3824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заведующий сектором правового обеспечения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54B380B" w14:textId="2773E879" w:rsidR="005C3824" w:rsidRPr="005C3824" w:rsidRDefault="005C3824" w:rsidP="005C3824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24" w:rsidRPr="005C3824" w14:paraId="48787FC3" w14:textId="77777777" w:rsidTr="009F78E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F77617D" w14:textId="77777777" w:rsidR="005C3824" w:rsidRPr="005C3824" w:rsidRDefault="005C3824" w:rsidP="005C38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Шараускас</w:t>
            </w:r>
          </w:p>
          <w:p w14:paraId="5BAD33EC" w14:textId="3B9D8BA3" w:rsidR="005C3824" w:rsidRPr="005C3824" w:rsidRDefault="005C3824" w:rsidP="005C38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EADBFA0" w14:textId="46FD3B19" w:rsidR="005C3824" w:rsidRPr="005C3824" w:rsidRDefault="005C382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0A9D1D44" w14:textId="5A01B518" w:rsidR="005C3824" w:rsidRPr="005C3824" w:rsidRDefault="005C3824" w:rsidP="005C3824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24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66CE4D0" w14:textId="77777777" w:rsidR="005C3824" w:rsidRDefault="005C3824" w:rsidP="005C3824">
      <w:pPr>
        <w:ind w:right="273"/>
        <w:jc w:val="both"/>
        <w:rPr>
          <w:rFonts w:ascii="Times New Roman" w:hAnsi="Times New Roman" w:cs="Times New Roman"/>
          <w:sz w:val="28"/>
          <w:szCs w:val="28"/>
        </w:rPr>
      </w:pPr>
    </w:p>
    <w:p w14:paraId="2602B918" w14:textId="77777777" w:rsidR="005C3824" w:rsidRPr="005C3824" w:rsidRDefault="005C3824" w:rsidP="005C3824">
      <w:pPr>
        <w:ind w:right="273"/>
        <w:jc w:val="both"/>
        <w:rPr>
          <w:rFonts w:ascii="Times New Roman" w:hAnsi="Times New Roman" w:cs="Times New Roman"/>
          <w:sz w:val="28"/>
          <w:szCs w:val="28"/>
        </w:rPr>
      </w:pPr>
    </w:p>
    <w:p w14:paraId="49574318" w14:textId="77777777" w:rsidR="005C3824" w:rsidRPr="005C3824" w:rsidRDefault="005C3824" w:rsidP="005C3824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5C3824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33B5D10D" w14:textId="77777777" w:rsidR="005C3824" w:rsidRPr="005C3824" w:rsidRDefault="005C3824" w:rsidP="005C3824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5C3824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</w:p>
    <w:p w14:paraId="6121B7B0" w14:textId="51838F21" w:rsidR="005C3824" w:rsidRPr="005C3824" w:rsidRDefault="005C3824" w:rsidP="005C3824">
      <w:pPr>
        <w:jc w:val="both"/>
        <w:rPr>
          <w:rFonts w:ascii="Times New Roman" w:hAnsi="Times New Roman" w:cs="Times New Roman"/>
          <w:sz w:val="28"/>
          <w:szCs w:val="28"/>
        </w:rPr>
      </w:pPr>
      <w:r w:rsidRPr="005C382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5C3824">
        <w:rPr>
          <w:rFonts w:ascii="Times New Roman" w:hAnsi="Times New Roman" w:cs="Times New Roman"/>
          <w:sz w:val="28"/>
          <w:szCs w:val="28"/>
        </w:rPr>
        <w:tab/>
      </w:r>
      <w:r w:rsidRPr="005C3824">
        <w:rPr>
          <w:rFonts w:ascii="Times New Roman" w:hAnsi="Times New Roman" w:cs="Times New Roman"/>
          <w:sz w:val="28"/>
          <w:szCs w:val="28"/>
        </w:rPr>
        <w:tab/>
      </w:r>
      <w:r w:rsidRPr="005C3824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3824">
        <w:rPr>
          <w:rFonts w:ascii="Times New Roman" w:hAnsi="Times New Roman" w:cs="Times New Roman"/>
          <w:sz w:val="28"/>
          <w:szCs w:val="28"/>
        </w:rPr>
        <w:t xml:space="preserve">            С.В. Муллагареева</w:t>
      </w:r>
    </w:p>
    <w:p w14:paraId="7A92FE0A" w14:textId="77777777" w:rsidR="005C3824" w:rsidRPr="005C3824" w:rsidRDefault="005C3824" w:rsidP="005C3824">
      <w:pPr>
        <w:ind w:right="273"/>
        <w:jc w:val="both"/>
        <w:rPr>
          <w:rFonts w:ascii="Times New Roman" w:hAnsi="Times New Roman" w:cs="Times New Roman"/>
          <w:sz w:val="28"/>
          <w:szCs w:val="28"/>
        </w:rPr>
      </w:pPr>
    </w:p>
    <w:p w14:paraId="50CEFE17" w14:textId="0A1FEDFF" w:rsidR="00A13A24" w:rsidRPr="005C3824" w:rsidRDefault="00A13A24" w:rsidP="005C3824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A13A24" w:rsidRPr="005C3824" w:rsidSect="004509FC">
      <w:pgSz w:w="11904" w:h="16834" w:code="9"/>
      <w:pgMar w:top="113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7C8F12" w14:textId="77777777" w:rsidR="009E5751" w:rsidRDefault="009E5751">
      <w:r>
        <w:separator/>
      </w:r>
    </w:p>
  </w:endnote>
  <w:endnote w:type="continuationSeparator" w:id="0">
    <w:p w14:paraId="2C4ABC0B" w14:textId="77777777" w:rsidR="009E5751" w:rsidRDefault="009E5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171193" w14:textId="77777777" w:rsidR="009E5751" w:rsidRDefault="009E5751">
      <w:r>
        <w:separator/>
      </w:r>
    </w:p>
  </w:footnote>
  <w:footnote w:type="continuationSeparator" w:id="0">
    <w:p w14:paraId="1C2E079C" w14:textId="77777777" w:rsidR="009E5751" w:rsidRDefault="009E57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5601427"/>
      <w:docPartObj>
        <w:docPartGallery w:val="Page Numbers (Top of Page)"/>
        <w:docPartUnique/>
      </w:docPartObj>
    </w:sdtPr>
    <w:sdtEndPr/>
    <w:sdtContent>
      <w:p w14:paraId="215F81C7" w14:textId="77777777" w:rsidR="002A22FB" w:rsidRDefault="000B08A7" w:rsidP="002A22F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55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B4D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06A9"/>
    <w:rsid w:val="000F1087"/>
    <w:rsid w:val="000F160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AE9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4E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773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1999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C6C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15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8BF"/>
    <w:rsid w:val="002151DE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CFB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6F51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1A4C"/>
    <w:rsid w:val="00281E6B"/>
    <w:rsid w:val="002836EC"/>
    <w:rsid w:val="00283EA2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F2E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65BD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273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4332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8EC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11E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6F56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46E1A"/>
    <w:rsid w:val="004508DF"/>
    <w:rsid w:val="004509FC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1693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82D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1FD4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D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06E"/>
    <w:rsid w:val="005C3410"/>
    <w:rsid w:val="005C374D"/>
    <w:rsid w:val="005C3824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200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3332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27BC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0AB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141"/>
    <w:rsid w:val="007D6757"/>
    <w:rsid w:val="007E06F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D8C"/>
    <w:rsid w:val="00831E29"/>
    <w:rsid w:val="0083459B"/>
    <w:rsid w:val="00834A64"/>
    <w:rsid w:val="00834EB7"/>
    <w:rsid w:val="008355C4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744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536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B71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6DB"/>
    <w:rsid w:val="009058C0"/>
    <w:rsid w:val="009103F3"/>
    <w:rsid w:val="00910853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52E"/>
    <w:rsid w:val="009176CD"/>
    <w:rsid w:val="00917C07"/>
    <w:rsid w:val="00920476"/>
    <w:rsid w:val="00920DC6"/>
    <w:rsid w:val="00921E0C"/>
    <w:rsid w:val="00922184"/>
    <w:rsid w:val="0092224C"/>
    <w:rsid w:val="00922AC9"/>
    <w:rsid w:val="00923488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7C31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2F0A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634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B7CF7"/>
    <w:rsid w:val="009C006E"/>
    <w:rsid w:val="009C0452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5DE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751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86D"/>
    <w:rsid w:val="009F3CBF"/>
    <w:rsid w:val="009F5ADE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77F"/>
    <w:rsid w:val="00A449D0"/>
    <w:rsid w:val="00A44EDC"/>
    <w:rsid w:val="00A4558A"/>
    <w:rsid w:val="00A465EC"/>
    <w:rsid w:val="00A46660"/>
    <w:rsid w:val="00A46BE6"/>
    <w:rsid w:val="00A47872"/>
    <w:rsid w:val="00A500B0"/>
    <w:rsid w:val="00A5154C"/>
    <w:rsid w:val="00A529B2"/>
    <w:rsid w:val="00A578ED"/>
    <w:rsid w:val="00A614E7"/>
    <w:rsid w:val="00A61C86"/>
    <w:rsid w:val="00A620FE"/>
    <w:rsid w:val="00A63F5B"/>
    <w:rsid w:val="00A64F68"/>
    <w:rsid w:val="00A6511B"/>
    <w:rsid w:val="00A65603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0988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D44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03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8FE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107D"/>
    <w:rsid w:val="00BA255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D9F"/>
    <w:rsid w:val="00BC7E32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3E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3C16"/>
    <w:rsid w:val="00C03FB9"/>
    <w:rsid w:val="00C05005"/>
    <w:rsid w:val="00C056A6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87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53DF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2E62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0AA0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1596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1008C"/>
    <w:rsid w:val="00D10AB8"/>
    <w:rsid w:val="00D1133B"/>
    <w:rsid w:val="00D11B13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5A0"/>
    <w:rsid w:val="00D20A23"/>
    <w:rsid w:val="00D21964"/>
    <w:rsid w:val="00D21A71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BAA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3C0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0B36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7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1FE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933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64E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792"/>
    <w:rsid w:val="00E82C1E"/>
    <w:rsid w:val="00E839B3"/>
    <w:rsid w:val="00E8431A"/>
    <w:rsid w:val="00E846C6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01BE"/>
    <w:rsid w:val="00EF2318"/>
    <w:rsid w:val="00EF2DD3"/>
    <w:rsid w:val="00EF32B0"/>
    <w:rsid w:val="00EF3338"/>
    <w:rsid w:val="00EF3A91"/>
    <w:rsid w:val="00EF5B1D"/>
    <w:rsid w:val="00EF5B66"/>
    <w:rsid w:val="00EF5F91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25C7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5A6B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54D0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6EEC"/>
    <w:rsid w:val="00FA7EF0"/>
    <w:rsid w:val="00FB0938"/>
    <w:rsid w:val="00FB10B6"/>
    <w:rsid w:val="00FB13A2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C7A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E3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088B"/>
  <w15:docId w15:val="{1BCA5F59-3C1F-4652-ACB9-BD3560495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8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paragraph" w:styleId="ac">
    <w:name w:val="footer"/>
    <w:basedOn w:val="a"/>
    <w:link w:val="ad"/>
    <w:uiPriority w:val="99"/>
    <w:unhideWhenUsed/>
    <w:rsid w:val="004509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509FC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Пользователь</cp:lastModifiedBy>
  <cp:revision>7</cp:revision>
  <cp:lastPrinted>2021-08-16T13:19:00Z</cp:lastPrinted>
  <dcterms:created xsi:type="dcterms:W3CDTF">2022-07-15T06:24:00Z</dcterms:created>
  <dcterms:modified xsi:type="dcterms:W3CDTF">2022-07-21T09:26:00Z</dcterms:modified>
</cp:coreProperties>
</file>