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7ECFBEFB" w:rsidR="007E2BAA" w:rsidRDefault="007E2BAA" w:rsidP="007E2BAA">
      <w:pPr>
        <w:jc w:val="center"/>
      </w:pPr>
      <w:r>
        <w:t>от</w:t>
      </w:r>
      <w:r w:rsidR="000D7C59">
        <w:t xml:space="preserve"> 11.09.2023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60D97">
        <w:t xml:space="preserve">           </w:t>
      </w:r>
      <w:r w:rsidR="00B11746">
        <w:t xml:space="preserve">                </w:t>
      </w:r>
      <w:r w:rsidR="00160D97">
        <w:t xml:space="preserve">        </w:t>
      </w:r>
      <w:r>
        <w:t xml:space="preserve"> </w:t>
      </w:r>
      <w:r w:rsidR="000D7C59">
        <w:t xml:space="preserve">        </w:t>
      </w:r>
      <w:r>
        <w:t xml:space="preserve">№ </w:t>
      </w:r>
      <w:r w:rsidR="000D7C59">
        <w:t>952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34283322" w14:textId="77777777" w:rsidR="00C900F4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4740AF8B" w14:textId="77777777" w:rsidR="00C900F4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</w:t>
      </w:r>
      <w:r w:rsidR="00FC2811">
        <w:rPr>
          <w:rFonts w:ascii="Times New Roman" w:hAnsi="Times New Roman" w:cs="Times New Roman"/>
          <w:sz w:val="28"/>
          <w:szCs w:val="28"/>
        </w:rPr>
        <w:t>20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="00FC2811">
        <w:rPr>
          <w:rFonts w:ascii="Times New Roman" w:hAnsi="Times New Roman" w:cs="Times New Roman"/>
          <w:sz w:val="28"/>
          <w:szCs w:val="28"/>
        </w:rPr>
        <w:t>февраля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2E12F6" w14:textId="3B1D86CB" w:rsidR="007449ED" w:rsidRPr="00AD6CC3" w:rsidRDefault="00307338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FC2811">
        <w:rPr>
          <w:rFonts w:ascii="Times New Roman" w:hAnsi="Times New Roman" w:cs="Times New Roman"/>
          <w:sz w:val="28"/>
          <w:szCs w:val="28"/>
        </w:rPr>
        <w:t>3</w:t>
      </w:r>
      <w:r w:rsidR="00795E1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C2811">
        <w:rPr>
          <w:rFonts w:ascii="Times New Roman" w:hAnsi="Times New Roman" w:cs="Times New Roman"/>
          <w:sz w:val="28"/>
          <w:szCs w:val="28"/>
        </w:rPr>
        <w:t>152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5E1A"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  <w:r w:rsidR="007E2B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 предусмотренных к реализации в 202</w:t>
      </w:r>
      <w:r w:rsidR="00FC2811">
        <w:rPr>
          <w:rFonts w:ascii="Times New Roman" w:hAnsi="Times New Roman" w:cs="Times New Roman"/>
          <w:sz w:val="28"/>
          <w:szCs w:val="28"/>
        </w:rPr>
        <w:t>4</w:t>
      </w:r>
      <w:r w:rsidR="00A74A8D">
        <w:rPr>
          <w:rFonts w:ascii="Times New Roman" w:hAnsi="Times New Roman" w:cs="Times New Roman"/>
          <w:sz w:val="28"/>
          <w:szCs w:val="28"/>
        </w:rPr>
        <w:t xml:space="preserve">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77777777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878F1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4AB6A" w14:textId="21C9F5CB" w:rsidR="007449ED" w:rsidRPr="007449ED" w:rsidRDefault="005A0E7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дополнения перечня ведомственных целевых программ, </w:t>
      </w:r>
      <w:r w:rsidR="008303C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6 октября 2003 года № 131-ФЗ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 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</w:t>
      </w:r>
      <w:r w:rsidR="00307338">
        <w:rPr>
          <w:rFonts w:ascii="Times New Roman" w:hAnsi="Times New Roman" w:cs="Times New Roman"/>
          <w:sz w:val="28"/>
          <w:szCs w:val="28"/>
        </w:rPr>
        <w:t>го поселения Лабинского района</w:t>
      </w:r>
      <w:r w:rsidR="001E5597">
        <w:rPr>
          <w:rFonts w:ascii="Times New Roman" w:hAnsi="Times New Roman" w:cs="Times New Roman"/>
          <w:sz w:val="28"/>
          <w:szCs w:val="28"/>
        </w:rPr>
        <w:t>»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59535677" w14:textId="274079CA" w:rsidR="00BD5D81" w:rsidRDefault="003A66CA" w:rsidP="0055360C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Внести изменение в постановление администрации Лабинского городского поселения</w:t>
      </w:r>
      <w:r w:rsidR="00CC61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A4E6F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0A4E6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FC28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C28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февраля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FC28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FC28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152</w:t>
      </w:r>
      <w:r w:rsidR="005A0E7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57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</w:t>
      </w:r>
      <w:r w:rsidR="005426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а, предусмотренных к реализации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202</w:t>
      </w:r>
      <w:r w:rsidR="00FC28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году», изложив приложение к постановлению в новой редакции (прилагается).</w:t>
      </w:r>
    </w:p>
    <w:p w14:paraId="56F3895E" w14:textId="141BC6C5" w:rsidR="006901CA" w:rsidRPr="006901CA" w:rsidRDefault="00FC2811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 w:rsidR="006901CA"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5FBA9E90" w:rsidR="00D6741F" w:rsidRDefault="00FC2811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741F">
        <w:rPr>
          <w:sz w:val="28"/>
          <w:szCs w:val="28"/>
        </w:rPr>
        <w:t>.</w:t>
      </w:r>
      <w:r w:rsidR="00D01C8B">
        <w:rPr>
          <w:sz w:val="28"/>
          <w:szCs w:val="28"/>
        </w:rPr>
        <w:tab/>
      </w:r>
      <w:r w:rsidR="00D6741F">
        <w:rPr>
          <w:sz w:val="28"/>
          <w:szCs w:val="28"/>
        </w:rPr>
        <w:t xml:space="preserve">Контроль за выполнением настоящего постановления </w:t>
      </w:r>
      <w:r w:rsidR="00307338">
        <w:rPr>
          <w:sz w:val="28"/>
          <w:szCs w:val="28"/>
        </w:rPr>
        <w:t xml:space="preserve">возложить на начальника финансового управления администрации </w:t>
      </w:r>
      <w:r w:rsidR="00CC61AA">
        <w:rPr>
          <w:sz w:val="28"/>
          <w:szCs w:val="28"/>
        </w:rPr>
        <w:t xml:space="preserve">Лабинского городского поселения Лабинского района </w:t>
      </w:r>
      <w:r>
        <w:rPr>
          <w:sz w:val="28"/>
          <w:szCs w:val="28"/>
        </w:rPr>
        <w:t>Тисковскую В.С</w:t>
      </w:r>
      <w:r w:rsidR="00307338">
        <w:rPr>
          <w:sz w:val="28"/>
          <w:szCs w:val="28"/>
        </w:rPr>
        <w:t>.</w:t>
      </w:r>
    </w:p>
    <w:p w14:paraId="29E1B482" w14:textId="4D325A1B" w:rsidR="00016FDC" w:rsidRDefault="00FC2811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6741F">
        <w:rPr>
          <w:sz w:val="28"/>
          <w:szCs w:val="28"/>
        </w:rPr>
        <w:t>.</w:t>
      </w:r>
      <w:r w:rsidR="00D01C8B">
        <w:rPr>
          <w:sz w:val="28"/>
          <w:szCs w:val="28"/>
        </w:rPr>
        <w:tab/>
      </w:r>
      <w:r w:rsidR="00D6741F"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 w:rsidR="00D6741F">
        <w:rPr>
          <w:sz w:val="28"/>
          <w:szCs w:val="28"/>
        </w:rPr>
        <w:t>официального опубликования.</w:t>
      </w:r>
    </w:p>
    <w:p w14:paraId="6E7E2710" w14:textId="77777777" w:rsidR="005A0E7D" w:rsidRDefault="005A0E7D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CD6258D" w14:textId="77777777" w:rsidR="00843C96" w:rsidRPr="00016FDC" w:rsidRDefault="00843C96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28"/>
        <w:tblW w:w="988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7"/>
        <w:gridCol w:w="2843"/>
      </w:tblGrid>
      <w:tr w:rsidR="00016FDC" w:rsidRPr="001339B1" w14:paraId="6B2FF23B" w14:textId="77777777" w:rsidTr="00016FDC">
        <w:trPr>
          <w:trHeight w:val="30"/>
          <w:tblCellSpacing w:w="15" w:type="dxa"/>
        </w:trPr>
        <w:tc>
          <w:tcPr>
            <w:tcW w:w="6992" w:type="dxa"/>
            <w:shd w:val="clear" w:color="auto" w:fill="FFFFFF"/>
            <w:vAlign w:val="center"/>
          </w:tcPr>
          <w:p w14:paraId="396A9BCD" w14:textId="6103618F" w:rsidR="00CC61AA" w:rsidRDefault="00CC61AA" w:rsidP="00016FDC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016FDC" w:rsidRPr="001339B1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а</w:t>
            </w:r>
            <w:r w:rsidR="00016FDC" w:rsidRPr="001339B1">
              <w:rPr>
                <w:color w:val="000000"/>
                <w:sz w:val="28"/>
                <w:szCs w:val="28"/>
              </w:rPr>
              <w:t xml:space="preserve"> администрации </w:t>
            </w:r>
          </w:p>
          <w:p w14:paraId="2676C1A1" w14:textId="49E7C9EF" w:rsidR="00016FDC" w:rsidRPr="001339B1" w:rsidRDefault="00016FDC" w:rsidP="00016FDC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Лабинского городского поселения                                      </w:t>
            </w:r>
          </w:p>
        </w:tc>
        <w:tc>
          <w:tcPr>
            <w:tcW w:w="2798" w:type="dxa"/>
            <w:shd w:val="clear" w:color="auto" w:fill="FFFFFF"/>
            <w:vAlign w:val="center"/>
          </w:tcPr>
          <w:p w14:paraId="5C3AB415" w14:textId="77777777" w:rsidR="00CC61AA" w:rsidRDefault="00CC61AA" w:rsidP="00CC61AA">
            <w:pPr>
              <w:tabs>
                <w:tab w:val="left" w:pos="2518"/>
              </w:tabs>
              <w:ind w:right="3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34BDAA03" w14:textId="4719C37B" w:rsidR="00016FDC" w:rsidRPr="001339B1" w:rsidRDefault="005A0E7D" w:rsidP="005A0E7D">
            <w:pPr>
              <w:tabs>
                <w:tab w:val="left" w:pos="2334"/>
              </w:tabs>
              <w:ind w:right="3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</w:t>
            </w:r>
            <w:r w:rsidR="00CC61AA">
              <w:rPr>
                <w:color w:val="000000"/>
                <w:sz w:val="28"/>
                <w:szCs w:val="28"/>
              </w:rPr>
              <w:t>С.В. Шеремет</w:t>
            </w:r>
          </w:p>
        </w:tc>
      </w:tr>
    </w:tbl>
    <w:p w14:paraId="287EC5CB" w14:textId="77777777" w:rsidR="00476DC6" w:rsidRDefault="00476DC6" w:rsidP="00093163">
      <w:pPr>
        <w:ind w:left="5040"/>
        <w:outlineLvl w:val="0"/>
        <w:rPr>
          <w:sz w:val="26"/>
          <w:szCs w:val="26"/>
        </w:rPr>
        <w:sectPr w:rsidR="00476DC6" w:rsidSect="000D7C59">
          <w:headerReference w:type="default" r:id="rId10"/>
          <w:pgSz w:w="11906" w:h="16838" w:code="9"/>
          <w:pgMar w:top="426" w:right="567" w:bottom="851" w:left="1701" w:header="709" w:footer="709" w:gutter="0"/>
          <w:cols w:space="708"/>
          <w:titlePg/>
          <w:docGrid w:linePitch="360"/>
        </w:sectPr>
      </w:pPr>
    </w:p>
    <w:p w14:paraId="2276D47D" w14:textId="77777777" w:rsidR="00EC70A5" w:rsidRDefault="00EC70A5" w:rsidP="00EC70A5">
      <w:pPr>
        <w:jc w:val="center"/>
        <w:rPr>
          <w:szCs w:val="28"/>
        </w:rPr>
      </w:pPr>
    </w:p>
    <w:p w14:paraId="43C28DC9" w14:textId="77777777" w:rsidR="00EC70A5" w:rsidRDefault="00EC70A5" w:rsidP="00EC70A5">
      <w:pPr>
        <w:jc w:val="center"/>
        <w:rPr>
          <w:szCs w:val="28"/>
        </w:rPr>
      </w:pPr>
    </w:p>
    <w:p w14:paraId="19C631B6" w14:textId="77777777" w:rsidR="00EC70A5" w:rsidRDefault="00EC70A5" w:rsidP="00EC70A5">
      <w:pPr>
        <w:jc w:val="center"/>
        <w:rPr>
          <w:szCs w:val="28"/>
        </w:rPr>
      </w:pPr>
    </w:p>
    <w:p w14:paraId="636DD6DA" w14:textId="77777777" w:rsidR="00EC70A5" w:rsidRDefault="00EC70A5" w:rsidP="00EC70A5">
      <w:pPr>
        <w:jc w:val="center"/>
        <w:rPr>
          <w:szCs w:val="28"/>
        </w:rPr>
      </w:pPr>
    </w:p>
    <w:p w14:paraId="07D84AD5" w14:textId="77777777" w:rsidR="00EC70A5" w:rsidRDefault="00EC70A5" w:rsidP="00EC70A5">
      <w:pPr>
        <w:jc w:val="center"/>
        <w:rPr>
          <w:szCs w:val="28"/>
        </w:rPr>
      </w:pPr>
    </w:p>
    <w:p w14:paraId="0FBB747F" w14:textId="77777777" w:rsidR="00EC70A5" w:rsidRDefault="00EC70A5" w:rsidP="00EC70A5">
      <w:pPr>
        <w:jc w:val="center"/>
        <w:rPr>
          <w:sz w:val="28"/>
          <w:szCs w:val="28"/>
        </w:rPr>
      </w:pPr>
    </w:p>
    <w:p w14:paraId="2570D892" w14:textId="6EA3FD26" w:rsidR="00EC70A5" w:rsidRPr="00EC70A5" w:rsidRDefault="00EC70A5" w:rsidP="008D5AED">
      <w:pPr>
        <w:rPr>
          <w:sz w:val="28"/>
          <w:szCs w:val="28"/>
        </w:rPr>
      </w:pPr>
      <w:r w:rsidRPr="00EC70A5">
        <w:rPr>
          <w:sz w:val="28"/>
          <w:szCs w:val="28"/>
        </w:rPr>
        <w:t>П</w:t>
      </w:r>
      <w:r w:rsidR="00960F42">
        <w:rPr>
          <w:sz w:val="28"/>
          <w:szCs w:val="28"/>
        </w:rPr>
        <w:t>риложение</w:t>
      </w:r>
    </w:p>
    <w:p w14:paraId="753127DC" w14:textId="13BB852B" w:rsidR="00EC70A5" w:rsidRPr="00EC70A5" w:rsidRDefault="00EC70A5" w:rsidP="008D5AED">
      <w:pPr>
        <w:rPr>
          <w:sz w:val="28"/>
          <w:szCs w:val="28"/>
        </w:rPr>
      </w:pPr>
      <w:r w:rsidRPr="00EC70A5">
        <w:rPr>
          <w:sz w:val="28"/>
          <w:szCs w:val="28"/>
        </w:rPr>
        <w:t>к постановлению администрации</w:t>
      </w:r>
    </w:p>
    <w:p w14:paraId="79D3266B" w14:textId="77777777" w:rsidR="00EC70A5" w:rsidRPr="00EC70A5" w:rsidRDefault="00EC70A5" w:rsidP="004E08A2">
      <w:pPr>
        <w:rPr>
          <w:sz w:val="28"/>
          <w:szCs w:val="28"/>
        </w:rPr>
      </w:pPr>
      <w:r w:rsidRPr="00EC70A5">
        <w:rPr>
          <w:sz w:val="28"/>
          <w:szCs w:val="28"/>
        </w:rPr>
        <w:t>Лабинского городского поселения</w:t>
      </w:r>
    </w:p>
    <w:p w14:paraId="3475CEAF" w14:textId="77777777" w:rsidR="00EC70A5" w:rsidRPr="00EC70A5" w:rsidRDefault="00EC70A5" w:rsidP="008D5AED">
      <w:pPr>
        <w:rPr>
          <w:sz w:val="28"/>
          <w:szCs w:val="28"/>
        </w:rPr>
      </w:pPr>
      <w:r w:rsidRPr="00EC70A5">
        <w:rPr>
          <w:sz w:val="28"/>
          <w:szCs w:val="28"/>
        </w:rPr>
        <w:t>Лабинского района</w:t>
      </w:r>
    </w:p>
    <w:p w14:paraId="2686D423" w14:textId="215D90B2" w:rsidR="00EC70A5" w:rsidRPr="00EC70A5" w:rsidRDefault="00EC70A5" w:rsidP="008D5AED">
      <w:pPr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451D1F">
        <w:rPr>
          <w:sz w:val="28"/>
          <w:szCs w:val="28"/>
        </w:rPr>
        <w:t>11.09.2023</w:t>
      </w:r>
      <w:r w:rsidR="002F2E23">
        <w:rPr>
          <w:sz w:val="28"/>
          <w:szCs w:val="28"/>
        </w:rPr>
        <w:t xml:space="preserve"> </w:t>
      </w:r>
      <w:r w:rsidRPr="00EC70A5">
        <w:rPr>
          <w:sz w:val="28"/>
          <w:szCs w:val="28"/>
        </w:rPr>
        <w:t xml:space="preserve">№ </w:t>
      </w:r>
      <w:r w:rsidR="00451D1F">
        <w:rPr>
          <w:sz w:val="28"/>
          <w:szCs w:val="28"/>
        </w:rPr>
        <w:t>952</w:t>
      </w:r>
    </w:p>
    <w:p w14:paraId="1D84FDE9" w14:textId="77777777" w:rsidR="00EC70A5" w:rsidRDefault="00EC70A5" w:rsidP="00EC70A5">
      <w:pPr>
        <w:ind w:left="5103"/>
        <w:jc w:val="center"/>
        <w:outlineLvl w:val="0"/>
        <w:rPr>
          <w:sz w:val="28"/>
          <w:szCs w:val="28"/>
        </w:rPr>
        <w:sectPr w:rsidR="00EC70A5" w:rsidSect="004E08A2">
          <w:pgSz w:w="11906" w:h="16838" w:code="9"/>
          <w:pgMar w:top="1134" w:right="567" w:bottom="1134" w:left="1701" w:header="709" w:footer="709" w:gutter="0"/>
          <w:cols w:num="2" w:space="853"/>
          <w:titlePg/>
          <w:docGrid w:linePitch="360"/>
        </w:sectPr>
      </w:pPr>
    </w:p>
    <w:p w14:paraId="120D9A28" w14:textId="541D3492" w:rsidR="00EC70A5" w:rsidRDefault="00EC70A5" w:rsidP="00EC70A5">
      <w:pPr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76B222" w14:textId="77777777" w:rsidR="003A604A" w:rsidRDefault="003A604A" w:rsidP="00EC70A5">
      <w:pPr>
        <w:ind w:left="5103"/>
        <w:jc w:val="center"/>
        <w:outlineLvl w:val="0"/>
        <w:rPr>
          <w:sz w:val="28"/>
          <w:szCs w:val="28"/>
        </w:rPr>
      </w:pPr>
    </w:p>
    <w:p w14:paraId="2EDFA116" w14:textId="677DB6C4" w:rsidR="00093163" w:rsidRPr="00476DC6" w:rsidRDefault="004E08A2" w:rsidP="004E08A2">
      <w:pPr>
        <w:ind w:left="5245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8D5AED">
        <w:rPr>
          <w:sz w:val="28"/>
          <w:szCs w:val="28"/>
        </w:rPr>
        <w:t>риложение</w:t>
      </w:r>
    </w:p>
    <w:p w14:paraId="54339771" w14:textId="77777777" w:rsidR="00093163" w:rsidRPr="00476DC6" w:rsidRDefault="00093163" w:rsidP="004E08A2">
      <w:pPr>
        <w:ind w:left="5245"/>
        <w:jc w:val="center"/>
        <w:outlineLvl w:val="0"/>
        <w:rPr>
          <w:sz w:val="28"/>
          <w:szCs w:val="28"/>
        </w:rPr>
      </w:pPr>
    </w:p>
    <w:p w14:paraId="5A45AAB5" w14:textId="77777777" w:rsidR="00093163" w:rsidRPr="00476DC6" w:rsidRDefault="00093163" w:rsidP="004E08A2">
      <w:pPr>
        <w:ind w:left="5245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3E709957" w:rsidR="00093163" w:rsidRPr="00476DC6" w:rsidRDefault="00093163" w:rsidP="004E08A2">
      <w:pPr>
        <w:ind w:left="5245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4E08A2">
      <w:pPr>
        <w:ind w:left="5245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4E08A2">
      <w:pPr>
        <w:ind w:left="5245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1CD0ADC6" w:rsidR="00093163" w:rsidRDefault="00093163" w:rsidP="004E08A2">
      <w:pPr>
        <w:ind w:left="5245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</w:t>
      </w:r>
      <w:r w:rsidR="00FC2811">
        <w:rPr>
          <w:sz w:val="28"/>
          <w:szCs w:val="28"/>
        </w:rPr>
        <w:t>20.02.2023</w:t>
      </w:r>
      <w:r w:rsidR="00960F42">
        <w:rPr>
          <w:sz w:val="28"/>
          <w:szCs w:val="28"/>
        </w:rPr>
        <w:t xml:space="preserve"> № </w:t>
      </w:r>
      <w:r w:rsidR="00FC2811">
        <w:rPr>
          <w:sz w:val="28"/>
          <w:szCs w:val="28"/>
        </w:rPr>
        <w:t>152</w:t>
      </w:r>
    </w:p>
    <w:p w14:paraId="1C2EA129" w14:textId="43E958E4" w:rsidR="008D5AED" w:rsidRDefault="008D5AED" w:rsidP="004E08A2">
      <w:pPr>
        <w:ind w:left="5245"/>
        <w:rPr>
          <w:sz w:val="28"/>
          <w:szCs w:val="28"/>
        </w:rPr>
      </w:pPr>
      <w:r>
        <w:rPr>
          <w:sz w:val="28"/>
          <w:szCs w:val="28"/>
        </w:rPr>
        <w:t>(в редакции постановления</w:t>
      </w:r>
    </w:p>
    <w:p w14:paraId="74260465" w14:textId="4F9B5FAC" w:rsidR="00960F42" w:rsidRDefault="00960F42" w:rsidP="004E08A2">
      <w:pPr>
        <w:ind w:left="5245"/>
        <w:rPr>
          <w:sz w:val="28"/>
          <w:szCs w:val="28"/>
        </w:rPr>
      </w:pPr>
      <w:r>
        <w:rPr>
          <w:sz w:val="28"/>
          <w:szCs w:val="28"/>
        </w:rPr>
        <w:t>администрации Лабинского городского поселения</w:t>
      </w:r>
    </w:p>
    <w:p w14:paraId="01DFC7B3" w14:textId="568B2756" w:rsidR="00960F42" w:rsidRDefault="00960F42" w:rsidP="004E08A2">
      <w:pPr>
        <w:ind w:left="5245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C54A6AD" w14:textId="7566D965" w:rsidR="00960F42" w:rsidRPr="00476DC6" w:rsidRDefault="00960F42" w:rsidP="004E08A2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15DA">
        <w:rPr>
          <w:sz w:val="28"/>
          <w:szCs w:val="28"/>
        </w:rPr>
        <w:t>11.09.2023</w:t>
      </w:r>
      <w:r w:rsidR="005A71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6715DA">
        <w:rPr>
          <w:sz w:val="28"/>
          <w:szCs w:val="28"/>
        </w:rPr>
        <w:t>952</w:t>
      </w:r>
      <w:r>
        <w:rPr>
          <w:sz w:val="28"/>
          <w:szCs w:val="28"/>
        </w:rPr>
        <w:t>)</w:t>
      </w:r>
    </w:p>
    <w:p w14:paraId="1981E7B9" w14:textId="77777777" w:rsidR="00093163" w:rsidRPr="00841200" w:rsidRDefault="00093163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  <w:r w:rsidRPr="00841200">
        <w:rPr>
          <w:sz w:val="26"/>
          <w:szCs w:val="26"/>
        </w:rPr>
        <w:t xml:space="preserve"> </w:t>
      </w:r>
    </w:p>
    <w:p w14:paraId="27A35750" w14:textId="77777777" w:rsidR="005E2660" w:rsidRPr="00841200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</w:p>
    <w:p w14:paraId="40595DE5" w14:textId="7E9A3739" w:rsidR="00093163" w:rsidRPr="00CC61AA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CC61AA">
        <w:rPr>
          <w:b/>
          <w:sz w:val="28"/>
          <w:szCs w:val="28"/>
        </w:rPr>
        <w:t>ПЕРЕЧЕНЬ</w:t>
      </w:r>
    </w:p>
    <w:p w14:paraId="600F1570" w14:textId="08F49F62" w:rsidR="007449ED" w:rsidRPr="00CC61AA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1AA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CC61AA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FC2811">
        <w:rPr>
          <w:rFonts w:ascii="Times New Roman" w:hAnsi="Times New Roman" w:cs="Times New Roman"/>
          <w:b/>
          <w:sz w:val="28"/>
          <w:szCs w:val="28"/>
        </w:rPr>
        <w:t>4</w:t>
      </w:r>
      <w:r w:rsidR="003E0DBD" w:rsidRPr="00CC61AA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77777777" w:rsidR="007449ED" w:rsidRPr="00841200" w:rsidRDefault="0009316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412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CD9DC5" w14:textId="77777777" w:rsidR="007449ED" w:rsidRPr="00841200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7"/>
      <w:bookmarkEnd w:id="0"/>
    </w:p>
    <w:tbl>
      <w:tblPr>
        <w:tblStyle w:val="a6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670"/>
        <w:gridCol w:w="3402"/>
        <w:gridCol w:w="283"/>
      </w:tblGrid>
      <w:tr w:rsidR="00B77B37" w14:paraId="1F58F230" w14:textId="77777777" w:rsidTr="0029508D">
        <w:trPr>
          <w:tblHeader/>
        </w:trPr>
        <w:tc>
          <w:tcPr>
            <w:tcW w:w="710" w:type="dxa"/>
          </w:tcPr>
          <w:p w14:paraId="079432A6" w14:textId="52AD01FF" w:rsidR="00B77B37" w:rsidRDefault="00815100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B77B37">
              <w:rPr>
                <w:sz w:val="28"/>
                <w:szCs w:val="28"/>
              </w:rPr>
              <w:t>п/п</w:t>
            </w:r>
          </w:p>
        </w:tc>
        <w:tc>
          <w:tcPr>
            <w:tcW w:w="5670" w:type="dxa"/>
          </w:tcPr>
          <w:p w14:paraId="5B67D023" w14:textId="3D7B08EA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A8B3A5" w14:textId="3411D4DF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08E1E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B37" w14:paraId="75D9CBAC" w14:textId="77777777" w:rsidTr="0029508D">
        <w:trPr>
          <w:tblHeader/>
        </w:trPr>
        <w:tc>
          <w:tcPr>
            <w:tcW w:w="710" w:type="dxa"/>
            <w:vAlign w:val="center"/>
          </w:tcPr>
          <w:p w14:paraId="324FD462" w14:textId="2B203D03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14:paraId="3B938F3D" w14:textId="0ED1794E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26EAF69F" w14:textId="15275751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3F4FA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C2811" w14:paraId="0C7EABA9" w14:textId="77777777" w:rsidTr="005A7175">
        <w:tc>
          <w:tcPr>
            <w:tcW w:w="710" w:type="dxa"/>
          </w:tcPr>
          <w:p w14:paraId="3F676FCF" w14:textId="214D77D3" w:rsidR="00FC2811" w:rsidRDefault="00FC2811" w:rsidP="00180AF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14:paraId="7E392872" w14:textId="1596018C" w:rsidR="00FC2811" w:rsidRDefault="00FC2811" w:rsidP="00AF189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14:paraId="71D18BDB" w14:textId="68F2157E" w:rsidR="00FC2811" w:rsidRDefault="00FC2811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F46E0" w14:textId="77777777" w:rsidR="00FC2811" w:rsidRDefault="00FC2811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C2811" w14:paraId="2C18F3B3" w14:textId="77777777" w:rsidTr="005A7175">
        <w:tc>
          <w:tcPr>
            <w:tcW w:w="710" w:type="dxa"/>
          </w:tcPr>
          <w:p w14:paraId="728C3348" w14:textId="33FA9260" w:rsidR="00FC2811" w:rsidRDefault="00FC2811" w:rsidP="00180AF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14:paraId="0798368A" w14:textId="0613846B" w:rsidR="00FC2811" w:rsidRDefault="00FC2811" w:rsidP="0054261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«Подготовка документов территориального планирования на территории Лабинского городского поселения Лабинского района на      2023-2025 годы»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7570F677" w14:textId="77777777" w:rsidR="00FC2811" w:rsidRDefault="00FC2811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C2520" w14:textId="77777777" w:rsidR="00FC2811" w:rsidRDefault="00FC2811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C2811" w14:paraId="75C43A90" w14:textId="77777777" w:rsidTr="005A7175">
        <w:tc>
          <w:tcPr>
            <w:tcW w:w="710" w:type="dxa"/>
          </w:tcPr>
          <w:p w14:paraId="17425F05" w14:textId="0407AF96" w:rsidR="00FC2811" w:rsidRDefault="00FC2811" w:rsidP="00180AF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14:paraId="6843F910" w14:textId="4EAEF310" w:rsidR="00FC2811" w:rsidRDefault="00FC2811" w:rsidP="005A717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Ведомственная целевая программа «Строительство спортивной площадки </w:t>
            </w:r>
            <w:r w:rsidR="00CB4D30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 xml:space="preserve">по ул. </w:t>
            </w:r>
            <w:r w:rsidR="005A7175">
              <w:rPr>
                <w:color w:val="000000" w:themeColor="text1"/>
                <w:sz w:val="28"/>
                <w:szCs w:val="28"/>
              </w:rPr>
              <w:t>Черноморская, 2/8 в г. Лабинске Краснодарского края</w:t>
            </w:r>
            <w:r>
              <w:rPr>
                <w:color w:val="000000" w:themeColor="text1"/>
                <w:sz w:val="28"/>
                <w:szCs w:val="28"/>
              </w:rPr>
              <w:t xml:space="preserve"> (1 этап)» на 202</w:t>
            </w:r>
            <w:r w:rsidR="005A7175">
              <w:rPr>
                <w:color w:val="000000" w:themeColor="text1"/>
                <w:sz w:val="28"/>
                <w:szCs w:val="28"/>
              </w:rPr>
              <w:t>4</w:t>
            </w:r>
            <w:r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12B6C823" w14:textId="77777777" w:rsidR="00FC2811" w:rsidRDefault="00FC2811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289AB8" w14:textId="77777777" w:rsidR="00FC2811" w:rsidRDefault="00FC2811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5F9DE095" w14:textId="77777777" w:rsidTr="005A7175">
        <w:tc>
          <w:tcPr>
            <w:tcW w:w="710" w:type="dxa"/>
            <w:vMerge w:val="restart"/>
          </w:tcPr>
          <w:p w14:paraId="5449E0E9" w14:textId="304FE582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670" w:type="dxa"/>
            <w:vMerge w:val="restart"/>
          </w:tcPr>
          <w:p w14:paraId="31461E0A" w14:textId="15855254" w:rsidR="00815100" w:rsidRDefault="00815100" w:rsidP="00960F42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</w:t>
            </w:r>
            <w:r w:rsidR="005A7175">
              <w:rPr>
                <w:sz w:val="28"/>
                <w:szCs w:val="28"/>
              </w:rPr>
              <w:t xml:space="preserve">еления Лабинского района» на </w:t>
            </w:r>
            <w:r>
              <w:rPr>
                <w:sz w:val="28"/>
                <w:szCs w:val="28"/>
              </w:rPr>
              <w:t>2023-2025 годы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14:paraId="69FB45D7" w14:textId="36B419FD" w:rsidR="00815100" w:rsidRDefault="00815100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32BA2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1DDA03AB" w14:textId="77777777" w:rsidTr="005A7175">
        <w:tc>
          <w:tcPr>
            <w:tcW w:w="710" w:type="dxa"/>
            <w:vMerge/>
          </w:tcPr>
          <w:p w14:paraId="46BDA233" w14:textId="147DD69A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40451D8" w14:textId="5C5A5B94" w:rsidR="00815100" w:rsidRDefault="00815100" w:rsidP="00960F42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64C4CB12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F5843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6AC7FE05" w14:textId="77777777" w:rsidTr="005A7175">
        <w:tc>
          <w:tcPr>
            <w:tcW w:w="710" w:type="dxa"/>
            <w:vMerge/>
          </w:tcPr>
          <w:p w14:paraId="4FCB7E61" w14:textId="5B0CC8BD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4CBC1F1D" w14:textId="73CEA472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68026723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B8E1E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658F3937" w14:textId="77777777" w:rsidTr="005A7175">
        <w:tc>
          <w:tcPr>
            <w:tcW w:w="710" w:type="dxa"/>
            <w:vMerge/>
          </w:tcPr>
          <w:p w14:paraId="574118F6" w14:textId="0CC42003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7677962" w14:textId="75D0811F" w:rsidR="00815100" w:rsidRPr="0054261D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57A8A853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E5E93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69D200F4" w14:textId="77777777" w:rsidTr="005A7175">
        <w:tc>
          <w:tcPr>
            <w:tcW w:w="710" w:type="dxa"/>
            <w:vMerge/>
          </w:tcPr>
          <w:p w14:paraId="17980AE0" w14:textId="1D6026FB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3EE5F9BC" w14:textId="43585E15" w:rsidR="00815100" w:rsidRPr="0054261D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17AA6A48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BFC7B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2B306A4D" w14:textId="77777777" w:rsidTr="005A7175">
        <w:tc>
          <w:tcPr>
            <w:tcW w:w="710" w:type="dxa"/>
            <w:vMerge/>
          </w:tcPr>
          <w:p w14:paraId="1AA7F887" w14:textId="39E1900D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38F60EB0" w14:textId="5AF66730" w:rsidR="00815100" w:rsidRPr="0054261D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529E3FE4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05F262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0558770B" w14:textId="77777777" w:rsidTr="005A7175">
        <w:tc>
          <w:tcPr>
            <w:tcW w:w="710" w:type="dxa"/>
          </w:tcPr>
          <w:p w14:paraId="1568FFF4" w14:textId="04246A0C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14:paraId="782FEA1C" w14:textId="5EDC3D81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«Развитие субъектов малого и среднего предпринимательства на территории Лабинского городского поселения» </w:t>
            </w:r>
            <w:r w:rsidR="00CE5CC1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>на 2024 год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14:paraId="61353665" w14:textId="3C44172E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B534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100" w14:paraId="70506AAC" w14:textId="77777777" w:rsidTr="005A7175">
        <w:tc>
          <w:tcPr>
            <w:tcW w:w="710" w:type="dxa"/>
          </w:tcPr>
          <w:p w14:paraId="2F47D684" w14:textId="0404FC38" w:rsidR="00815100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14:paraId="71FD4B2F" w14:textId="37BC4504" w:rsidR="00815100" w:rsidRDefault="00815100" w:rsidP="00815C6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«Организация общественных работ на территории Лабинского городского посе</w:t>
            </w:r>
            <w:r w:rsidR="005A7175">
              <w:rPr>
                <w:sz w:val="28"/>
                <w:szCs w:val="28"/>
              </w:rPr>
              <w:t xml:space="preserve">ления Лабинского района» на </w:t>
            </w: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1D3A43FC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EE267" w14:textId="77777777" w:rsidR="00815100" w:rsidRDefault="00815100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1C60810D" w14:textId="77777777" w:rsidTr="005A7175">
        <w:tc>
          <w:tcPr>
            <w:tcW w:w="710" w:type="dxa"/>
          </w:tcPr>
          <w:p w14:paraId="58193FD8" w14:textId="6E26F618" w:rsidR="00AF1895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14:paraId="5BB328F1" w14:textId="3CA9E280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«Информационное обеспечение и информатизация органов местного самоуправления Лабинского городск</w:t>
            </w:r>
            <w:r w:rsidR="0054261D">
              <w:rPr>
                <w:sz w:val="28"/>
                <w:szCs w:val="28"/>
              </w:rPr>
              <w:t xml:space="preserve">ого поселения Лабинского района </w:t>
            </w:r>
            <w:r w:rsidR="00CE5CC1">
              <w:rPr>
                <w:sz w:val="28"/>
                <w:szCs w:val="28"/>
              </w:rPr>
              <w:t xml:space="preserve">                                    </w:t>
            </w:r>
            <w:r w:rsidR="005426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2023-2025 годах</w:t>
            </w:r>
            <w:r w:rsidR="0054261D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14:paraId="03369FD6" w14:textId="71D1CD28" w:rsidR="00AF1895" w:rsidRDefault="005A0E7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="00AF1895">
              <w:rPr>
                <w:sz w:val="28"/>
                <w:szCs w:val="28"/>
              </w:rPr>
              <w:t xml:space="preserve"> по организационной работе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E990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0D1E3E99" w14:textId="77777777" w:rsidTr="005A7175">
        <w:tc>
          <w:tcPr>
            <w:tcW w:w="710" w:type="dxa"/>
          </w:tcPr>
          <w:p w14:paraId="3D43975B" w14:textId="30C8CFCF" w:rsidR="00AF1895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</w:tcPr>
          <w:p w14:paraId="65124A69" w14:textId="1E138BC1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«Мероприятия праздничных дней и памятных дат, проводимых администрацией Лабинского городского посел</w:t>
            </w:r>
            <w:r w:rsidR="005A7175">
              <w:rPr>
                <w:sz w:val="28"/>
                <w:szCs w:val="28"/>
              </w:rPr>
              <w:t xml:space="preserve">ения Лабинского района в </w:t>
            </w:r>
            <w:r>
              <w:rPr>
                <w:sz w:val="28"/>
                <w:szCs w:val="28"/>
              </w:rPr>
              <w:t>2023-2025 годах»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09BD7B82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7EA24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40628877" w14:textId="77777777" w:rsidTr="005A7175">
        <w:tc>
          <w:tcPr>
            <w:tcW w:w="710" w:type="dxa"/>
          </w:tcPr>
          <w:p w14:paraId="5C542D0D" w14:textId="7D2E3472" w:rsidR="00AF1895" w:rsidRDefault="00815100" w:rsidP="007416C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14:paraId="245131C7" w14:textId="501B20DB" w:rsidR="00AF1895" w:rsidRDefault="00AF1895" w:rsidP="00FC281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«Развитие и поддержка казачества в Лабинском городском поселении Лабинского района</w:t>
            </w:r>
            <w:r w:rsidR="0054261D">
              <w:rPr>
                <w:sz w:val="28"/>
                <w:szCs w:val="28"/>
              </w:rPr>
              <w:t>» на 202</w:t>
            </w:r>
            <w:r w:rsidR="00FC2811">
              <w:rPr>
                <w:sz w:val="28"/>
                <w:szCs w:val="28"/>
              </w:rPr>
              <w:t>4</w:t>
            </w:r>
            <w:r w:rsidR="00815100">
              <w:rPr>
                <w:sz w:val="28"/>
                <w:szCs w:val="28"/>
              </w:rPr>
              <w:t>-2026</w:t>
            </w:r>
            <w:r w:rsidR="0054261D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59EF61E7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C71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EFB3509" w14:textId="77777777" w:rsidTr="005A7175">
        <w:tc>
          <w:tcPr>
            <w:tcW w:w="710" w:type="dxa"/>
          </w:tcPr>
          <w:p w14:paraId="1F1A0A69" w14:textId="1F8D00B2" w:rsidR="00AF1895" w:rsidRDefault="00815100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</w:tcPr>
          <w:p w14:paraId="450E1511" w14:textId="458D43C4" w:rsidR="00AF1895" w:rsidRDefault="00AF1895" w:rsidP="00815100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</w:t>
            </w:r>
            <w:r w:rsidR="00CC61A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Противодействие коррупции в Лабинском городском поселении Лабинского района» </w:t>
            </w:r>
            <w:r w:rsidR="000F32ED">
              <w:rPr>
                <w:sz w:val="28"/>
                <w:szCs w:val="28"/>
              </w:rPr>
              <w:t xml:space="preserve">      </w:t>
            </w:r>
            <w:r w:rsidR="0054261D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</w:t>
            </w:r>
            <w:r w:rsidR="0081510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14:paraId="484B0C7C" w14:textId="1CBB86D4" w:rsidR="00AF1895" w:rsidRDefault="004E08A2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отдел</w:t>
            </w:r>
            <w:r w:rsidR="00AF1895">
              <w:rPr>
                <w:sz w:val="28"/>
                <w:szCs w:val="28"/>
              </w:rPr>
              <w:t xml:space="preserve">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ACCB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71443A1C" w14:textId="77777777" w:rsidTr="005A7175">
        <w:tc>
          <w:tcPr>
            <w:tcW w:w="710" w:type="dxa"/>
          </w:tcPr>
          <w:p w14:paraId="462E5D7C" w14:textId="30188DF5" w:rsidR="00AF1895" w:rsidRDefault="00815100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</w:tcPr>
          <w:p w14:paraId="7BC525E6" w14:textId="3C247192" w:rsidR="00AF1895" w:rsidRDefault="00AF1895" w:rsidP="00815100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«Обеспечение жильем малоимущих граждан, признанных нуждающимися в жилых помещениях, предоставляемых по договорам </w:t>
            </w:r>
            <w:r>
              <w:rPr>
                <w:sz w:val="28"/>
                <w:szCs w:val="28"/>
              </w:rPr>
              <w:lastRenderedPageBreak/>
              <w:t>социального найма» на 202</w:t>
            </w:r>
            <w:r w:rsidR="0081510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554BF02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9BF7E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983D338" w14:textId="77777777" w:rsidTr="005A7175">
        <w:tc>
          <w:tcPr>
            <w:tcW w:w="710" w:type="dxa"/>
          </w:tcPr>
          <w:p w14:paraId="61762F3E" w14:textId="6C2249D5" w:rsidR="00AF1895" w:rsidRDefault="00815100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</w:tcPr>
          <w:p w14:paraId="0DFF4D18" w14:textId="63213B0E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молодых семей на 2023-2025 годы»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14:paraId="163D56F5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379E8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C86963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3DA22F" w14:textId="2B7AD78A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</w:tr>
    </w:tbl>
    <w:p w14:paraId="4AEF418A" w14:textId="2C8D3AEB" w:rsidR="003E0DBD" w:rsidRDefault="003E0DBD" w:rsidP="00960F42">
      <w:pPr>
        <w:pStyle w:val="a5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57027866" w14:textId="77777777" w:rsidR="00B26647" w:rsidRDefault="00B26647" w:rsidP="0071687B">
      <w:pPr>
        <w:rPr>
          <w:rFonts w:eastAsiaTheme="minorHAnsi"/>
          <w:sz w:val="26"/>
          <w:szCs w:val="26"/>
          <w:lang w:eastAsia="en-US"/>
        </w:rPr>
      </w:pPr>
    </w:p>
    <w:p w14:paraId="763D2DAF" w14:textId="77777777" w:rsidR="004B3D5C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Начальник финансового </w:t>
      </w:r>
    </w:p>
    <w:p w14:paraId="61303C72" w14:textId="77777777" w:rsidR="004E08A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управления администрации</w:t>
      </w:r>
    </w:p>
    <w:p w14:paraId="6C5817D0" w14:textId="7595BC5B" w:rsidR="009F5576" w:rsidRPr="006748CB" w:rsidRDefault="004E08A2" w:rsidP="00AF1895">
      <w:pPr>
        <w:ind w:left="-14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Лабинского городского поселения     </w:t>
      </w:r>
      <w:r w:rsidR="00FC4B0A">
        <w:rPr>
          <w:rFonts w:eastAsiaTheme="minorHAnsi"/>
          <w:sz w:val="28"/>
          <w:szCs w:val="28"/>
          <w:lang w:eastAsia="en-US"/>
        </w:rPr>
        <w:t xml:space="preserve">                      </w:t>
      </w:r>
      <w:r w:rsidR="00CC61AA">
        <w:rPr>
          <w:rFonts w:eastAsiaTheme="minorHAnsi"/>
          <w:sz w:val="28"/>
          <w:szCs w:val="28"/>
          <w:lang w:eastAsia="en-US"/>
        </w:rPr>
        <w:t xml:space="preserve">             </w:t>
      </w:r>
      <w:r w:rsidR="004B3D5C">
        <w:rPr>
          <w:rFonts w:eastAsiaTheme="minorHAnsi"/>
          <w:sz w:val="28"/>
          <w:szCs w:val="28"/>
          <w:lang w:eastAsia="en-US"/>
        </w:rPr>
        <w:t xml:space="preserve">            </w:t>
      </w:r>
      <w:r w:rsidR="00CC61AA">
        <w:rPr>
          <w:rFonts w:eastAsiaTheme="minorHAnsi"/>
          <w:sz w:val="28"/>
          <w:szCs w:val="28"/>
          <w:lang w:eastAsia="en-US"/>
        </w:rPr>
        <w:t xml:space="preserve"> </w:t>
      </w:r>
      <w:r w:rsidR="00815100">
        <w:rPr>
          <w:rFonts w:eastAsiaTheme="minorHAnsi"/>
          <w:sz w:val="28"/>
          <w:szCs w:val="28"/>
          <w:lang w:eastAsia="en-US"/>
        </w:rPr>
        <w:t>В.С. Тисковская</w:t>
      </w:r>
    </w:p>
    <w:sectPr w:rsidR="009F5576" w:rsidRPr="006748CB" w:rsidSect="004E08A2">
      <w:type w:val="continuous"/>
      <w:pgSz w:w="11906" w:h="16838" w:code="9"/>
      <w:pgMar w:top="1134" w:right="567" w:bottom="1134" w:left="1701" w:header="709" w:footer="709" w:gutter="0"/>
      <w:pgNumType w:start="1"/>
      <w:cols w:space="85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FBF2F" w14:textId="77777777" w:rsidR="00D87378" w:rsidRDefault="00D87378" w:rsidP="00511C6B">
      <w:r>
        <w:separator/>
      </w:r>
    </w:p>
  </w:endnote>
  <w:endnote w:type="continuationSeparator" w:id="0">
    <w:p w14:paraId="14DD90C9" w14:textId="77777777" w:rsidR="00D87378" w:rsidRDefault="00D87378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EA01D" w14:textId="77777777" w:rsidR="00D87378" w:rsidRDefault="00D87378" w:rsidP="00511C6B">
      <w:r>
        <w:separator/>
      </w:r>
    </w:p>
  </w:footnote>
  <w:footnote w:type="continuationSeparator" w:id="0">
    <w:p w14:paraId="6AF2E27F" w14:textId="77777777" w:rsidR="00D87378" w:rsidRDefault="00D87378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Content>
      <w:p w14:paraId="01B1BE00" w14:textId="21E00676" w:rsidR="00FA753C" w:rsidRDefault="00FA753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18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16A46"/>
    <w:multiLevelType w:val="hybridMultilevel"/>
    <w:tmpl w:val="E8E66DCE"/>
    <w:lvl w:ilvl="0" w:tplc="726CF5D0">
      <w:start w:val="1"/>
      <w:numFmt w:val="decimal"/>
      <w:lvlText w:val="%1."/>
      <w:lvlJc w:val="left"/>
      <w:pPr>
        <w:ind w:left="1699" w:hanging="99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890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16FDC"/>
    <w:rsid w:val="00020384"/>
    <w:rsid w:val="000245FA"/>
    <w:rsid w:val="00027615"/>
    <w:rsid w:val="000436CC"/>
    <w:rsid w:val="00046343"/>
    <w:rsid w:val="00053A72"/>
    <w:rsid w:val="00054993"/>
    <w:rsid w:val="00062A0C"/>
    <w:rsid w:val="0007260E"/>
    <w:rsid w:val="0007636F"/>
    <w:rsid w:val="00093163"/>
    <w:rsid w:val="0009488A"/>
    <w:rsid w:val="000A4E6F"/>
    <w:rsid w:val="000A58D9"/>
    <w:rsid w:val="000C2B70"/>
    <w:rsid w:val="000C3170"/>
    <w:rsid w:val="000C6890"/>
    <w:rsid w:val="000D1D08"/>
    <w:rsid w:val="000D35C9"/>
    <w:rsid w:val="000D6D6A"/>
    <w:rsid w:val="000D7BC2"/>
    <w:rsid w:val="000D7C59"/>
    <w:rsid w:val="000F2694"/>
    <w:rsid w:val="000F32ED"/>
    <w:rsid w:val="000F764C"/>
    <w:rsid w:val="00102BD1"/>
    <w:rsid w:val="001051DE"/>
    <w:rsid w:val="00125EF0"/>
    <w:rsid w:val="00131C6E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80AF7"/>
    <w:rsid w:val="001934C4"/>
    <w:rsid w:val="001A4F1F"/>
    <w:rsid w:val="001A76B2"/>
    <w:rsid w:val="001A7B7D"/>
    <w:rsid w:val="001B03F4"/>
    <w:rsid w:val="001B3C4A"/>
    <w:rsid w:val="001C7705"/>
    <w:rsid w:val="001D19A7"/>
    <w:rsid w:val="001D4846"/>
    <w:rsid w:val="001E5597"/>
    <w:rsid w:val="001F186F"/>
    <w:rsid w:val="001F31CB"/>
    <w:rsid w:val="001F4538"/>
    <w:rsid w:val="001F4857"/>
    <w:rsid w:val="0020282B"/>
    <w:rsid w:val="00222013"/>
    <w:rsid w:val="00224644"/>
    <w:rsid w:val="00231BD3"/>
    <w:rsid w:val="00240257"/>
    <w:rsid w:val="002441AC"/>
    <w:rsid w:val="002446EE"/>
    <w:rsid w:val="002540A7"/>
    <w:rsid w:val="00254CE6"/>
    <w:rsid w:val="002608BE"/>
    <w:rsid w:val="002701F5"/>
    <w:rsid w:val="00283075"/>
    <w:rsid w:val="002838C6"/>
    <w:rsid w:val="0029508D"/>
    <w:rsid w:val="00295BD6"/>
    <w:rsid w:val="002B19C5"/>
    <w:rsid w:val="002B1C5D"/>
    <w:rsid w:val="002B43BF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06658"/>
    <w:rsid w:val="00307338"/>
    <w:rsid w:val="00311C8A"/>
    <w:rsid w:val="00313513"/>
    <w:rsid w:val="00320879"/>
    <w:rsid w:val="00324D41"/>
    <w:rsid w:val="00344A65"/>
    <w:rsid w:val="00365460"/>
    <w:rsid w:val="00367764"/>
    <w:rsid w:val="00382AAF"/>
    <w:rsid w:val="003870B2"/>
    <w:rsid w:val="003A4181"/>
    <w:rsid w:val="003A4479"/>
    <w:rsid w:val="003A604A"/>
    <w:rsid w:val="003A66CA"/>
    <w:rsid w:val="003B2737"/>
    <w:rsid w:val="003B4917"/>
    <w:rsid w:val="003C3C61"/>
    <w:rsid w:val="003C6683"/>
    <w:rsid w:val="003D3793"/>
    <w:rsid w:val="003E0DBD"/>
    <w:rsid w:val="003E3C79"/>
    <w:rsid w:val="003E6D9A"/>
    <w:rsid w:val="003F057C"/>
    <w:rsid w:val="004073B7"/>
    <w:rsid w:val="00407A39"/>
    <w:rsid w:val="00424FD5"/>
    <w:rsid w:val="00437099"/>
    <w:rsid w:val="0044102A"/>
    <w:rsid w:val="00445B72"/>
    <w:rsid w:val="00451D1F"/>
    <w:rsid w:val="00452C49"/>
    <w:rsid w:val="004712BC"/>
    <w:rsid w:val="00474059"/>
    <w:rsid w:val="00476DC6"/>
    <w:rsid w:val="00480632"/>
    <w:rsid w:val="00481C39"/>
    <w:rsid w:val="004849F3"/>
    <w:rsid w:val="0048573C"/>
    <w:rsid w:val="00494D17"/>
    <w:rsid w:val="00497AF2"/>
    <w:rsid w:val="004A24FA"/>
    <w:rsid w:val="004B3D5C"/>
    <w:rsid w:val="004B7499"/>
    <w:rsid w:val="004E08A2"/>
    <w:rsid w:val="004F1A82"/>
    <w:rsid w:val="004F7FC2"/>
    <w:rsid w:val="00511C6B"/>
    <w:rsid w:val="00517195"/>
    <w:rsid w:val="00520675"/>
    <w:rsid w:val="005247FE"/>
    <w:rsid w:val="00524955"/>
    <w:rsid w:val="00532AD4"/>
    <w:rsid w:val="00534409"/>
    <w:rsid w:val="00534DE5"/>
    <w:rsid w:val="0054261D"/>
    <w:rsid w:val="0055360C"/>
    <w:rsid w:val="00553C56"/>
    <w:rsid w:val="0056572E"/>
    <w:rsid w:val="0056657B"/>
    <w:rsid w:val="00566BE1"/>
    <w:rsid w:val="00573076"/>
    <w:rsid w:val="00575297"/>
    <w:rsid w:val="00580B5E"/>
    <w:rsid w:val="005A0B98"/>
    <w:rsid w:val="005A0E7D"/>
    <w:rsid w:val="005A436F"/>
    <w:rsid w:val="005A7175"/>
    <w:rsid w:val="005A7BC9"/>
    <w:rsid w:val="005B16CF"/>
    <w:rsid w:val="005C0881"/>
    <w:rsid w:val="005C45B5"/>
    <w:rsid w:val="005D431B"/>
    <w:rsid w:val="005D43A5"/>
    <w:rsid w:val="005D70DB"/>
    <w:rsid w:val="005E1D53"/>
    <w:rsid w:val="005E2660"/>
    <w:rsid w:val="005E27BD"/>
    <w:rsid w:val="005E3009"/>
    <w:rsid w:val="0060340B"/>
    <w:rsid w:val="0061158A"/>
    <w:rsid w:val="00611E72"/>
    <w:rsid w:val="00623C3A"/>
    <w:rsid w:val="00651B26"/>
    <w:rsid w:val="00661646"/>
    <w:rsid w:val="00665B1F"/>
    <w:rsid w:val="006715DA"/>
    <w:rsid w:val="006748CB"/>
    <w:rsid w:val="00674E9B"/>
    <w:rsid w:val="0067662A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27DF7"/>
    <w:rsid w:val="00737A60"/>
    <w:rsid w:val="007416C2"/>
    <w:rsid w:val="007432E2"/>
    <w:rsid w:val="0074445F"/>
    <w:rsid w:val="007449ED"/>
    <w:rsid w:val="00754B91"/>
    <w:rsid w:val="00756CF4"/>
    <w:rsid w:val="00763942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5100"/>
    <w:rsid w:val="00815C69"/>
    <w:rsid w:val="00816933"/>
    <w:rsid w:val="008303CB"/>
    <w:rsid w:val="00841200"/>
    <w:rsid w:val="00841B7D"/>
    <w:rsid w:val="00843C96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C56FE"/>
    <w:rsid w:val="008D1E5F"/>
    <w:rsid w:val="008D5AED"/>
    <w:rsid w:val="008E56B3"/>
    <w:rsid w:val="008F0501"/>
    <w:rsid w:val="00903ECD"/>
    <w:rsid w:val="00932BBB"/>
    <w:rsid w:val="00943738"/>
    <w:rsid w:val="00947901"/>
    <w:rsid w:val="00950F27"/>
    <w:rsid w:val="00960F42"/>
    <w:rsid w:val="0096602E"/>
    <w:rsid w:val="00967655"/>
    <w:rsid w:val="00974F3F"/>
    <w:rsid w:val="00976D5B"/>
    <w:rsid w:val="00980ADA"/>
    <w:rsid w:val="0099547C"/>
    <w:rsid w:val="009D5EDF"/>
    <w:rsid w:val="009E22B0"/>
    <w:rsid w:val="009E52D1"/>
    <w:rsid w:val="009E55DD"/>
    <w:rsid w:val="009F1005"/>
    <w:rsid w:val="009F2A7F"/>
    <w:rsid w:val="009F5030"/>
    <w:rsid w:val="009F5576"/>
    <w:rsid w:val="009F5F3D"/>
    <w:rsid w:val="00A03818"/>
    <w:rsid w:val="00A1126A"/>
    <w:rsid w:val="00A2034C"/>
    <w:rsid w:val="00A3507D"/>
    <w:rsid w:val="00A4704C"/>
    <w:rsid w:val="00A512A7"/>
    <w:rsid w:val="00A554C1"/>
    <w:rsid w:val="00A60E6C"/>
    <w:rsid w:val="00A71B10"/>
    <w:rsid w:val="00A74A8D"/>
    <w:rsid w:val="00A83D8F"/>
    <w:rsid w:val="00A9770E"/>
    <w:rsid w:val="00AB51AE"/>
    <w:rsid w:val="00AB5DE2"/>
    <w:rsid w:val="00AC19C7"/>
    <w:rsid w:val="00AC7A5A"/>
    <w:rsid w:val="00AD2012"/>
    <w:rsid w:val="00AD6CC3"/>
    <w:rsid w:val="00AD77F2"/>
    <w:rsid w:val="00AE7BB1"/>
    <w:rsid w:val="00AF15C7"/>
    <w:rsid w:val="00AF1895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35B8"/>
    <w:rsid w:val="00B26647"/>
    <w:rsid w:val="00B30125"/>
    <w:rsid w:val="00B3552A"/>
    <w:rsid w:val="00B43C8F"/>
    <w:rsid w:val="00B50AD7"/>
    <w:rsid w:val="00B523F7"/>
    <w:rsid w:val="00B57083"/>
    <w:rsid w:val="00B61198"/>
    <w:rsid w:val="00B733DC"/>
    <w:rsid w:val="00B77B37"/>
    <w:rsid w:val="00B80745"/>
    <w:rsid w:val="00BA2CD7"/>
    <w:rsid w:val="00BA49B1"/>
    <w:rsid w:val="00BC4C42"/>
    <w:rsid w:val="00BD35AB"/>
    <w:rsid w:val="00BD5D81"/>
    <w:rsid w:val="00BE4379"/>
    <w:rsid w:val="00BE4C0C"/>
    <w:rsid w:val="00BE616B"/>
    <w:rsid w:val="00BF43A0"/>
    <w:rsid w:val="00C1123B"/>
    <w:rsid w:val="00C11B75"/>
    <w:rsid w:val="00C12F71"/>
    <w:rsid w:val="00C1336C"/>
    <w:rsid w:val="00C140B7"/>
    <w:rsid w:val="00C30A5C"/>
    <w:rsid w:val="00C332D0"/>
    <w:rsid w:val="00C33D91"/>
    <w:rsid w:val="00C42390"/>
    <w:rsid w:val="00C505AF"/>
    <w:rsid w:val="00C53472"/>
    <w:rsid w:val="00C75E63"/>
    <w:rsid w:val="00C827B3"/>
    <w:rsid w:val="00C900F4"/>
    <w:rsid w:val="00C93025"/>
    <w:rsid w:val="00C95572"/>
    <w:rsid w:val="00CA2356"/>
    <w:rsid w:val="00CA567D"/>
    <w:rsid w:val="00CB4D30"/>
    <w:rsid w:val="00CB6494"/>
    <w:rsid w:val="00CC2ED0"/>
    <w:rsid w:val="00CC61AA"/>
    <w:rsid w:val="00CC6A0E"/>
    <w:rsid w:val="00CD53AB"/>
    <w:rsid w:val="00CE5CC1"/>
    <w:rsid w:val="00CE7A7D"/>
    <w:rsid w:val="00CF1F01"/>
    <w:rsid w:val="00CF593E"/>
    <w:rsid w:val="00CF653F"/>
    <w:rsid w:val="00D01C8B"/>
    <w:rsid w:val="00D0281E"/>
    <w:rsid w:val="00D03719"/>
    <w:rsid w:val="00D05F88"/>
    <w:rsid w:val="00D155A0"/>
    <w:rsid w:val="00D367FE"/>
    <w:rsid w:val="00D50ADD"/>
    <w:rsid w:val="00D53855"/>
    <w:rsid w:val="00D54532"/>
    <w:rsid w:val="00D620FE"/>
    <w:rsid w:val="00D6216F"/>
    <w:rsid w:val="00D6741F"/>
    <w:rsid w:val="00D77431"/>
    <w:rsid w:val="00D87378"/>
    <w:rsid w:val="00DA1187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1574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93AE5"/>
    <w:rsid w:val="00E953F0"/>
    <w:rsid w:val="00EB6D84"/>
    <w:rsid w:val="00EC52A4"/>
    <w:rsid w:val="00EC70A5"/>
    <w:rsid w:val="00ED0019"/>
    <w:rsid w:val="00ED0CCB"/>
    <w:rsid w:val="00ED0D9C"/>
    <w:rsid w:val="00ED61EF"/>
    <w:rsid w:val="00EE20D5"/>
    <w:rsid w:val="00EE7090"/>
    <w:rsid w:val="00EE7653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87FA3"/>
    <w:rsid w:val="00F96A74"/>
    <w:rsid w:val="00FA1D28"/>
    <w:rsid w:val="00FA2BA7"/>
    <w:rsid w:val="00FA2ECA"/>
    <w:rsid w:val="00FA753C"/>
    <w:rsid w:val="00FC2811"/>
    <w:rsid w:val="00FC4B0A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14A3FE9D-8842-4021-9201-3952BFE2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4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316</cp:revision>
  <cp:lastPrinted>2023-09-05T11:57:00Z</cp:lastPrinted>
  <dcterms:created xsi:type="dcterms:W3CDTF">2017-12-13T13:33:00Z</dcterms:created>
  <dcterms:modified xsi:type="dcterms:W3CDTF">2023-09-13T07:03:00Z</dcterms:modified>
</cp:coreProperties>
</file>