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7EE6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2FF6A501" wp14:editId="2424D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A1F13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976F21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23317209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F08069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377B1E60" w14:textId="0AA07F82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4961BD">
        <w:rPr>
          <w:rFonts w:ascii="Times New Roman" w:hAnsi="Times New Roman" w:cs="Times New Roman"/>
        </w:rPr>
        <w:t xml:space="preserve"> 13.09.2023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056A6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№ </w:t>
      </w:r>
      <w:r w:rsidR="004961BD">
        <w:rPr>
          <w:rFonts w:ascii="Times New Roman" w:hAnsi="Times New Roman" w:cs="Times New Roman"/>
        </w:rPr>
        <w:t>975</w:t>
      </w:r>
    </w:p>
    <w:p w14:paraId="094927BD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56862F7D" w14:textId="77777777" w:rsidR="0077052F" w:rsidRPr="00BC7A65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D8A03B" w14:textId="77777777" w:rsidR="0077052F" w:rsidRPr="00BC7A65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D0A65A" w14:textId="6FC26121" w:rsidR="00910853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9C518C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3D4332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b/>
          <w:sz w:val="28"/>
          <w:szCs w:val="28"/>
        </w:rPr>
        <w:t>ноября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b/>
          <w:sz w:val="28"/>
          <w:szCs w:val="28"/>
        </w:rPr>
        <w:t>1169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«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организации и проведению торгов по продаже земельных участков или права на заключение договоров аренды земельных участков, 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0B08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520B69" w14:textId="77777777" w:rsidR="00CC37A8" w:rsidRDefault="000B08A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государственная собственность на которые </w:t>
      </w:r>
    </w:p>
    <w:p w14:paraId="3587DEC3" w14:textId="6BF104CD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B68">
        <w:rPr>
          <w:rFonts w:ascii="Times New Roman" w:hAnsi="Times New Roman" w:cs="Times New Roman"/>
          <w:b/>
          <w:sz w:val="28"/>
          <w:szCs w:val="28"/>
        </w:rPr>
        <w:t>не разграничена</w:t>
      </w:r>
      <w:r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52F">
        <w:rPr>
          <w:rFonts w:ascii="Times New Roman" w:hAnsi="Times New Roman" w:cs="Times New Roman"/>
          <w:b/>
          <w:sz w:val="28"/>
          <w:szCs w:val="28"/>
        </w:rPr>
        <w:t>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3879A4E6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B7DF07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3D05C" w14:textId="2DF37AA8" w:rsidR="0077052F" w:rsidRPr="00725F28" w:rsidRDefault="00BC7D9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кадровыми изменениями в администрации Лабинского городского поселения Лабинского района, в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AB5225">
        <w:rPr>
          <w:rFonts w:ascii="Times New Roman" w:hAnsi="Times New Roman" w:cs="Times New Roman"/>
          <w:sz w:val="28"/>
          <w:szCs w:val="28"/>
        </w:rPr>
        <w:t>Земельн</w:t>
      </w:r>
      <w:r w:rsidR="000330EA">
        <w:rPr>
          <w:rFonts w:ascii="Times New Roman" w:hAnsi="Times New Roman" w:cs="Times New Roman"/>
          <w:sz w:val="28"/>
          <w:szCs w:val="28"/>
        </w:rPr>
        <w:t>ым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>
        <w:rPr>
          <w:rFonts w:ascii="Times New Roman" w:hAnsi="Times New Roman" w:cs="Times New Roman"/>
          <w:sz w:val="28"/>
          <w:szCs w:val="28"/>
        </w:rPr>
        <w:t>ом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77052F" w:rsidRPr="000B08A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7052F" w:rsidRPr="000B0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052F"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года </w:t>
      </w:r>
      <w:r w:rsidR="0077052F" w:rsidRPr="000B08A7">
        <w:rPr>
          <w:rFonts w:ascii="Times New Roman" w:hAnsi="Times New Roman" w:cs="Times New Roman"/>
          <w:sz w:val="28"/>
          <w:szCs w:val="28"/>
        </w:rPr>
        <w:t>№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532-K3 </w:t>
      </w:r>
      <w:r w:rsidR="0077052F" w:rsidRPr="000B08A7">
        <w:rPr>
          <w:rFonts w:ascii="Times New Roman" w:hAnsi="Times New Roman" w:cs="Times New Roman"/>
          <w:sz w:val="28"/>
          <w:szCs w:val="28"/>
        </w:rPr>
        <w:t>«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Об основах регулирования земельных </w:t>
      </w:r>
      <w:r w:rsidR="000330EA">
        <w:rPr>
          <w:rFonts w:ascii="Times New Roman" w:hAnsi="Times New Roman" w:cs="Times New Roman"/>
          <w:sz w:val="28"/>
          <w:szCs w:val="28"/>
        </w:rPr>
        <w:t xml:space="preserve">  </w:t>
      </w:r>
      <w:r w:rsidR="0077052F" w:rsidRPr="00725B68">
        <w:rPr>
          <w:rFonts w:ascii="Times New Roman" w:hAnsi="Times New Roman" w:cs="Times New Roman"/>
          <w:sz w:val="28"/>
          <w:szCs w:val="28"/>
        </w:rPr>
        <w:t>отношений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>в Краснодарском крае</w:t>
      </w:r>
      <w:r w:rsidR="0077052F" w:rsidRPr="000B08A7">
        <w:rPr>
          <w:rFonts w:ascii="Times New Roman" w:hAnsi="Times New Roman" w:cs="Times New Roman"/>
          <w:sz w:val="28"/>
          <w:szCs w:val="28"/>
        </w:rPr>
        <w:t>»</w:t>
      </w:r>
      <w:r w:rsidR="00FB244B">
        <w:rPr>
          <w:rFonts w:ascii="Times New Roman" w:hAnsi="Times New Roman" w:cs="Times New Roman"/>
          <w:sz w:val="28"/>
          <w:szCs w:val="28"/>
        </w:rPr>
        <w:t xml:space="preserve">, </w:t>
      </w:r>
      <w:r w:rsidR="002D5318">
        <w:rPr>
          <w:rFonts w:ascii="Times New Roman" w:hAnsi="Times New Roman" w:cs="Times New Roman"/>
          <w:sz w:val="28"/>
          <w:szCs w:val="28"/>
        </w:rPr>
        <w:t>Уставом Лабинского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 </w:t>
      </w:r>
      <w:r w:rsidR="0077052F">
        <w:rPr>
          <w:rFonts w:ascii="Times New Roman" w:hAnsi="Times New Roman" w:cs="Times New Roman"/>
          <w:sz w:val="28"/>
          <w:szCs w:val="28"/>
        </w:rPr>
        <w:t>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Лабинского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72F0A">
        <w:rPr>
          <w:rFonts w:ascii="Times New Roman" w:hAnsi="Times New Roman" w:cs="Times New Roman"/>
          <w:sz w:val="28"/>
          <w:szCs w:val="28"/>
        </w:rPr>
        <w:t>,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14:paraId="018D1179" w14:textId="0F8C59B4" w:rsidR="0077052F" w:rsidRPr="00725F28" w:rsidRDefault="0077052F" w:rsidP="00F6589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BC7D9F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9C518C">
        <w:rPr>
          <w:rFonts w:ascii="Times New Roman" w:hAnsi="Times New Roman" w:cs="Times New Roman"/>
          <w:sz w:val="28"/>
          <w:szCs w:val="28"/>
        </w:rPr>
        <w:t>е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3D4332">
        <w:rPr>
          <w:rFonts w:ascii="Times New Roman" w:hAnsi="Times New Roman" w:cs="Times New Roman"/>
          <w:sz w:val="28"/>
          <w:szCs w:val="28"/>
        </w:rPr>
        <w:t>25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sz w:val="28"/>
          <w:szCs w:val="28"/>
        </w:rPr>
        <w:t>ноября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sz w:val="28"/>
          <w:szCs w:val="28"/>
        </w:rPr>
        <w:t>1169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        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r w:rsidR="00E20933">
        <w:rPr>
          <w:rFonts w:ascii="Times New Roman" w:hAnsi="Times New Roman" w:cs="Times New Roman"/>
          <w:sz w:val="28"/>
          <w:szCs w:val="28"/>
        </w:rPr>
        <w:t>, излож</w:t>
      </w:r>
      <w:r w:rsidR="009C518C">
        <w:rPr>
          <w:rFonts w:ascii="Times New Roman" w:hAnsi="Times New Roman" w:cs="Times New Roman"/>
          <w:sz w:val="28"/>
          <w:szCs w:val="28"/>
        </w:rPr>
        <w:t>ив                  приложение</w:t>
      </w:r>
      <w:r w:rsidR="00E20933">
        <w:rPr>
          <w:rFonts w:ascii="Times New Roman" w:hAnsi="Times New Roman" w:cs="Times New Roman"/>
          <w:sz w:val="28"/>
          <w:szCs w:val="28"/>
        </w:rPr>
        <w:t xml:space="preserve"> 1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</w:t>
        </w:r>
        <w:r w:rsidR="00E2093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агается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1659F668" w14:textId="4BF39997" w:rsidR="009C518C" w:rsidRPr="009C518C" w:rsidRDefault="00BC7E32" w:rsidP="00F6589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F65898">
        <w:rPr>
          <w:rFonts w:ascii="Times New Roman" w:hAnsi="Times New Roman" w:cs="Times New Roman"/>
          <w:sz w:val="28"/>
          <w:szCs w:val="28"/>
        </w:rPr>
        <w:tab/>
      </w:r>
      <w:r w:rsidR="009C518C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</w:t>
      </w:r>
      <w:r w:rsidR="005563A3">
        <w:rPr>
          <w:rFonts w:ascii="Times New Roman" w:hAnsi="Times New Roman" w:cs="Times New Roman"/>
          <w:sz w:val="28"/>
          <w:szCs w:val="28"/>
        </w:rPr>
        <w:t>оселения Лабинского района от 27</w:t>
      </w:r>
      <w:r w:rsidR="009C518C">
        <w:rPr>
          <w:rFonts w:ascii="Times New Roman" w:hAnsi="Times New Roman" w:cs="Times New Roman"/>
          <w:sz w:val="28"/>
          <w:szCs w:val="28"/>
        </w:rPr>
        <w:t xml:space="preserve"> </w:t>
      </w:r>
      <w:r w:rsidR="005563A3">
        <w:rPr>
          <w:rFonts w:ascii="Times New Roman" w:hAnsi="Times New Roman" w:cs="Times New Roman"/>
          <w:sz w:val="28"/>
          <w:szCs w:val="28"/>
        </w:rPr>
        <w:t>октября</w:t>
      </w:r>
      <w:r w:rsidR="009C518C">
        <w:rPr>
          <w:rFonts w:ascii="Times New Roman" w:hAnsi="Times New Roman" w:cs="Times New Roman"/>
          <w:sz w:val="28"/>
          <w:szCs w:val="28"/>
        </w:rPr>
        <w:t xml:space="preserve"> 2022 года № </w:t>
      </w:r>
      <w:r w:rsidR="005563A3">
        <w:rPr>
          <w:rFonts w:ascii="Times New Roman" w:hAnsi="Times New Roman" w:cs="Times New Roman"/>
          <w:sz w:val="28"/>
          <w:szCs w:val="28"/>
        </w:rPr>
        <w:t>1164</w:t>
      </w:r>
      <w:r w:rsidR="009C518C">
        <w:rPr>
          <w:rFonts w:ascii="Times New Roman" w:hAnsi="Times New Roman" w:cs="Times New Roman"/>
          <w:sz w:val="28"/>
          <w:szCs w:val="28"/>
        </w:rPr>
        <w:t xml:space="preserve"> </w:t>
      </w:r>
      <w:r w:rsidR="009E76F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C518C">
        <w:rPr>
          <w:rFonts w:ascii="Times New Roman" w:hAnsi="Times New Roman" w:cs="Times New Roman"/>
          <w:sz w:val="28"/>
          <w:szCs w:val="28"/>
        </w:rPr>
        <w:t>«</w:t>
      </w:r>
      <w:r w:rsidR="009C518C" w:rsidRPr="009C518C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25 ноября 2020 года № 1169 </w:t>
      </w:r>
      <w:r w:rsidR="00311E1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C518C" w:rsidRPr="009C518C">
        <w:rPr>
          <w:rFonts w:ascii="Times New Roman" w:hAnsi="Times New Roman" w:cs="Times New Roman"/>
          <w:sz w:val="28"/>
          <w:szCs w:val="28"/>
        </w:rPr>
        <w:t>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района»</w:t>
      </w:r>
      <w:r w:rsidR="009C518C">
        <w:rPr>
          <w:rFonts w:ascii="Times New Roman" w:hAnsi="Times New Roman" w:cs="Times New Roman"/>
          <w:sz w:val="28"/>
          <w:szCs w:val="28"/>
        </w:rPr>
        <w:t>.</w:t>
      </w:r>
    </w:p>
    <w:p w14:paraId="1BE3FD58" w14:textId="459399D2" w:rsidR="000C73D3" w:rsidRDefault="009C518C" w:rsidP="00F6589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65898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 w:rsidR="00E20933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) разместить настоящее </w:t>
      </w:r>
      <w:r w:rsidR="000C73D3" w:rsidRPr="000C73D3">
        <w:rPr>
          <w:rFonts w:ascii="Times New Roman" w:hAnsi="Times New Roman" w:cs="Times New Roman"/>
          <w:sz w:val="28"/>
          <w:szCs w:val="28"/>
        </w:rPr>
        <w:lastRenderedPageBreak/>
        <w:t>постановление на официальном сайте администрации Лабинского городского 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47ACDCA" w14:textId="1947384A" w:rsidR="0077052F" w:rsidRPr="00725F28" w:rsidRDefault="009C518C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4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972F0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2D5318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46358740" w14:textId="32DDD3FD" w:rsidR="0077052F" w:rsidRPr="00725F28" w:rsidRDefault="009C518C" w:rsidP="00E82792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0E9281AD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2585765B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C1A56DB" w14:textId="77777777" w:rsidR="0077052F" w:rsidRPr="002A22FB" w:rsidRDefault="00E20933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982C235" w14:textId="77777777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031A571F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sub_1"/>
    </w:p>
    <w:p w14:paraId="248CFB4F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1BE4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3D533B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AEC31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7E4BB4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2AFAC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37B9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08F46B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959F4A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0CB260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23D435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0CC19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F2A291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53531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77EF5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BE6289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6D9F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74BB69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468D8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B03A7A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C02A4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226BA3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82C7F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1FEDA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C567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BDDB6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963BBB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7E5BF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9ABCD8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4B611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D8A4A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1957A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40381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C0206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BC7A65">
          <w:headerReference w:type="default" r:id="rId9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</w:p>
    <w:bookmarkEnd w:id="4"/>
    <w:p w14:paraId="5E1670A7" w14:textId="00DC694B" w:rsidR="00E20933" w:rsidRPr="00725F28" w:rsidRDefault="00E20933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D5318" w:rsidRPr="00725F28">
        <w:rPr>
          <w:rFonts w:ascii="Times New Roman" w:hAnsi="Times New Roman" w:cs="Times New Roman"/>
          <w:sz w:val="28"/>
          <w:szCs w:val="28"/>
        </w:rPr>
        <w:t>риложение</w:t>
      </w:r>
      <w:r w:rsidRPr="00725F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C93A8" w14:textId="77777777" w:rsidR="00E20933" w:rsidRPr="00725F28" w:rsidRDefault="00BC7D9F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20933" w:rsidRPr="00725F2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20933" w:rsidRPr="00725F2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7E95778" w14:textId="77777777" w:rsidR="00E20933" w:rsidRPr="00725F28" w:rsidRDefault="00E20933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6DCD5C59" w14:textId="0F1F0096" w:rsidR="00E20933" w:rsidRDefault="00E20933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4961BD">
        <w:rPr>
          <w:rFonts w:ascii="Times New Roman" w:hAnsi="Times New Roman" w:cs="Times New Roman"/>
          <w:sz w:val="28"/>
          <w:szCs w:val="28"/>
        </w:rPr>
        <w:t>13.09.2023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4961BD">
        <w:rPr>
          <w:rFonts w:ascii="Times New Roman" w:hAnsi="Times New Roman" w:cs="Times New Roman"/>
          <w:sz w:val="28"/>
          <w:szCs w:val="28"/>
        </w:rPr>
        <w:t>975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3DEC7A" w14:textId="77777777" w:rsidR="00E20933" w:rsidRDefault="00E20933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1B563704" w14:textId="77777777" w:rsidR="00F85346" w:rsidRDefault="00F85346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66A5EF3E" w14:textId="30B4BC5E" w:rsidR="0077052F" w:rsidRPr="00725F28" w:rsidRDefault="00E20933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7052F" w:rsidRPr="00725F28">
        <w:rPr>
          <w:rFonts w:ascii="Times New Roman" w:hAnsi="Times New Roman" w:cs="Times New Roman"/>
          <w:sz w:val="28"/>
          <w:szCs w:val="28"/>
        </w:rPr>
        <w:t>П</w:t>
      </w:r>
      <w:r w:rsidR="002D5318" w:rsidRPr="00725F28">
        <w:rPr>
          <w:rFonts w:ascii="Times New Roman" w:hAnsi="Times New Roman" w:cs="Times New Roman"/>
          <w:sz w:val="28"/>
          <w:szCs w:val="28"/>
        </w:rPr>
        <w:t>риложение</w:t>
      </w:r>
      <w:r w:rsidR="002D5318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1</w:t>
      </w:r>
    </w:p>
    <w:p w14:paraId="06D7FF15" w14:textId="77777777" w:rsidR="0005048D" w:rsidRDefault="0005048D" w:rsidP="004C676E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7618F23" w14:textId="387FDFDE" w:rsidR="0077052F" w:rsidRPr="00725F28" w:rsidRDefault="0077052F" w:rsidP="004C676E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E76FC">
        <w:rPr>
          <w:rFonts w:ascii="Times New Roman" w:hAnsi="Times New Roman" w:cs="Times New Roman"/>
          <w:sz w:val="28"/>
          <w:szCs w:val="28"/>
        </w:rPr>
        <w:t>ТВЕРЖДЕН</w:t>
      </w:r>
    </w:p>
    <w:p w14:paraId="64BD08A1" w14:textId="77777777" w:rsidR="0077052F" w:rsidRPr="00725F28" w:rsidRDefault="0077052F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300FD4D" w14:textId="77777777" w:rsidR="0077052F" w:rsidRPr="00725F28" w:rsidRDefault="0077052F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0AF8D065" w14:textId="77777777" w:rsidR="009C518C" w:rsidRDefault="0077052F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BC7D9F">
        <w:rPr>
          <w:rFonts w:ascii="Times New Roman" w:hAnsi="Times New Roman" w:cs="Times New Roman"/>
          <w:sz w:val="28"/>
          <w:szCs w:val="28"/>
        </w:rPr>
        <w:t>25.11.2020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C7D9F">
        <w:rPr>
          <w:rFonts w:ascii="Times New Roman" w:hAnsi="Times New Roman" w:cs="Times New Roman"/>
          <w:sz w:val="28"/>
          <w:szCs w:val="28"/>
        </w:rPr>
        <w:t>1169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1BA5B7" w14:textId="77777777" w:rsidR="004C676E" w:rsidRDefault="009C518C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Лабинского городского поселения </w:t>
      </w:r>
    </w:p>
    <w:p w14:paraId="2FE66213" w14:textId="6D7B1684" w:rsidR="009C518C" w:rsidRDefault="009C518C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180253A2" w14:textId="3668AA84" w:rsidR="0077052F" w:rsidRDefault="009C518C" w:rsidP="004C67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961BD">
        <w:rPr>
          <w:rFonts w:ascii="Times New Roman" w:hAnsi="Times New Roman" w:cs="Times New Roman"/>
          <w:sz w:val="28"/>
          <w:szCs w:val="28"/>
        </w:rPr>
        <w:t>13.09.2023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4961BD">
        <w:rPr>
          <w:rFonts w:ascii="Times New Roman" w:hAnsi="Times New Roman" w:cs="Times New Roman"/>
          <w:sz w:val="28"/>
          <w:szCs w:val="28"/>
        </w:rPr>
        <w:t>975</w:t>
      </w:r>
      <w:r w:rsidR="0077052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C4F2D78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3469D1" w14:textId="77777777" w:rsidR="009C518C" w:rsidRDefault="009C518C" w:rsidP="009C518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23D0395" w14:textId="77777777" w:rsidR="009C518C" w:rsidRPr="002D5318" w:rsidRDefault="009C518C" w:rsidP="009C518C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2D5318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СОСТАВ </w:t>
      </w:r>
    </w:p>
    <w:p w14:paraId="39BF52E8" w14:textId="77777777" w:rsidR="009C518C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 xml:space="preserve">комиссии по организации и проведению торгов по продаже </w:t>
      </w:r>
    </w:p>
    <w:p w14:paraId="317265C4" w14:textId="77777777" w:rsidR="000C516E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или права на заключение договоров аренды земельных участков, находящихся в муниципальной собственности, </w:t>
      </w:r>
    </w:p>
    <w:p w14:paraId="5E2C9176" w14:textId="77777777" w:rsidR="000C516E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5318">
        <w:rPr>
          <w:rFonts w:ascii="Times New Roman" w:hAnsi="Times New Roman" w:cs="Times New Roman"/>
          <w:b/>
          <w:sz w:val="28"/>
          <w:szCs w:val="28"/>
        </w:rPr>
        <w:t xml:space="preserve">земельных участков, государственная собственность на которые </w:t>
      </w:r>
    </w:p>
    <w:p w14:paraId="7BDC57B5" w14:textId="0CB6DC42" w:rsidR="009C518C" w:rsidRPr="002D5318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>не разграничена, на территории Лабинского городского поселения Лабинского района</w:t>
      </w:r>
    </w:p>
    <w:p w14:paraId="48CC660B" w14:textId="77777777" w:rsidR="009C518C" w:rsidRDefault="009C518C" w:rsidP="009C518C">
      <w:pPr>
        <w:pStyle w:val="ConsPlusNormal"/>
        <w:widowControl/>
        <w:ind w:left="4678" w:firstLine="0"/>
        <w:rPr>
          <w:rFonts w:ascii="Times New Roman" w:hAnsi="Times New Roman" w:cs="Times New Roman"/>
          <w:sz w:val="28"/>
          <w:szCs w:val="28"/>
        </w:rPr>
      </w:pPr>
    </w:p>
    <w:p w14:paraId="42A59A3C" w14:textId="77777777" w:rsidR="009C518C" w:rsidRDefault="009C518C" w:rsidP="009C518C">
      <w:pPr>
        <w:pStyle w:val="ConsPlusNormal"/>
        <w:widowControl/>
        <w:ind w:left="4678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3"/>
        <w:gridCol w:w="401"/>
        <w:gridCol w:w="5920"/>
      </w:tblGrid>
      <w:tr w:rsidR="005E6815" w14:paraId="728C9846" w14:textId="77777777" w:rsidTr="00942A58">
        <w:tc>
          <w:tcPr>
            <w:tcW w:w="3393" w:type="dxa"/>
          </w:tcPr>
          <w:p w14:paraId="08D26842" w14:textId="77777777" w:rsidR="005E6815" w:rsidRDefault="005E6815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14:paraId="3A92937A" w14:textId="0AF67256" w:rsidR="005E6815" w:rsidRDefault="005E6815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401" w:type="dxa"/>
          </w:tcPr>
          <w:p w14:paraId="11F60B61" w14:textId="6BCC5F88" w:rsidR="005E6815" w:rsidRDefault="00942A58" w:rsidP="009E76FC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20" w:type="dxa"/>
          </w:tcPr>
          <w:p w14:paraId="42B3E963" w14:textId="03D90811" w:rsidR="005E6815" w:rsidRPr="00362B1F" w:rsidRDefault="005E6815" w:rsidP="00D00D2C">
            <w:pPr>
              <w:pStyle w:val="a6"/>
              <w:tabs>
                <w:tab w:val="left" w:pos="5136"/>
              </w:tabs>
              <w:ind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района,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  <w:p w14:paraId="24307887" w14:textId="634AABF6" w:rsidR="005E6815" w:rsidRDefault="005E6815" w:rsidP="001A27D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6815" w14:paraId="054BE421" w14:textId="77777777" w:rsidTr="00942A58">
        <w:tc>
          <w:tcPr>
            <w:tcW w:w="3393" w:type="dxa"/>
          </w:tcPr>
          <w:p w14:paraId="6A4CE16E" w14:textId="1A4DF60C" w:rsidR="005E6815" w:rsidRDefault="005E6815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BAAF57" w14:textId="22711832" w:rsidR="005E6815" w:rsidRDefault="005E6815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401" w:type="dxa"/>
          </w:tcPr>
          <w:p w14:paraId="74036FFF" w14:textId="43C6AC19" w:rsidR="005E6815" w:rsidRPr="002A22FB" w:rsidRDefault="00942A58" w:rsidP="009E76F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20" w:type="dxa"/>
          </w:tcPr>
          <w:p w14:paraId="12E56477" w14:textId="760E852E" w:rsidR="005E6815" w:rsidRDefault="005E6815" w:rsidP="00D00D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E6815" w14:paraId="60C7F735" w14:textId="77777777" w:rsidTr="00942A58">
        <w:tc>
          <w:tcPr>
            <w:tcW w:w="3393" w:type="dxa"/>
          </w:tcPr>
          <w:p w14:paraId="72EF3E82" w14:textId="77777777" w:rsidR="005E6815" w:rsidRDefault="005E6815" w:rsidP="009C518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51F091" w14:textId="77777777" w:rsidR="005E6815" w:rsidRPr="0091752E" w:rsidRDefault="005E6815" w:rsidP="009C518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1752E">
              <w:rPr>
                <w:rFonts w:ascii="Times New Roman" w:hAnsi="Times New Roman" w:cs="Times New Roman"/>
                <w:sz w:val="28"/>
                <w:szCs w:val="28"/>
              </w:rPr>
              <w:t xml:space="preserve">Копанева </w:t>
            </w:r>
          </w:p>
          <w:p w14:paraId="4B7B709F" w14:textId="3286A831" w:rsidR="005E6815" w:rsidRDefault="005E6815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752E">
              <w:rPr>
                <w:rFonts w:ascii="Times New Roman" w:hAnsi="Times New Roman" w:cs="Times New Roman"/>
                <w:sz w:val="28"/>
                <w:szCs w:val="28"/>
              </w:rPr>
              <w:t>Инна Викторовна</w:t>
            </w:r>
          </w:p>
        </w:tc>
        <w:tc>
          <w:tcPr>
            <w:tcW w:w="401" w:type="dxa"/>
          </w:tcPr>
          <w:p w14:paraId="418889F6" w14:textId="77777777" w:rsidR="00383D0A" w:rsidRDefault="00383D0A" w:rsidP="009E76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B679CB" w14:textId="54790383" w:rsidR="005E6815" w:rsidRDefault="00942A58" w:rsidP="009E76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20" w:type="dxa"/>
          </w:tcPr>
          <w:p w14:paraId="5727FD98" w14:textId="77777777" w:rsidR="00383D0A" w:rsidRDefault="00383D0A" w:rsidP="00D0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CB235D" w14:textId="2777E763" w:rsidR="005E6815" w:rsidRDefault="005E6815" w:rsidP="00D0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9F386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имущества, </w:t>
            </w:r>
            <w:r w:rsidRPr="009F386D">
              <w:rPr>
                <w:rFonts w:ascii="Times New Roman" w:hAnsi="Times New Roman" w:cs="Times New Roman"/>
                <w:sz w:val="28"/>
                <w:szCs w:val="28"/>
              </w:rPr>
              <w:t>архитектуры и земельных отношений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 секретарь комиссии</w:t>
            </w:r>
            <w:r w:rsidR="00C54B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99C6B29" w14:textId="1D0108AF" w:rsidR="005E6815" w:rsidRDefault="005E6815" w:rsidP="00D0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6815" w14:paraId="529DF549" w14:textId="77777777" w:rsidTr="00942A58">
        <w:tc>
          <w:tcPr>
            <w:tcW w:w="3393" w:type="dxa"/>
          </w:tcPr>
          <w:p w14:paraId="72639AFF" w14:textId="299F5AAA" w:rsidR="005E6815" w:rsidRPr="009E76FC" w:rsidRDefault="005E6815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6BF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Члены комиссии:</w:t>
            </w:r>
          </w:p>
        </w:tc>
        <w:tc>
          <w:tcPr>
            <w:tcW w:w="401" w:type="dxa"/>
          </w:tcPr>
          <w:p w14:paraId="47FF4B5F" w14:textId="77777777" w:rsidR="005E6815" w:rsidRDefault="005E6815" w:rsidP="009E76F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0" w:type="dxa"/>
          </w:tcPr>
          <w:p w14:paraId="723E144E" w14:textId="0A6B0DDB" w:rsidR="005E6815" w:rsidRDefault="005E6815" w:rsidP="00D00D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6815" w14:paraId="6F4E5E36" w14:textId="77777777" w:rsidTr="00942A58">
        <w:tc>
          <w:tcPr>
            <w:tcW w:w="3393" w:type="dxa"/>
          </w:tcPr>
          <w:p w14:paraId="6B554DAD" w14:textId="77777777" w:rsidR="005E6815" w:rsidRPr="00555562" w:rsidRDefault="005E6815" w:rsidP="009C518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Анисимов </w:t>
            </w:r>
          </w:p>
          <w:p w14:paraId="10D7E297" w14:textId="1808F64C" w:rsidR="005E6815" w:rsidRDefault="005E6815" w:rsidP="00D9493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Николай Владимирович</w:t>
            </w:r>
          </w:p>
        </w:tc>
        <w:tc>
          <w:tcPr>
            <w:tcW w:w="401" w:type="dxa"/>
          </w:tcPr>
          <w:p w14:paraId="70B5877A" w14:textId="1DDA7DC1" w:rsidR="005E6815" w:rsidRPr="00555562" w:rsidRDefault="00942A58" w:rsidP="009E76FC">
            <w:pPr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20" w:type="dxa"/>
          </w:tcPr>
          <w:p w14:paraId="451C7201" w14:textId="420D6C85" w:rsidR="005E6815" w:rsidRDefault="005E6815" w:rsidP="00D94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администрации;</w:t>
            </w:r>
          </w:p>
        </w:tc>
      </w:tr>
      <w:tr w:rsidR="005E6815" w14:paraId="2EDD8DEA" w14:textId="77777777" w:rsidTr="00942A58">
        <w:tc>
          <w:tcPr>
            <w:tcW w:w="3393" w:type="dxa"/>
          </w:tcPr>
          <w:p w14:paraId="294051BF" w14:textId="77777777" w:rsidR="005E6815" w:rsidRPr="00555562" w:rsidRDefault="005E6815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Муллагареева </w:t>
            </w:r>
          </w:p>
          <w:p w14:paraId="238CDB70" w14:textId="77777777" w:rsidR="005E6815" w:rsidRPr="00555562" w:rsidRDefault="005E6815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  <w:p w14:paraId="2C813342" w14:textId="77777777" w:rsidR="005E6815" w:rsidRDefault="005E6815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" w:type="dxa"/>
          </w:tcPr>
          <w:p w14:paraId="532152E0" w14:textId="62171EEA" w:rsidR="005E6815" w:rsidRDefault="00942A58" w:rsidP="009E76FC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20" w:type="dxa"/>
          </w:tcPr>
          <w:p w14:paraId="70C754C8" w14:textId="2ED1FECC" w:rsidR="005E6815" w:rsidRDefault="005E6815" w:rsidP="006B6F2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  <w:r w:rsidRPr="00245065">
              <w:rPr>
                <w:rFonts w:ascii="Times New Roman" w:hAnsi="Times New Roman" w:cs="Times New Roman"/>
                <w:sz w:val="28"/>
                <w:szCs w:val="28"/>
              </w:rPr>
              <w:t>муниципального имущества, архитектуры и земельных отношений администрации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3982558" w14:textId="3AABED9C" w:rsidR="005E6815" w:rsidRDefault="005E6815" w:rsidP="006B6F2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6815" w14:paraId="5AA01121" w14:textId="77777777" w:rsidTr="00942A58">
        <w:tc>
          <w:tcPr>
            <w:tcW w:w="3393" w:type="dxa"/>
          </w:tcPr>
          <w:p w14:paraId="3254A006" w14:textId="5A198C06" w:rsidR="005E6815" w:rsidRPr="00555562" w:rsidRDefault="005E6815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14:paraId="738BC8FF" w14:textId="77777777" w:rsidR="005E6815" w:rsidRDefault="005E6815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  <w:p w14:paraId="049A280C" w14:textId="77777777" w:rsidR="005E6815" w:rsidRDefault="005E6815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" w:type="dxa"/>
          </w:tcPr>
          <w:p w14:paraId="6DD1B644" w14:textId="2C09F3FD" w:rsidR="005E6815" w:rsidRDefault="00942A58" w:rsidP="009E76FC">
            <w:pPr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20" w:type="dxa"/>
          </w:tcPr>
          <w:p w14:paraId="4545DBDF" w14:textId="2F691325" w:rsidR="005E6815" w:rsidRPr="00555562" w:rsidRDefault="005E6815" w:rsidP="006B6F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администрации;</w:t>
            </w:r>
          </w:p>
          <w:p w14:paraId="28FF0643" w14:textId="33B06E79" w:rsidR="005E6815" w:rsidRDefault="005E6815" w:rsidP="006B6F2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E6815" w14:paraId="1F3F23AA" w14:textId="77777777" w:rsidTr="00942A58">
        <w:tc>
          <w:tcPr>
            <w:tcW w:w="3393" w:type="dxa"/>
          </w:tcPr>
          <w:p w14:paraId="3EA2809F" w14:textId="10EB6934" w:rsidR="005E6815" w:rsidRDefault="005E6815" w:rsidP="0055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Толмачева</w:t>
            </w:r>
          </w:p>
          <w:p w14:paraId="49BE0231" w14:textId="199F5244" w:rsidR="005E6815" w:rsidRDefault="005E6815" w:rsidP="0055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Александра Сергеевна</w:t>
            </w:r>
          </w:p>
        </w:tc>
        <w:tc>
          <w:tcPr>
            <w:tcW w:w="401" w:type="dxa"/>
          </w:tcPr>
          <w:p w14:paraId="3B2F271D" w14:textId="14E209DA" w:rsidR="005E6815" w:rsidRPr="00555562" w:rsidRDefault="00942A58" w:rsidP="009E76FC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20" w:type="dxa"/>
          </w:tcPr>
          <w:p w14:paraId="7A05DDA6" w14:textId="5C39C5E0" w:rsidR="005E6815" w:rsidRPr="00555562" w:rsidRDefault="005E6815" w:rsidP="006B6F2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администрации;</w:t>
            </w:r>
          </w:p>
          <w:p w14:paraId="1966FE86" w14:textId="11B4A54F" w:rsidR="005E6815" w:rsidRDefault="005E6815" w:rsidP="006B6F2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6815" w14:paraId="27D097B2" w14:textId="77777777" w:rsidTr="00942A58">
        <w:tc>
          <w:tcPr>
            <w:tcW w:w="3393" w:type="dxa"/>
          </w:tcPr>
          <w:p w14:paraId="280ACD4C" w14:textId="77777777" w:rsidR="005E6815" w:rsidRPr="00521E9F" w:rsidRDefault="005E6815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 xml:space="preserve">Шамрицкая </w:t>
            </w:r>
          </w:p>
          <w:p w14:paraId="4172981A" w14:textId="77777777" w:rsidR="005E6815" w:rsidRDefault="005E6815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  <w:p w14:paraId="1499E683" w14:textId="77777777" w:rsidR="005E6815" w:rsidRDefault="005E6815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" w:type="dxa"/>
          </w:tcPr>
          <w:p w14:paraId="5F1857BA" w14:textId="3EA0BAF9" w:rsidR="005E6815" w:rsidRDefault="00942A58" w:rsidP="009E76FC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20" w:type="dxa"/>
          </w:tcPr>
          <w:p w14:paraId="6F2CE16A" w14:textId="07A83D06" w:rsidR="005E6815" w:rsidRDefault="005E6815" w:rsidP="006B6F2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отдела </w:t>
            </w: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E6815" w14:paraId="6FBF8181" w14:textId="77777777" w:rsidTr="00942A58">
        <w:tc>
          <w:tcPr>
            <w:tcW w:w="3393" w:type="dxa"/>
          </w:tcPr>
          <w:p w14:paraId="17400EB8" w14:textId="77777777" w:rsidR="005E6815" w:rsidRPr="00555562" w:rsidRDefault="005E6815" w:rsidP="0055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Тисковская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4230475" w14:textId="73D603E5" w:rsidR="005E6815" w:rsidRDefault="005E6815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</w:p>
        </w:tc>
        <w:tc>
          <w:tcPr>
            <w:tcW w:w="401" w:type="dxa"/>
          </w:tcPr>
          <w:p w14:paraId="1098279A" w14:textId="3731C6F0" w:rsidR="005E6815" w:rsidRDefault="00942A58" w:rsidP="009E76FC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20" w:type="dxa"/>
          </w:tcPr>
          <w:p w14:paraId="2E6EE7CD" w14:textId="0BACF2F1" w:rsidR="005E6815" w:rsidRDefault="005E6815" w:rsidP="006B6F2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финансового управления администрации        </w:t>
            </w:r>
            <w:r w:rsidR="000301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».</w:t>
            </w:r>
          </w:p>
        </w:tc>
      </w:tr>
    </w:tbl>
    <w:p w14:paraId="661ABFAB" w14:textId="77777777" w:rsidR="009C518C" w:rsidRDefault="009C518C" w:rsidP="009C518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1E470D85" w14:textId="77777777" w:rsidR="0024478F" w:rsidRDefault="0024478F" w:rsidP="009C518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0913AD21" w14:textId="77777777" w:rsidR="0024478F" w:rsidRDefault="0024478F" w:rsidP="0024478F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26DE6D9A" w14:textId="52E57DA4" w:rsidR="0024478F" w:rsidRDefault="0024478F" w:rsidP="0024478F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В.А. Прокопенко</w:t>
      </w:r>
    </w:p>
    <w:p w14:paraId="3E1F6EF5" w14:textId="77777777" w:rsidR="0024478F" w:rsidRDefault="0024478F" w:rsidP="009C518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50CEFE17" w14:textId="77777777" w:rsidR="00A13A24" w:rsidRDefault="00A13A24" w:rsidP="0024478F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A13A24" w:rsidSect="0024478F">
      <w:pgSz w:w="11904" w:h="16834" w:code="9"/>
      <w:pgMar w:top="1134" w:right="705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0C169" w14:textId="77777777" w:rsidR="00E34170" w:rsidRDefault="00E34170">
      <w:r>
        <w:separator/>
      </w:r>
    </w:p>
  </w:endnote>
  <w:endnote w:type="continuationSeparator" w:id="0">
    <w:p w14:paraId="221D4FD5" w14:textId="77777777" w:rsidR="00E34170" w:rsidRDefault="00E34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9830B" w14:textId="77777777" w:rsidR="00E34170" w:rsidRDefault="00E34170">
      <w:r>
        <w:separator/>
      </w:r>
    </w:p>
  </w:footnote>
  <w:footnote w:type="continuationSeparator" w:id="0">
    <w:p w14:paraId="7ECA894D" w14:textId="77777777" w:rsidR="00E34170" w:rsidRDefault="00E34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26891"/>
      <w:docPartObj>
        <w:docPartGallery w:val="Page Numbers (Top of Page)"/>
        <w:docPartUnique/>
      </w:docPartObj>
    </w:sdtPr>
    <w:sdtContent>
      <w:p w14:paraId="215F81C7" w14:textId="77777777" w:rsidR="00030146" w:rsidRDefault="000B08A7" w:rsidP="002A22F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76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981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0146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0AE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6AEC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3D4A"/>
    <w:rsid w:val="00095B4D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23E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16E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6A9"/>
    <w:rsid w:val="000F1087"/>
    <w:rsid w:val="000F1607"/>
    <w:rsid w:val="000F1C75"/>
    <w:rsid w:val="000F2B5D"/>
    <w:rsid w:val="000F320C"/>
    <w:rsid w:val="000F35B3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AE9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4E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773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B8C"/>
    <w:rsid w:val="00184F0E"/>
    <w:rsid w:val="00185F1D"/>
    <w:rsid w:val="00186C21"/>
    <w:rsid w:val="00186F4E"/>
    <w:rsid w:val="00187A74"/>
    <w:rsid w:val="00187DAD"/>
    <w:rsid w:val="00190178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27D1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1999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C6C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15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BF"/>
    <w:rsid w:val="002151DE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CFB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478F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6F51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536A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5318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F2E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E1F"/>
    <w:rsid w:val="00312219"/>
    <w:rsid w:val="003133DA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3D0A"/>
    <w:rsid w:val="00384B2D"/>
    <w:rsid w:val="00385A1E"/>
    <w:rsid w:val="00385FB9"/>
    <w:rsid w:val="00386ECE"/>
    <w:rsid w:val="00387712"/>
    <w:rsid w:val="0039009B"/>
    <w:rsid w:val="00390680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4C52"/>
    <w:rsid w:val="003A65BD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273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332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8EC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11E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E1A"/>
    <w:rsid w:val="004508DF"/>
    <w:rsid w:val="004509FC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18F"/>
    <w:rsid w:val="00466CAB"/>
    <w:rsid w:val="00467905"/>
    <w:rsid w:val="00470116"/>
    <w:rsid w:val="00470190"/>
    <w:rsid w:val="00470562"/>
    <w:rsid w:val="004705FE"/>
    <w:rsid w:val="0047084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1BD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76E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63A3"/>
    <w:rsid w:val="00557EB9"/>
    <w:rsid w:val="005600EC"/>
    <w:rsid w:val="00560484"/>
    <w:rsid w:val="00560A4B"/>
    <w:rsid w:val="00561670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2BE"/>
    <w:rsid w:val="00580492"/>
    <w:rsid w:val="00580920"/>
    <w:rsid w:val="00580E98"/>
    <w:rsid w:val="00580F8D"/>
    <w:rsid w:val="005810B5"/>
    <w:rsid w:val="005815F8"/>
    <w:rsid w:val="00581FD4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D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41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815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200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13"/>
    <w:rsid w:val="006242BC"/>
    <w:rsid w:val="0062435E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1AB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6F20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1F48"/>
    <w:rsid w:val="006F216F"/>
    <w:rsid w:val="006F497B"/>
    <w:rsid w:val="006F7177"/>
    <w:rsid w:val="007003AF"/>
    <w:rsid w:val="00700917"/>
    <w:rsid w:val="0070154B"/>
    <w:rsid w:val="00701E92"/>
    <w:rsid w:val="007026D5"/>
    <w:rsid w:val="007039EB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3332"/>
    <w:rsid w:val="007358C8"/>
    <w:rsid w:val="00736526"/>
    <w:rsid w:val="00736C76"/>
    <w:rsid w:val="00737385"/>
    <w:rsid w:val="00740DDE"/>
    <w:rsid w:val="00741CCF"/>
    <w:rsid w:val="00741E18"/>
    <w:rsid w:val="00742831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27BC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0AB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141"/>
    <w:rsid w:val="007D6757"/>
    <w:rsid w:val="007E06F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8DD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536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B71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0CA"/>
    <w:rsid w:val="008D6B06"/>
    <w:rsid w:val="008D710C"/>
    <w:rsid w:val="008D7267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6DB"/>
    <w:rsid w:val="009058C0"/>
    <w:rsid w:val="009103F3"/>
    <w:rsid w:val="0091085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52E"/>
    <w:rsid w:val="009176CD"/>
    <w:rsid w:val="00917C07"/>
    <w:rsid w:val="00920476"/>
    <w:rsid w:val="00920DC6"/>
    <w:rsid w:val="00921E0C"/>
    <w:rsid w:val="00922184"/>
    <w:rsid w:val="0092224C"/>
    <w:rsid w:val="00922AC9"/>
    <w:rsid w:val="00923488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2A58"/>
    <w:rsid w:val="009431DE"/>
    <w:rsid w:val="00943358"/>
    <w:rsid w:val="0094372A"/>
    <w:rsid w:val="009437E4"/>
    <w:rsid w:val="009455C4"/>
    <w:rsid w:val="009455F1"/>
    <w:rsid w:val="009458D8"/>
    <w:rsid w:val="00946BE3"/>
    <w:rsid w:val="00947C31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2F0A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634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B7CF7"/>
    <w:rsid w:val="009C006E"/>
    <w:rsid w:val="009C0452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18C"/>
    <w:rsid w:val="009C574B"/>
    <w:rsid w:val="009C62EE"/>
    <w:rsid w:val="009C753F"/>
    <w:rsid w:val="009D058A"/>
    <w:rsid w:val="009D06F0"/>
    <w:rsid w:val="009D0EB0"/>
    <w:rsid w:val="009D12EC"/>
    <w:rsid w:val="009D2485"/>
    <w:rsid w:val="009D3066"/>
    <w:rsid w:val="009D32E9"/>
    <w:rsid w:val="009D397C"/>
    <w:rsid w:val="009D4842"/>
    <w:rsid w:val="009D4CDF"/>
    <w:rsid w:val="009D5207"/>
    <w:rsid w:val="009D55DE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5B47"/>
    <w:rsid w:val="009E76FC"/>
    <w:rsid w:val="009E7904"/>
    <w:rsid w:val="009E795D"/>
    <w:rsid w:val="009F02F5"/>
    <w:rsid w:val="009F0CCD"/>
    <w:rsid w:val="009F1B6E"/>
    <w:rsid w:val="009F2F77"/>
    <w:rsid w:val="009F3783"/>
    <w:rsid w:val="009F386D"/>
    <w:rsid w:val="009F3CBF"/>
    <w:rsid w:val="009F5ADE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4D3B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51D"/>
    <w:rsid w:val="00A4171A"/>
    <w:rsid w:val="00A417B8"/>
    <w:rsid w:val="00A41B73"/>
    <w:rsid w:val="00A41CAB"/>
    <w:rsid w:val="00A421C9"/>
    <w:rsid w:val="00A42E23"/>
    <w:rsid w:val="00A4324B"/>
    <w:rsid w:val="00A433BB"/>
    <w:rsid w:val="00A4477F"/>
    <w:rsid w:val="00A449D0"/>
    <w:rsid w:val="00A44EDC"/>
    <w:rsid w:val="00A4558A"/>
    <w:rsid w:val="00A465EC"/>
    <w:rsid w:val="00A46660"/>
    <w:rsid w:val="00A46BE6"/>
    <w:rsid w:val="00A47872"/>
    <w:rsid w:val="00A500B0"/>
    <w:rsid w:val="00A5154C"/>
    <w:rsid w:val="00A529B2"/>
    <w:rsid w:val="00A578ED"/>
    <w:rsid w:val="00A614E7"/>
    <w:rsid w:val="00A61C86"/>
    <w:rsid w:val="00A620FE"/>
    <w:rsid w:val="00A635DD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988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0D8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D44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03E"/>
    <w:rsid w:val="00B527BE"/>
    <w:rsid w:val="00B52AD8"/>
    <w:rsid w:val="00B5693D"/>
    <w:rsid w:val="00B5696E"/>
    <w:rsid w:val="00B574F4"/>
    <w:rsid w:val="00B57EE6"/>
    <w:rsid w:val="00B618F9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8FE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107D"/>
    <w:rsid w:val="00BA255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A65"/>
    <w:rsid w:val="00BC7D9F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1D59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3E"/>
    <w:rsid w:val="00BF27B7"/>
    <w:rsid w:val="00BF2D72"/>
    <w:rsid w:val="00BF33DD"/>
    <w:rsid w:val="00BF3BD8"/>
    <w:rsid w:val="00BF4AC2"/>
    <w:rsid w:val="00BF5B55"/>
    <w:rsid w:val="00BF6245"/>
    <w:rsid w:val="00C00E3A"/>
    <w:rsid w:val="00C00ECB"/>
    <w:rsid w:val="00C013F6"/>
    <w:rsid w:val="00C03C16"/>
    <w:rsid w:val="00C03FB9"/>
    <w:rsid w:val="00C05005"/>
    <w:rsid w:val="00C056A6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87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AC6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2CF5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B57"/>
    <w:rsid w:val="00C553DF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12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2E62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37A8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AA0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1596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2C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5A0"/>
    <w:rsid w:val="00D20A23"/>
    <w:rsid w:val="00D21964"/>
    <w:rsid w:val="00D21A71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7D8"/>
    <w:rsid w:val="00D33D1C"/>
    <w:rsid w:val="00D34381"/>
    <w:rsid w:val="00D345C0"/>
    <w:rsid w:val="00D34632"/>
    <w:rsid w:val="00D34BAA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3C0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4936"/>
    <w:rsid w:val="00D95451"/>
    <w:rsid w:val="00D954B8"/>
    <w:rsid w:val="00D9601C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717"/>
    <w:rsid w:val="00DF1DBF"/>
    <w:rsid w:val="00DF22AE"/>
    <w:rsid w:val="00DF3697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1FE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170"/>
    <w:rsid w:val="00E343BD"/>
    <w:rsid w:val="00E3440D"/>
    <w:rsid w:val="00E34494"/>
    <w:rsid w:val="00E3664E"/>
    <w:rsid w:val="00E36EF4"/>
    <w:rsid w:val="00E3778E"/>
    <w:rsid w:val="00E411F2"/>
    <w:rsid w:val="00E418E7"/>
    <w:rsid w:val="00E4256F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792"/>
    <w:rsid w:val="00E82C1E"/>
    <w:rsid w:val="00E839B3"/>
    <w:rsid w:val="00E8431A"/>
    <w:rsid w:val="00E846C6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2BE6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1BE"/>
    <w:rsid w:val="00EF2318"/>
    <w:rsid w:val="00EF2DD3"/>
    <w:rsid w:val="00EF32B0"/>
    <w:rsid w:val="00EF3338"/>
    <w:rsid w:val="00EF3A91"/>
    <w:rsid w:val="00EF5B1D"/>
    <w:rsid w:val="00EF5B66"/>
    <w:rsid w:val="00EF5F91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5C7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5A6B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01F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4D0"/>
    <w:rsid w:val="00F65898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346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6EEC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E3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088B"/>
  <w15:docId w15:val="{5F216645-19E6-41C8-A076-B397C6C55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1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4509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FC"/>
    <w:rPr>
      <w:rFonts w:ascii="Arial" w:eastAsiaTheme="minorEastAsia" w:hAnsi="Arial" w:cs="Arial"/>
      <w:sz w:val="24"/>
      <w:szCs w:val="24"/>
      <w:lang w:eastAsia="ru-RU"/>
    </w:rPr>
  </w:style>
  <w:style w:type="table" w:styleId="ae">
    <w:name w:val="Table Grid"/>
    <w:basedOn w:val="a1"/>
    <w:uiPriority w:val="59"/>
    <w:rsid w:val="009C5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68</cp:revision>
  <cp:lastPrinted>2021-08-16T13:19:00Z</cp:lastPrinted>
  <dcterms:created xsi:type="dcterms:W3CDTF">2023-09-11T07:11:00Z</dcterms:created>
  <dcterms:modified xsi:type="dcterms:W3CDTF">2023-09-22T07:32:00Z</dcterms:modified>
</cp:coreProperties>
</file>